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B4" w:rsidRDefault="005A06DC" w:rsidP="009632B4">
      <w:pPr>
        <w:pStyle w:val="Recuodecorpodetexto3"/>
        <w:spacing w:line="360" w:lineRule="auto"/>
        <w:ind w:firstLine="0"/>
        <w:jc w:val="both"/>
        <w:rPr>
          <w:rFonts w:ascii="Arial" w:hAnsi="Arial" w:cs="Arial"/>
          <w:szCs w:val="24"/>
        </w:rPr>
      </w:pPr>
      <w:r w:rsidRPr="009723AC">
        <w:rPr>
          <w:rFonts w:ascii="Arial" w:hAnsi="Arial" w:cs="Arial"/>
          <w:b/>
          <w:bCs/>
        </w:rPr>
        <w:t xml:space="preserve"> </w:t>
      </w:r>
      <w:r w:rsidR="00EB004B" w:rsidRPr="00F6217F">
        <w:rPr>
          <w:rFonts w:ascii="Arial" w:hAnsi="Arial" w:cs="Arial"/>
          <w:b/>
          <w:bCs/>
        </w:rPr>
        <w:t>ATA DA REUNIÃO ORDINÁRIA DO CONSELHO MUNICIPAL DA ASSIST</w:t>
      </w:r>
      <w:r w:rsidR="002B67F8" w:rsidRPr="00F6217F">
        <w:rPr>
          <w:rFonts w:ascii="Arial" w:hAnsi="Arial" w:cs="Arial"/>
          <w:b/>
          <w:bCs/>
        </w:rPr>
        <w:t xml:space="preserve">ÊNCIA SOCIAL DE GASPAR-SC Nº </w:t>
      </w:r>
      <w:r w:rsidR="008542A3" w:rsidRPr="00F6217F">
        <w:rPr>
          <w:rFonts w:ascii="Arial" w:hAnsi="Arial" w:cs="Arial"/>
          <w:b/>
          <w:bCs/>
        </w:rPr>
        <w:t>0</w:t>
      </w:r>
      <w:r w:rsidR="00F6217F" w:rsidRPr="00F6217F">
        <w:rPr>
          <w:rFonts w:ascii="Arial" w:hAnsi="Arial" w:cs="Arial"/>
          <w:b/>
          <w:bCs/>
        </w:rPr>
        <w:t>7</w:t>
      </w:r>
      <w:r w:rsidR="0041644F" w:rsidRPr="00F6217F">
        <w:rPr>
          <w:rFonts w:ascii="Arial" w:hAnsi="Arial" w:cs="Arial"/>
          <w:b/>
          <w:bCs/>
        </w:rPr>
        <w:t>/2019</w:t>
      </w:r>
      <w:r w:rsidR="00EB004B" w:rsidRPr="00F6217F">
        <w:rPr>
          <w:rFonts w:ascii="Arial" w:hAnsi="Arial" w:cs="Arial"/>
          <w:b/>
          <w:bCs/>
        </w:rPr>
        <w:t xml:space="preserve">. </w:t>
      </w:r>
      <w:r w:rsidR="001D051B" w:rsidRPr="00F6217F">
        <w:rPr>
          <w:rFonts w:ascii="Arial" w:hAnsi="Arial" w:cs="Arial"/>
        </w:rPr>
        <w:t>Aos</w:t>
      </w:r>
      <w:r w:rsidR="00757288" w:rsidRPr="00F6217F">
        <w:rPr>
          <w:rFonts w:ascii="Arial" w:hAnsi="Arial" w:cs="Arial"/>
        </w:rPr>
        <w:t xml:space="preserve"> </w:t>
      </w:r>
      <w:r w:rsidR="00F6217F" w:rsidRPr="00F6217F">
        <w:rPr>
          <w:rFonts w:ascii="Arial" w:hAnsi="Arial" w:cs="Arial"/>
        </w:rPr>
        <w:t>três</w:t>
      </w:r>
      <w:r w:rsidR="00957CC3" w:rsidRPr="00F6217F">
        <w:rPr>
          <w:rFonts w:ascii="Arial" w:hAnsi="Arial" w:cs="Arial"/>
        </w:rPr>
        <w:t xml:space="preserve"> dias do mês de </w:t>
      </w:r>
      <w:r w:rsidR="00B403D8" w:rsidRPr="00F6217F">
        <w:rPr>
          <w:rFonts w:ascii="Arial" w:hAnsi="Arial" w:cs="Arial"/>
        </w:rPr>
        <w:t>junho</w:t>
      </w:r>
      <w:r w:rsidR="00757288" w:rsidRPr="00F6217F">
        <w:rPr>
          <w:rFonts w:ascii="Arial" w:hAnsi="Arial" w:cs="Arial"/>
        </w:rPr>
        <w:t xml:space="preserve"> de </w:t>
      </w:r>
      <w:r w:rsidR="00EB004B" w:rsidRPr="00F6217F">
        <w:rPr>
          <w:rFonts w:ascii="Arial" w:hAnsi="Arial" w:cs="Arial"/>
        </w:rPr>
        <w:t>dois mil e de</w:t>
      </w:r>
      <w:r w:rsidR="0041644F" w:rsidRPr="00F6217F">
        <w:rPr>
          <w:rFonts w:ascii="Arial" w:hAnsi="Arial" w:cs="Arial"/>
        </w:rPr>
        <w:t>zenove</w:t>
      </w:r>
      <w:r w:rsidR="00EB004B" w:rsidRPr="00F6217F">
        <w:rPr>
          <w:rFonts w:ascii="Arial" w:hAnsi="Arial" w:cs="Arial"/>
        </w:rPr>
        <w:t xml:space="preserve">, </w:t>
      </w:r>
      <w:r w:rsidR="001D051B" w:rsidRPr="00F6217F">
        <w:rPr>
          <w:rFonts w:ascii="Arial" w:hAnsi="Arial" w:cs="Arial"/>
        </w:rPr>
        <w:t xml:space="preserve">às </w:t>
      </w:r>
      <w:r w:rsidR="00757288" w:rsidRPr="00F6217F">
        <w:rPr>
          <w:rFonts w:ascii="Arial" w:hAnsi="Arial" w:cs="Arial"/>
        </w:rPr>
        <w:t>oito horas e trinta minutos</w:t>
      </w:r>
      <w:r w:rsidR="00424B62" w:rsidRPr="00F6217F">
        <w:rPr>
          <w:rFonts w:ascii="Arial" w:hAnsi="Arial" w:cs="Arial"/>
        </w:rPr>
        <w:t xml:space="preserve">, na sala </w:t>
      </w:r>
      <w:r w:rsidR="00642EA9" w:rsidRPr="00F6217F">
        <w:rPr>
          <w:rFonts w:ascii="Arial" w:hAnsi="Arial" w:cs="Arial"/>
        </w:rPr>
        <w:t>da assessoria aos conselhos</w:t>
      </w:r>
      <w:r w:rsidR="00EB004B" w:rsidRPr="00F6217F">
        <w:rPr>
          <w:rFonts w:ascii="Arial" w:hAnsi="Arial" w:cs="Arial"/>
        </w:rPr>
        <w:t>, localizada na Avenida das Comunidades, nº</w:t>
      </w:r>
      <w:r w:rsidR="008A18D3" w:rsidRPr="00F6217F">
        <w:rPr>
          <w:rFonts w:ascii="Arial" w:hAnsi="Arial" w:cs="Arial"/>
        </w:rPr>
        <w:t xml:space="preserve"> </w:t>
      </w:r>
      <w:r w:rsidR="00EB004B" w:rsidRPr="00F6217F">
        <w:rPr>
          <w:rFonts w:ascii="Arial" w:hAnsi="Arial" w:cs="Arial"/>
        </w:rPr>
        <w:t>133, Bairro Centro – Gasp</w:t>
      </w:r>
      <w:r w:rsidR="00090FFF" w:rsidRPr="00F6217F">
        <w:rPr>
          <w:rFonts w:ascii="Arial" w:hAnsi="Arial" w:cs="Arial"/>
        </w:rPr>
        <w:t>ar – SC, realizou-se a reunião ordinária deste c</w:t>
      </w:r>
      <w:r w:rsidR="00EB004B" w:rsidRPr="00F6217F">
        <w:rPr>
          <w:rFonts w:ascii="Arial" w:hAnsi="Arial" w:cs="Arial"/>
        </w:rPr>
        <w:t>onselho.</w:t>
      </w:r>
      <w:r w:rsidR="00EB004B" w:rsidRPr="00CA5C90">
        <w:rPr>
          <w:rFonts w:ascii="Arial" w:hAnsi="Arial" w:cs="Arial"/>
          <w:color w:val="7030A0"/>
        </w:rPr>
        <w:t xml:space="preserve"> </w:t>
      </w:r>
      <w:r w:rsidR="00EB004B" w:rsidRPr="00941CA6">
        <w:rPr>
          <w:rFonts w:ascii="Arial" w:hAnsi="Arial" w:cs="Arial"/>
        </w:rPr>
        <w:t>Estavam presentes</w:t>
      </w:r>
      <w:r w:rsidR="00B7272B" w:rsidRPr="00941CA6">
        <w:rPr>
          <w:rFonts w:ascii="Arial" w:hAnsi="Arial" w:cs="Arial"/>
        </w:rPr>
        <w:t xml:space="preserve"> </w:t>
      </w:r>
      <w:r w:rsidR="00EB004B" w:rsidRPr="00941CA6">
        <w:rPr>
          <w:rFonts w:ascii="Arial" w:hAnsi="Arial" w:cs="Arial"/>
        </w:rPr>
        <w:t>os conselheiros:</w:t>
      </w:r>
      <w:r w:rsidR="005264E8" w:rsidRPr="00941CA6">
        <w:rPr>
          <w:rFonts w:ascii="Arial" w:hAnsi="Arial" w:cs="Arial"/>
        </w:rPr>
        <w:t xml:space="preserve"> </w:t>
      </w:r>
      <w:proofErr w:type="spellStart"/>
      <w:r w:rsidR="00326D26" w:rsidRPr="008C43C3">
        <w:rPr>
          <w:rFonts w:ascii="Arial" w:hAnsi="Arial" w:cs="Arial"/>
          <w:b/>
        </w:rPr>
        <w:t>Valdiria</w:t>
      </w:r>
      <w:proofErr w:type="spellEnd"/>
      <w:r w:rsidR="00326D26" w:rsidRPr="008C43C3">
        <w:rPr>
          <w:rFonts w:ascii="Arial" w:hAnsi="Arial" w:cs="Arial"/>
          <w:b/>
        </w:rPr>
        <w:t xml:space="preserve"> </w:t>
      </w:r>
      <w:proofErr w:type="spellStart"/>
      <w:r w:rsidR="00326D26" w:rsidRPr="008C43C3">
        <w:rPr>
          <w:rFonts w:ascii="Arial" w:hAnsi="Arial" w:cs="Arial"/>
          <w:b/>
        </w:rPr>
        <w:t>Stanke</w:t>
      </w:r>
      <w:proofErr w:type="spellEnd"/>
      <w:r w:rsidR="00326D26" w:rsidRPr="008C43C3">
        <w:rPr>
          <w:rFonts w:ascii="Arial" w:hAnsi="Arial" w:cs="Arial"/>
          <w:b/>
        </w:rPr>
        <w:t xml:space="preserve"> Pamplona</w:t>
      </w:r>
      <w:r w:rsidR="00326D26">
        <w:rPr>
          <w:rFonts w:ascii="Arial" w:hAnsi="Arial" w:cs="Arial"/>
        </w:rPr>
        <w:t xml:space="preserve"> representante titular da Secretaria de </w:t>
      </w:r>
      <w:r w:rsidR="00651B20">
        <w:rPr>
          <w:rFonts w:ascii="Arial" w:hAnsi="Arial" w:cs="Arial"/>
        </w:rPr>
        <w:t>Planejamento Territorial</w:t>
      </w:r>
      <w:r w:rsidR="00326D26">
        <w:rPr>
          <w:rFonts w:ascii="Arial" w:hAnsi="Arial" w:cs="Arial"/>
        </w:rPr>
        <w:t xml:space="preserve">; </w:t>
      </w:r>
      <w:proofErr w:type="spellStart"/>
      <w:r w:rsidR="00757288" w:rsidRPr="00F6217F">
        <w:rPr>
          <w:rFonts w:ascii="Arial" w:hAnsi="Arial" w:cs="Arial"/>
          <w:b/>
        </w:rPr>
        <w:t>Rubiana</w:t>
      </w:r>
      <w:proofErr w:type="spellEnd"/>
      <w:r w:rsidR="00757288" w:rsidRPr="00F6217F">
        <w:rPr>
          <w:rFonts w:ascii="Arial" w:hAnsi="Arial" w:cs="Arial"/>
          <w:b/>
        </w:rPr>
        <w:t xml:space="preserve"> Azambuja Proença Becker</w:t>
      </w:r>
      <w:r w:rsidR="00A80E3A" w:rsidRPr="00F6217F">
        <w:rPr>
          <w:rFonts w:ascii="Arial" w:hAnsi="Arial" w:cs="Arial"/>
        </w:rPr>
        <w:t xml:space="preserve"> repres</w:t>
      </w:r>
      <w:r w:rsidR="00212051" w:rsidRPr="00F6217F">
        <w:rPr>
          <w:rFonts w:ascii="Arial" w:hAnsi="Arial" w:cs="Arial"/>
        </w:rPr>
        <w:t>entante titular da Secretaria Municipal de Assistência Social</w:t>
      </w:r>
      <w:r w:rsidR="00086A6A">
        <w:rPr>
          <w:rFonts w:ascii="Arial" w:hAnsi="Arial" w:cs="Arial"/>
        </w:rPr>
        <w:t xml:space="preserve">; </w:t>
      </w:r>
      <w:r w:rsidR="001D78B6" w:rsidRPr="00F6217F">
        <w:rPr>
          <w:rFonts w:ascii="Arial" w:hAnsi="Arial" w:cs="Arial"/>
          <w:b/>
        </w:rPr>
        <w:t>Juliana Menezes Lapa</w:t>
      </w:r>
      <w:r w:rsidR="001D78B6" w:rsidRPr="00F6217F">
        <w:rPr>
          <w:rFonts w:ascii="Arial" w:hAnsi="Arial" w:cs="Arial"/>
        </w:rPr>
        <w:t xml:space="preserve"> representante </w:t>
      </w:r>
      <w:r w:rsidR="009E391A" w:rsidRPr="00F6217F">
        <w:rPr>
          <w:rFonts w:ascii="Arial" w:hAnsi="Arial" w:cs="Arial"/>
        </w:rPr>
        <w:t>titular</w:t>
      </w:r>
      <w:r w:rsidR="001D78B6" w:rsidRPr="00F6217F">
        <w:rPr>
          <w:rFonts w:ascii="Arial" w:hAnsi="Arial" w:cs="Arial"/>
        </w:rPr>
        <w:t xml:space="preserve"> da Secretaria de Assistência Social;</w:t>
      </w:r>
      <w:r w:rsidR="009E391A" w:rsidRPr="00F6217F">
        <w:rPr>
          <w:rFonts w:ascii="Arial" w:hAnsi="Arial" w:cs="Arial"/>
        </w:rPr>
        <w:t xml:space="preserve"> </w:t>
      </w:r>
      <w:r w:rsidR="000A1E42" w:rsidRPr="00F6217F">
        <w:rPr>
          <w:rFonts w:ascii="Arial" w:hAnsi="Arial" w:cs="Arial"/>
          <w:b/>
        </w:rPr>
        <w:t xml:space="preserve">Gisele </w:t>
      </w:r>
      <w:proofErr w:type="spellStart"/>
      <w:r w:rsidR="000A1E42" w:rsidRPr="00F6217F">
        <w:rPr>
          <w:rFonts w:ascii="Arial" w:hAnsi="Arial" w:cs="Arial"/>
          <w:b/>
        </w:rPr>
        <w:t>Goedert</w:t>
      </w:r>
      <w:proofErr w:type="spellEnd"/>
      <w:r w:rsidR="00651B20">
        <w:rPr>
          <w:rFonts w:ascii="Arial" w:hAnsi="Arial" w:cs="Arial"/>
        </w:rPr>
        <w:t xml:space="preserve"> representante suplente da S</w:t>
      </w:r>
      <w:r w:rsidR="000A1E42" w:rsidRPr="00F6217F">
        <w:rPr>
          <w:rFonts w:ascii="Arial" w:hAnsi="Arial" w:cs="Arial"/>
        </w:rPr>
        <w:t xml:space="preserve">ecretaria de Assistência Social; </w:t>
      </w:r>
      <w:r w:rsidR="00F6217F" w:rsidRPr="00F6217F">
        <w:rPr>
          <w:rFonts w:ascii="Arial" w:hAnsi="Arial" w:cs="Arial"/>
          <w:b/>
        </w:rPr>
        <w:t xml:space="preserve">Ana Paula </w:t>
      </w:r>
      <w:proofErr w:type="spellStart"/>
      <w:r w:rsidR="00F6217F" w:rsidRPr="00F6217F">
        <w:rPr>
          <w:rFonts w:ascii="Arial" w:hAnsi="Arial" w:cs="Arial"/>
          <w:b/>
        </w:rPr>
        <w:t>Schure</w:t>
      </w:r>
      <w:proofErr w:type="spellEnd"/>
      <w:r w:rsidR="00AC27A3" w:rsidRPr="00F6217F">
        <w:rPr>
          <w:rFonts w:ascii="Arial" w:hAnsi="Arial" w:cs="Arial"/>
        </w:rPr>
        <w:t xml:space="preserve"> representante </w:t>
      </w:r>
      <w:r w:rsidR="0004041B" w:rsidRPr="00F6217F">
        <w:rPr>
          <w:rFonts w:ascii="Arial" w:hAnsi="Arial" w:cs="Arial"/>
        </w:rPr>
        <w:t>titular</w:t>
      </w:r>
      <w:r w:rsidR="00AC27A3" w:rsidRPr="00F6217F">
        <w:rPr>
          <w:rFonts w:ascii="Arial" w:hAnsi="Arial" w:cs="Arial"/>
        </w:rPr>
        <w:t xml:space="preserve"> da Secretaria de Educação</w:t>
      </w:r>
      <w:r w:rsidR="0004475F" w:rsidRPr="00F6217F">
        <w:rPr>
          <w:rFonts w:ascii="Arial" w:hAnsi="Arial" w:cs="Arial"/>
        </w:rPr>
        <w:t>;</w:t>
      </w:r>
      <w:r w:rsidR="00AC27A3" w:rsidRPr="00F6217F">
        <w:rPr>
          <w:rFonts w:ascii="Arial" w:hAnsi="Arial" w:cs="Arial"/>
        </w:rPr>
        <w:t xml:space="preserve"> </w:t>
      </w:r>
      <w:proofErr w:type="spellStart"/>
      <w:r w:rsidR="005264E8" w:rsidRPr="00F6217F">
        <w:rPr>
          <w:rFonts w:ascii="Arial" w:hAnsi="Arial" w:cs="Arial"/>
          <w:b/>
        </w:rPr>
        <w:t>Kárita</w:t>
      </w:r>
      <w:proofErr w:type="spellEnd"/>
      <w:r w:rsidR="005264E8" w:rsidRPr="00F6217F">
        <w:rPr>
          <w:rFonts w:ascii="Arial" w:hAnsi="Arial" w:cs="Arial"/>
          <w:b/>
        </w:rPr>
        <w:t xml:space="preserve"> Lucy Hernandes de Mello</w:t>
      </w:r>
      <w:r w:rsidR="005264E8" w:rsidRPr="00F6217F">
        <w:rPr>
          <w:rFonts w:ascii="Arial" w:hAnsi="Arial" w:cs="Arial"/>
        </w:rPr>
        <w:t xml:space="preserve"> </w:t>
      </w:r>
      <w:r w:rsidR="009E391A" w:rsidRPr="00F6217F">
        <w:rPr>
          <w:rFonts w:ascii="Arial" w:hAnsi="Arial" w:cs="Arial"/>
        </w:rPr>
        <w:t xml:space="preserve">representante </w:t>
      </w:r>
      <w:r w:rsidR="005264E8" w:rsidRPr="00F6217F">
        <w:rPr>
          <w:rFonts w:ascii="Arial" w:hAnsi="Arial" w:cs="Arial"/>
        </w:rPr>
        <w:t>suplente</w:t>
      </w:r>
      <w:r w:rsidR="009E391A" w:rsidRPr="00F6217F">
        <w:rPr>
          <w:rFonts w:ascii="Arial" w:hAnsi="Arial" w:cs="Arial"/>
        </w:rPr>
        <w:t xml:space="preserve"> da Secretaria </w:t>
      </w:r>
      <w:r w:rsidR="005264E8" w:rsidRPr="00F6217F">
        <w:rPr>
          <w:rFonts w:ascii="Arial" w:hAnsi="Arial" w:cs="Arial"/>
        </w:rPr>
        <w:t>de Saúde</w:t>
      </w:r>
      <w:r w:rsidR="009E391A" w:rsidRPr="00F6217F">
        <w:rPr>
          <w:rFonts w:ascii="Arial" w:hAnsi="Arial" w:cs="Arial"/>
        </w:rPr>
        <w:t xml:space="preserve">; </w:t>
      </w:r>
      <w:r w:rsidR="000A1E42" w:rsidRPr="00F6217F">
        <w:rPr>
          <w:rFonts w:ascii="Arial" w:hAnsi="Arial" w:cs="Arial"/>
          <w:b/>
        </w:rPr>
        <w:t>José Lázaro da Silva Junior</w:t>
      </w:r>
      <w:r w:rsidR="000A1E42" w:rsidRPr="00F6217F">
        <w:rPr>
          <w:rFonts w:ascii="Arial" w:hAnsi="Arial" w:cs="Arial"/>
        </w:rPr>
        <w:t xml:space="preserve"> representante titular da Secretaria de Fazenda e Gestão Administrativa; </w:t>
      </w:r>
      <w:r w:rsidR="005264E8" w:rsidRPr="00F6217F">
        <w:rPr>
          <w:rFonts w:ascii="Arial" w:hAnsi="Arial" w:cs="Arial"/>
          <w:b/>
        </w:rPr>
        <w:t>Vicente de Paula Sousa</w:t>
      </w:r>
      <w:r w:rsidR="009E391A" w:rsidRPr="00F6217F">
        <w:rPr>
          <w:rFonts w:ascii="Arial" w:hAnsi="Arial" w:cs="Arial"/>
          <w:b/>
        </w:rPr>
        <w:t xml:space="preserve"> </w:t>
      </w:r>
      <w:r w:rsidR="009E391A" w:rsidRPr="00F6217F">
        <w:rPr>
          <w:rFonts w:ascii="Arial" w:hAnsi="Arial" w:cs="Arial"/>
        </w:rPr>
        <w:t xml:space="preserve">representante titular dos Usuários </w:t>
      </w:r>
      <w:proofErr w:type="gramStart"/>
      <w:r w:rsidR="009E391A" w:rsidRPr="00F6217F">
        <w:rPr>
          <w:rFonts w:ascii="Arial" w:hAnsi="Arial" w:cs="Arial"/>
        </w:rPr>
        <w:t>do SUAS</w:t>
      </w:r>
      <w:proofErr w:type="gramEnd"/>
      <w:r w:rsidR="009E391A" w:rsidRPr="00F6217F">
        <w:rPr>
          <w:rFonts w:ascii="Arial" w:hAnsi="Arial" w:cs="Arial"/>
        </w:rPr>
        <w:t>;</w:t>
      </w:r>
      <w:r w:rsidR="009E391A" w:rsidRPr="00F6217F">
        <w:rPr>
          <w:rFonts w:ascii="Arial" w:hAnsi="Arial" w:cs="Arial"/>
          <w:b/>
        </w:rPr>
        <w:t xml:space="preserve"> </w:t>
      </w:r>
      <w:r w:rsidR="000A1E42" w:rsidRPr="00F6217F">
        <w:rPr>
          <w:rFonts w:ascii="Arial" w:hAnsi="Arial" w:cs="Arial"/>
          <w:b/>
        </w:rPr>
        <w:t xml:space="preserve">Sonia Regina de Souza </w:t>
      </w:r>
      <w:r w:rsidR="000A1E42" w:rsidRPr="00F6217F">
        <w:rPr>
          <w:rFonts w:ascii="Arial" w:hAnsi="Arial" w:cs="Arial"/>
        </w:rPr>
        <w:t>representante titular de Entidades e Organizações de Assistência Social;</w:t>
      </w:r>
      <w:r w:rsidR="00B40131" w:rsidRPr="00F6217F">
        <w:rPr>
          <w:rFonts w:ascii="Arial" w:hAnsi="Arial" w:cs="Arial"/>
        </w:rPr>
        <w:t xml:space="preserve"> </w:t>
      </w:r>
      <w:proofErr w:type="spellStart"/>
      <w:r w:rsidR="00651B20">
        <w:rPr>
          <w:rFonts w:ascii="Arial" w:hAnsi="Arial" w:cs="Arial"/>
          <w:b/>
        </w:rPr>
        <w:t>Andre</w:t>
      </w:r>
      <w:r w:rsidR="00950306" w:rsidRPr="00F6217F">
        <w:rPr>
          <w:rFonts w:ascii="Arial" w:hAnsi="Arial" w:cs="Arial"/>
          <w:b/>
        </w:rPr>
        <w:t>ia</w:t>
      </w:r>
      <w:proofErr w:type="spellEnd"/>
      <w:r w:rsidR="00F5349F" w:rsidRPr="00F6217F">
        <w:rPr>
          <w:rFonts w:ascii="Arial" w:hAnsi="Arial" w:cs="Arial"/>
          <w:b/>
        </w:rPr>
        <w:t xml:space="preserve"> Carla Miranda </w:t>
      </w:r>
      <w:proofErr w:type="spellStart"/>
      <w:r w:rsidR="00F5349F" w:rsidRPr="00F6217F">
        <w:rPr>
          <w:rFonts w:ascii="Arial" w:hAnsi="Arial" w:cs="Arial"/>
          <w:b/>
        </w:rPr>
        <w:t>Bachmann</w:t>
      </w:r>
      <w:proofErr w:type="spellEnd"/>
      <w:r w:rsidR="00F5349F" w:rsidRPr="00F6217F">
        <w:rPr>
          <w:rFonts w:ascii="Arial" w:hAnsi="Arial" w:cs="Arial"/>
          <w:b/>
        </w:rPr>
        <w:t xml:space="preserve"> </w:t>
      </w:r>
      <w:r w:rsidR="00F5349F" w:rsidRPr="00F6217F">
        <w:rPr>
          <w:rFonts w:ascii="Arial" w:hAnsi="Arial" w:cs="Arial"/>
        </w:rPr>
        <w:t>representante suplente de Entidades e Organizações de Assistência Social</w:t>
      </w:r>
      <w:r w:rsidR="00326D26">
        <w:rPr>
          <w:rFonts w:ascii="Arial" w:hAnsi="Arial" w:cs="Arial"/>
        </w:rPr>
        <w:t xml:space="preserve"> </w:t>
      </w:r>
      <w:r w:rsidR="00F5349F" w:rsidRPr="00086A6A">
        <w:rPr>
          <w:rFonts w:ascii="Arial" w:hAnsi="Arial" w:cs="Arial"/>
        </w:rPr>
        <w:t xml:space="preserve">e </w:t>
      </w:r>
      <w:proofErr w:type="spellStart"/>
      <w:r w:rsidR="00F5349F" w:rsidRPr="00086A6A">
        <w:rPr>
          <w:rFonts w:ascii="Arial" w:hAnsi="Arial" w:cs="Arial"/>
          <w:b/>
        </w:rPr>
        <w:t>Marilete</w:t>
      </w:r>
      <w:proofErr w:type="spellEnd"/>
      <w:r w:rsidR="00F5349F" w:rsidRPr="00086A6A">
        <w:rPr>
          <w:rFonts w:ascii="Arial" w:hAnsi="Arial" w:cs="Arial"/>
          <w:b/>
        </w:rPr>
        <w:t xml:space="preserve"> </w:t>
      </w:r>
      <w:proofErr w:type="spellStart"/>
      <w:r w:rsidR="00F5349F" w:rsidRPr="00086A6A">
        <w:rPr>
          <w:rFonts w:ascii="Arial" w:hAnsi="Arial" w:cs="Arial"/>
          <w:b/>
        </w:rPr>
        <w:t>Zimmermann</w:t>
      </w:r>
      <w:proofErr w:type="spellEnd"/>
      <w:r w:rsidR="00F5349F" w:rsidRPr="00086A6A">
        <w:rPr>
          <w:rFonts w:ascii="Arial" w:hAnsi="Arial" w:cs="Arial"/>
        </w:rPr>
        <w:t xml:space="preserve"> assessoria técnica</w:t>
      </w:r>
      <w:r w:rsidR="00F5349F" w:rsidRPr="00086A6A">
        <w:rPr>
          <w:rFonts w:ascii="Arial" w:hAnsi="Arial" w:cs="Arial"/>
          <w:b/>
        </w:rPr>
        <w:t xml:space="preserve"> </w:t>
      </w:r>
      <w:r w:rsidR="00090FFF" w:rsidRPr="00086A6A">
        <w:rPr>
          <w:rFonts w:ascii="Arial" w:hAnsi="Arial" w:cs="Arial"/>
        </w:rPr>
        <w:t xml:space="preserve"> </w:t>
      </w:r>
      <w:r w:rsidR="001B4484" w:rsidRPr="00086A6A">
        <w:rPr>
          <w:rFonts w:ascii="Arial" w:hAnsi="Arial" w:cs="Arial"/>
        </w:rPr>
        <w:t>aos conselhos</w:t>
      </w:r>
      <w:r w:rsidR="0004475F" w:rsidRPr="00086A6A">
        <w:rPr>
          <w:rFonts w:ascii="Arial" w:hAnsi="Arial" w:cs="Arial"/>
        </w:rPr>
        <w:t xml:space="preserve">. </w:t>
      </w:r>
      <w:r w:rsidR="00202012" w:rsidRPr="00086A6A">
        <w:rPr>
          <w:rFonts w:ascii="Arial" w:hAnsi="Arial" w:cs="Arial"/>
        </w:rPr>
        <w:t xml:space="preserve"> </w:t>
      </w:r>
      <w:r w:rsidR="00D73CD6" w:rsidRPr="00086A6A">
        <w:rPr>
          <w:rFonts w:ascii="Arial" w:hAnsi="Arial" w:cs="Arial"/>
        </w:rPr>
        <w:t>A</w:t>
      </w:r>
      <w:r w:rsidR="00EB004B" w:rsidRPr="00086A6A">
        <w:rPr>
          <w:rFonts w:ascii="Arial" w:hAnsi="Arial" w:cs="Arial"/>
        </w:rPr>
        <w:t xml:space="preserve"> presidente </w:t>
      </w:r>
      <w:r w:rsidR="00AA5B76" w:rsidRPr="00086A6A">
        <w:rPr>
          <w:rFonts w:ascii="Arial" w:hAnsi="Arial" w:cs="Arial"/>
        </w:rPr>
        <w:t>Juliana Menezes Lapa</w:t>
      </w:r>
      <w:r w:rsidR="00D73CD6" w:rsidRPr="00086A6A">
        <w:rPr>
          <w:rFonts w:ascii="Arial" w:hAnsi="Arial" w:cs="Arial"/>
        </w:rPr>
        <w:t xml:space="preserve"> agradece</w:t>
      </w:r>
      <w:r w:rsidR="00C87C55" w:rsidRPr="00086A6A">
        <w:rPr>
          <w:rFonts w:ascii="Arial" w:hAnsi="Arial" w:cs="Arial"/>
        </w:rPr>
        <w:t>u</w:t>
      </w:r>
      <w:r w:rsidR="00D73CD6" w:rsidRPr="00086A6A">
        <w:rPr>
          <w:rFonts w:ascii="Arial" w:hAnsi="Arial" w:cs="Arial"/>
        </w:rPr>
        <w:t xml:space="preserve"> a </w:t>
      </w:r>
      <w:r w:rsidR="00C87C55" w:rsidRPr="00086A6A">
        <w:rPr>
          <w:rFonts w:ascii="Arial" w:hAnsi="Arial" w:cs="Arial"/>
        </w:rPr>
        <w:t>presença de todo</w:t>
      </w:r>
      <w:r w:rsidR="00F27119" w:rsidRPr="00086A6A">
        <w:rPr>
          <w:rFonts w:ascii="Arial" w:hAnsi="Arial" w:cs="Arial"/>
        </w:rPr>
        <w:t>s</w:t>
      </w:r>
      <w:r w:rsidR="00950306" w:rsidRPr="00086A6A">
        <w:rPr>
          <w:rFonts w:ascii="Arial" w:hAnsi="Arial" w:cs="Arial"/>
        </w:rPr>
        <w:t>,</w:t>
      </w:r>
      <w:r w:rsidR="00C87C55" w:rsidRPr="00086A6A">
        <w:rPr>
          <w:rFonts w:ascii="Arial" w:hAnsi="Arial" w:cs="Arial"/>
        </w:rPr>
        <w:t xml:space="preserve"> </w:t>
      </w:r>
      <w:r w:rsidR="00AE09BC" w:rsidRPr="00086A6A">
        <w:rPr>
          <w:rFonts w:ascii="Arial" w:hAnsi="Arial" w:cs="Arial"/>
        </w:rPr>
        <w:t xml:space="preserve">e </w:t>
      </w:r>
      <w:r w:rsidR="00C87C55" w:rsidRPr="00086A6A">
        <w:rPr>
          <w:rFonts w:ascii="Arial" w:hAnsi="Arial" w:cs="Arial"/>
        </w:rPr>
        <w:t xml:space="preserve">segue com </w:t>
      </w:r>
      <w:r w:rsidR="00F27119" w:rsidRPr="00086A6A">
        <w:rPr>
          <w:rFonts w:ascii="Arial" w:hAnsi="Arial" w:cs="Arial"/>
        </w:rPr>
        <w:t xml:space="preserve">a leitura da pauta sendo </w:t>
      </w:r>
      <w:r w:rsidR="00C87C55" w:rsidRPr="00086A6A">
        <w:rPr>
          <w:rFonts w:ascii="Arial" w:hAnsi="Arial" w:cs="Arial"/>
        </w:rPr>
        <w:t>os</w:t>
      </w:r>
      <w:r w:rsidR="00E14A7E" w:rsidRPr="00086A6A">
        <w:rPr>
          <w:rFonts w:ascii="Arial" w:hAnsi="Arial" w:cs="Arial"/>
        </w:rPr>
        <w:t xml:space="preserve"> </w:t>
      </w:r>
      <w:r w:rsidR="00F27119" w:rsidRPr="00086A6A">
        <w:rPr>
          <w:rFonts w:ascii="Arial" w:hAnsi="Arial" w:cs="Arial"/>
        </w:rPr>
        <w:t>itens</w:t>
      </w:r>
      <w:r w:rsidR="00EB004B" w:rsidRPr="00086A6A">
        <w:rPr>
          <w:rFonts w:ascii="Arial" w:hAnsi="Arial" w:cs="Arial"/>
        </w:rPr>
        <w:t>:</w:t>
      </w:r>
      <w:r w:rsidR="00EB004B" w:rsidRPr="00CA5C90">
        <w:rPr>
          <w:rFonts w:ascii="Arial" w:hAnsi="Arial" w:cs="Arial"/>
          <w:color w:val="7030A0"/>
        </w:rPr>
        <w:t xml:space="preserve"> </w:t>
      </w:r>
      <w:r w:rsidR="00496107">
        <w:rPr>
          <w:rFonts w:ascii="Arial" w:hAnsi="Arial" w:cs="Arial"/>
          <w:b/>
        </w:rPr>
        <w:t>1</w:t>
      </w:r>
      <w:r w:rsidR="009723AC" w:rsidRPr="008C43C3">
        <w:rPr>
          <w:rFonts w:ascii="Arial" w:hAnsi="Arial" w:cs="Arial"/>
          <w:b/>
        </w:rPr>
        <w:t>) Momento Comissões</w:t>
      </w:r>
      <w:r w:rsidR="003F5B50" w:rsidRPr="008C43C3">
        <w:rPr>
          <w:rFonts w:ascii="Arial" w:hAnsi="Arial" w:cs="Arial"/>
          <w:b/>
        </w:rPr>
        <w:t xml:space="preserve">; </w:t>
      </w:r>
      <w:r w:rsidR="00496107">
        <w:rPr>
          <w:rFonts w:ascii="Arial" w:hAnsi="Arial" w:cs="Arial"/>
          <w:b/>
        </w:rPr>
        <w:t>2</w:t>
      </w:r>
      <w:r w:rsidR="00950306" w:rsidRPr="008C43C3">
        <w:rPr>
          <w:rFonts w:ascii="Arial" w:hAnsi="Arial" w:cs="Arial"/>
          <w:b/>
        </w:rPr>
        <w:t>)</w:t>
      </w:r>
      <w:r w:rsidR="003F5B50" w:rsidRPr="008C43C3">
        <w:rPr>
          <w:rFonts w:ascii="Arial" w:hAnsi="Arial" w:cs="Arial"/>
          <w:b/>
        </w:rPr>
        <w:t xml:space="preserve"> </w:t>
      </w:r>
      <w:r w:rsidR="009723AC" w:rsidRPr="008C43C3">
        <w:rPr>
          <w:rFonts w:ascii="Arial" w:hAnsi="Arial" w:cs="Arial"/>
          <w:b/>
        </w:rPr>
        <w:t>Correspondências Enviadas</w:t>
      </w:r>
      <w:r w:rsidR="003F5B50" w:rsidRPr="008C43C3">
        <w:rPr>
          <w:rFonts w:ascii="Arial" w:hAnsi="Arial" w:cs="Arial"/>
          <w:b/>
        </w:rPr>
        <w:t>;</w:t>
      </w:r>
      <w:r w:rsidR="00950306" w:rsidRPr="008C43C3">
        <w:rPr>
          <w:rFonts w:ascii="Arial" w:hAnsi="Arial" w:cs="Arial"/>
          <w:b/>
        </w:rPr>
        <w:t xml:space="preserve"> </w:t>
      </w:r>
      <w:r w:rsidR="00496107">
        <w:rPr>
          <w:rFonts w:ascii="Arial" w:hAnsi="Arial" w:cs="Arial"/>
          <w:b/>
        </w:rPr>
        <w:t>3</w:t>
      </w:r>
      <w:r w:rsidR="00326E3A" w:rsidRPr="008C43C3">
        <w:rPr>
          <w:rFonts w:ascii="Arial" w:hAnsi="Arial" w:cs="Arial"/>
          <w:b/>
        </w:rPr>
        <w:t>)</w:t>
      </w:r>
      <w:r w:rsidR="003F5B50" w:rsidRPr="008C43C3">
        <w:rPr>
          <w:rFonts w:ascii="Arial" w:hAnsi="Arial" w:cs="Arial"/>
          <w:b/>
        </w:rPr>
        <w:t xml:space="preserve"> Correspondências Recebidas</w:t>
      </w:r>
      <w:r w:rsidR="005D238D">
        <w:rPr>
          <w:rFonts w:ascii="Arial" w:hAnsi="Arial" w:cs="Arial"/>
          <w:b/>
        </w:rPr>
        <w:t>;</w:t>
      </w:r>
      <w:r w:rsidR="008C43C3">
        <w:rPr>
          <w:rFonts w:ascii="Arial" w:hAnsi="Arial" w:cs="Arial"/>
          <w:b/>
          <w:color w:val="7030A0"/>
        </w:rPr>
        <w:t xml:space="preserve"> </w:t>
      </w:r>
      <w:r w:rsidR="00496107">
        <w:rPr>
          <w:rFonts w:ascii="Arial" w:hAnsi="Arial" w:cs="Arial"/>
          <w:b/>
        </w:rPr>
        <w:t>4</w:t>
      </w:r>
      <w:r w:rsidR="008C43C3" w:rsidRPr="008C43C3">
        <w:rPr>
          <w:rFonts w:ascii="Arial" w:hAnsi="Arial" w:cs="Arial"/>
          <w:b/>
        </w:rPr>
        <w:t>)</w:t>
      </w:r>
      <w:r w:rsidR="00656438">
        <w:rPr>
          <w:rFonts w:ascii="Arial" w:hAnsi="Arial" w:cs="Arial"/>
          <w:b/>
        </w:rPr>
        <w:t xml:space="preserve"> </w:t>
      </w:r>
      <w:r w:rsidR="00731913" w:rsidRPr="008C43C3">
        <w:rPr>
          <w:rFonts w:ascii="Arial" w:hAnsi="Arial" w:cs="Arial"/>
          <w:b/>
        </w:rPr>
        <w:t>Assuntos Gerais.</w:t>
      </w:r>
      <w:r w:rsidR="00F632DA" w:rsidRPr="00CA5C90">
        <w:rPr>
          <w:rFonts w:ascii="Arial" w:hAnsi="Arial" w:cs="Arial"/>
          <w:b/>
          <w:color w:val="7030A0"/>
        </w:rPr>
        <w:t xml:space="preserve"> </w:t>
      </w:r>
      <w:r w:rsidR="00EC4CF0" w:rsidRPr="00CA5C90">
        <w:rPr>
          <w:rFonts w:ascii="Arial" w:hAnsi="Arial" w:cs="Arial"/>
          <w:b/>
          <w:color w:val="7030A0"/>
        </w:rPr>
        <w:t xml:space="preserve"> </w:t>
      </w:r>
      <w:proofErr w:type="gramStart"/>
      <w:r w:rsidR="00275270">
        <w:rPr>
          <w:rFonts w:ascii="Arial" w:hAnsi="Arial" w:cs="Arial"/>
          <w:b/>
          <w:u w:val="single"/>
        </w:rPr>
        <w:t>1</w:t>
      </w:r>
      <w:proofErr w:type="gramEnd"/>
      <w:r w:rsidR="00063803" w:rsidRPr="00941CA6">
        <w:rPr>
          <w:rFonts w:ascii="Arial" w:hAnsi="Arial" w:cs="Arial"/>
          <w:b/>
          <w:u w:val="single"/>
        </w:rPr>
        <w:t xml:space="preserve">) </w:t>
      </w:r>
      <w:r w:rsidR="00565D48" w:rsidRPr="00941CA6">
        <w:rPr>
          <w:rFonts w:ascii="Arial" w:hAnsi="Arial" w:cs="Arial"/>
          <w:b/>
          <w:u w:val="single"/>
        </w:rPr>
        <w:t>Momento Comissões:</w:t>
      </w:r>
      <w:r w:rsidR="00063803" w:rsidRPr="00941CA6">
        <w:rPr>
          <w:rFonts w:ascii="Arial" w:hAnsi="Arial" w:cs="Arial"/>
          <w:b/>
        </w:rPr>
        <w:t xml:space="preserve"> </w:t>
      </w:r>
      <w:r w:rsidR="000C3D43" w:rsidRPr="000C3D43">
        <w:rPr>
          <w:rFonts w:ascii="Arial" w:hAnsi="Arial" w:cs="Arial"/>
        </w:rPr>
        <w:t xml:space="preserve">Eu </w:t>
      </w:r>
      <w:proofErr w:type="spellStart"/>
      <w:r w:rsidR="000C3D43" w:rsidRPr="000C3D43">
        <w:rPr>
          <w:rFonts w:ascii="Arial" w:hAnsi="Arial" w:cs="Arial"/>
        </w:rPr>
        <w:t>Mar</w:t>
      </w:r>
      <w:r w:rsidR="00651B20">
        <w:rPr>
          <w:rFonts w:ascii="Arial" w:hAnsi="Arial" w:cs="Arial"/>
        </w:rPr>
        <w:t>ilete</w:t>
      </w:r>
      <w:proofErr w:type="spellEnd"/>
      <w:r w:rsidR="00651B20">
        <w:rPr>
          <w:rFonts w:ascii="Arial" w:hAnsi="Arial" w:cs="Arial"/>
        </w:rPr>
        <w:t xml:space="preserve"> informo que foi agendada</w:t>
      </w:r>
      <w:r w:rsidR="000C3D43" w:rsidRPr="000C3D43">
        <w:rPr>
          <w:rFonts w:ascii="Arial" w:hAnsi="Arial" w:cs="Arial"/>
        </w:rPr>
        <w:t xml:space="preserve"> </w:t>
      </w:r>
      <w:r w:rsidR="00651B20">
        <w:rPr>
          <w:rFonts w:ascii="Arial" w:hAnsi="Arial" w:cs="Arial"/>
        </w:rPr>
        <w:t>somente</w:t>
      </w:r>
      <w:r w:rsidR="00651B20" w:rsidRPr="000C3D43">
        <w:rPr>
          <w:rFonts w:ascii="Arial" w:hAnsi="Arial" w:cs="Arial"/>
        </w:rPr>
        <w:t xml:space="preserve"> </w:t>
      </w:r>
      <w:r w:rsidR="00651B20">
        <w:rPr>
          <w:rFonts w:ascii="Arial" w:hAnsi="Arial" w:cs="Arial"/>
        </w:rPr>
        <w:t xml:space="preserve">a </w:t>
      </w:r>
      <w:r w:rsidR="002A51BF">
        <w:rPr>
          <w:rFonts w:ascii="Arial" w:hAnsi="Arial" w:cs="Arial"/>
        </w:rPr>
        <w:t>reunião da Comissão de F</w:t>
      </w:r>
      <w:r w:rsidR="000C3D43" w:rsidRPr="000C3D43">
        <w:rPr>
          <w:rFonts w:ascii="Arial" w:hAnsi="Arial" w:cs="Arial"/>
        </w:rPr>
        <w:t>inanças</w:t>
      </w:r>
      <w:r w:rsidR="005E77E6" w:rsidRPr="000C3D43">
        <w:rPr>
          <w:rFonts w:ascii="Arial" w:hAnsi="Arial" w:cs="Arial"/>
        </w:rPr>
        <w:t>.</w:t>
      </w:r>
      <w:r w:rsidR="005E77E6">
        <w:rPr>
          <w:rFonts w:ascii="Arial" w:hAnsi="Arial" w:cs="Arial"/>
        </w:rPr>
        <w:t xml:space="preserve"> </w:t>
      </w:r>
      <w:r w:rsidR="002A51BF">
        <w:rPr>
          <w:rFonts w:ascii="Arial" w:hAnsi="Arial" w:cs="Arial"/>
        </w:rPr>
        <w:t>Quanto à Comissão de I</w:t>
      </w:r>
      <w:r w:rsidR="000C3D43">
        <w:rPr>
          <w:rFonts w:ascii="Arial" w:hAnsi="Arial" w:cs="Arial"/>
        </w:rPr>
        <w:t>nscrição, te</w:t>
      </w:r>
      <w:r w:rsidR="002A51BF">
        <w:rPr>
          <w:rFonts w:ascii="Arial" w:hAnsi="Arial" w:cs="Arial"/>
        </w:rPr>
        <w:t>m somente dois representantes, q</w:t>
      </w:r>
      <w:r w:rsidR="000C3D43">
        <w:rPr>
          <w:rFonts w:ascii="Arial" w:hAnsi="Arial" w:cs="Arial"/>
        </w:rPr>
        <w:t xml:space="preserve">ue estávamos aguardando a indicação da </w:t>
      </w:r>
      <w:r w:rsidR="002A51BF">
        <w:rPr>
          <w:rFonts w:ascii="Arial" w:hAnsi="Arial" w:cs="Arial"/>
        </w:rPr>
        <w:t xml:space="preserve">Secretaria de </w:t>
      </w:r>
      <w:r w:rsidR="000C3D43">
        <w:rPr>
          <w:rFonts w:ascii="Arial" w:hAnsi="Arial" w:cs="Arial"/>
        </w:rPr>
        <w:t xml:space="preserve">Educação em substituição a conselheira Carla e a indicação do SINTRASPUG da conselheira Sandra Cunha, que inclusive solicitei novamente para que indique um novo representante. Quanto a Comissão de Acompanhamento dos Serviços Socioassistenciais dos Programas Federais, a conselheira Maria </w:t>
      </w:r>
      <w:proofErr w:type="spellStart"/>
      <w:r w:rsidR="000C3D43">
        <w:rPr>
          <w:rFonts w:ascii="Arial" w:hAnsi="Arial" w:cs="Arial"/>
        </w:rPr>
        <w:t>Elígia</w:t>
      </w:r>
      <w:proofErr w:type="spellEnd"/>
      <w:r w:rsidR="000C3D43">
        <w:rPr>
          <w:rFonts w:ascii="Arial" w:hAnsi="Arial" w:cs="Arial"/>
        </w:rPr>
        <w:t xml:space="preserve"> </w:t>
      </w:r>
      <w:proofErr w:type="spellStart"/>
      <w:r w:rsidR="000C3D43">
        <w:rPr>
          <w:rFonts w:ascii="Arial" w:hAnsi="Arial" w:cs="Arial"/>
        </w:rPr>
        <w:t>Krauss</w:t>
      </w:r>
      <w:proofErr w:type="spellEnd"/>
      <w:r w:rsidR="000C3D43">
        <w:rPr>
          <w:rFonts w:ascii="Arial" w:hAnsi="Arial" w:cs="Arial"/>
        </w:rPr>
        <w:t xml:space="preserve"> informo</w:t>
      </w:r>
      <w:r w:rsidR="002A51BF">
        <w:rPr>
          <w:rFonts w:ascii="Arial" w:hAnsi="Arial" w:cs="Arial"/>
        </w:rPr>
        <w:t>u que, por enquanto não conseguirá</w:t>
      </w:r>
      <w:r w:rsidR="000C3D43">
        <w:rPr>
          <w:rFonts w:ascii="Arial" w:hAnsi="Arial" w:cs="Arial"/>
        </w:rPr>
        <w:t xml:space="preserve"> participar das reuniões, pois está cuidando de familiar acamado e não recebemos ainda a substituição </w:t>
      </w:r>
      <w:proofErr w:type="gramStart"/>
      <w:r w:rsidR="000C3D43">
        <w:rPr>
          <w:rFonts w:ascii="Arial" w:hAnsi="Arial" w:cs="Arial"/>
        </w:rPr>
        <w:t>das c</w:t>
      </w:r>
      <w:r w:rsidR="00651B20">
        <w:rPr>
          <w:rFonts w:ascii="Arial" w:hAnsi="Arial" w:cs="Arial"/>
        </w:rPr>
        <w:t>onselheira</w:t>
      </w:r>
      <w:proofErr w:type="gramEnd"/>
      <w:r w:rsidR="00B12279">
        <w:rPr>
          <w:rFonts w:ascii="Arial" w:hAnsi="Arial" w:cs="Arial"/>
        </w:rPr>
        <w:t xml:space="preserve"> Alessandra Graciosa, assim esta comissão conta somente com dois representantes governamentais. A conselheira </w:t>
      </w:r>
      <w:proofErr w:type="spellStart"/>
      <w:r w:rsidR="00B12279">
        <w:rPr>
          <w:rFonts w:ascii="Arial" w:hAnsi="Arial" w:cs="Arial"/>
        </w:rPr>
        <w:t>V</w:t>
      </w:r>
      <w:r w:rsidR="000C3D43">
        <w:rPr>
          <w:rFonts w:ascii="Arial" w:hAnsi="Arial" w:cs="Arial"/>
        </w:rPr>
        <w:t>aldíria</w:t>
      </w:r>
      <w:proofErr w:type="spellEnd"/>
      <w:r w:rsidR="000C3D43">
        <w:rPr>
          <w:rFonts w:ascii="Arial" w:hAnsi="Arial" w:cs="Arial"/>
        </w:rPr>
        <w:t xml:space="preserve"> ficou responsável em ligar no CRESS e verificar esta situação. </w:t>
      </w:r>
      <w:r w:rsidR="005E77E6" w:rsidRPr="00361C38">
        <w:rPr>
          <w:rFonts w:ascii="Arial" w:hAnsi="Arial" w:cs="Arial"/>
          <w:u w:val="single"/>
        </w:rPr>
        <w:t>Comissão de Finanças e Orçamentos:</w:t>
      </w:r>
      <w:r w:rsidR="005E77E6" w:rsidRPr="005E77E6">
        <w:rPr>
          <w:rFonts w:ascii="Arial" w:hAnsi="Arial" w:cs="Arial"/>
        </w:rPr>
        <w:t xml:space="preserve"> </w:t>
      </w:r>
      <w:r w:rsidR="005E77E6" w:rsidRPr="00361C38">
        <w:rPr>
          <w:rFonts w:ascii="Arial" w:hAnsi="Arial" w:cs="Arial"/>
        </w:rPr>
        <w:t xml:space="preserve">se reuniram no dia </w:t>
      </w:r>
      <w:r w:rsidR="005E77E6">
        <w:rPr>
          <w:rFonts w:ascii="Arial" w:hAnsi="Arial" w:cs="Arial"/>
        </w:rPr>
        <w:t>vinte e oito</w:t>
      </w:r>
      <w:r w:rsidR="005E77E6" w:rsidRPr="00361C38">
        <w:rPr>
          <w:rFonts w:ascii="Arial" w:hAnsi="Arial" w:cs="Arial"/>
        </w:rPr>
        <w:t xml:space="preserve"> de maio de dois mil e dezenove às treze horas e trinta minutos os conselheiros</w:t>
      </w:r>
      <w:r w:rsidR="005E77E6">
        <w:rPr>
          <w:rFonts w:ascii="Arial" w:hAnsi="Arial" w:cs="Arial"/>
        </w:rPr>
        <w:t xml:space="preserve"> Leonardo </w:t>
      </w:r>
      <w:proofErr w:type="spellStart"/>
      <w:r w:rsidR="005E77E6">
        <w:rPr>
          <w:rFonts w:ascii="Arial" w:hAnsi="Arial" w:cs="Arial"/>
        </w:rPr>
        <w:t>Spizzirri</w:t>
      </w:r>
      <w:proofErr w:type="spellEnd"/>
      <w:r w:rsidR="005E77E6">
        <w:rPr>
          <w:rFonts w:ascii="Arial" w:hAnsi="Arial" w:cs="Arial"/>
        </w:rPr>
        <w:t xml:space="preserve"> Bolsoni</w:t>
      </w:r>
      <w:r w:rsidR="00651B20">
        <w:rPr>
          <w:rFonts w:ascii="Arial" w:hAnsi="Arial" w:cs="Arial"/>
        </w:rPr>
        <w:t xml:space="preserve">, Vicente de Paula Sousa e </w:t>
      </w:r>
      <w:proofErr w:type="spellStart"/>
      <w:r w:rsidR="00651B20">
        <w:rPr>
          <w:rFonts w:ascii="Arial" w:hAnsi="Arial" w:cs="Arial"/>
        </w:rPr>
        <w:t>Andre</w:t>
      </w:r>
      <w:r w:rsidR="005E77E6">
        <w:rPr>
          <w:rFonts w:ascii="Arial" w:hAnsi="Arial" w:cs="Arial"/>
        </w:rPr>
        <w:t>ia</w:t>
      </w:r>
      <w:proofErr w:type="spellEnd"/>
      <w:r w:rsidR="005E77E6">
        <w:rPr>
          <w:rFonts w:ascii="Arial" w:hAnsi="Arial" w:cs="Arial"/>
        </w:rPr>
        <w:t xml:space="preserve"> Carla Miranda </w:t>
      </w:r>
      <w:proofErr w:type="spellStart"/>
      <w:r w:rsidR="005E77E6">
        <w:rPr>
          <w:rFonts w:ascii="Arial" w:hAnsi="Arial" w:cs="Arial"/>
        </w:rPr>
        <w:lastRenderedPageBreak/>
        <w:t>Bachmann</w:t>
      </w:r>
      <w:proofErr w:type="spellEnd"/>
      <w:r w:rsidR="005E77E6">
        <w:rPr>
          <w:rFonts w:ascii="Arial" w:hAnsi="Arial" w:cs="Arial"/>
        </w:rPr>
        <w:t xml:space="preserve"> e </w:t>
      </w:r>
      <w:r w:rsidR="00651B20">
        <w:rPr>
          <w:rFonts w:ascii="Arial" w:hAnsi="Arial" w:cs="Arial"/>
        </w:rPr>
        <w:t>analisaram</w:t>
      </w:r>
      <w:r w:rsidR="004829F8">
        <w:rPr>
          <w:rFonts w:ascii="Arial" w:hAnsi="Arial" w:cs="Arial"/>
          <w:bCs/>
        </w:rPr>
        <w:t xml:space="preserve"> a Prestação de Contas da Ação Social e Cidadã- Peq</w:t>
      </w:r>
      <w:r w:rsidR="00651B20">
        <w:rPr>
          <w:rFonts w:ascii="Arial" w:hAnsi="Arial" w:cs="Arial"/>
          <w:bCs/>
        </w:rPr>
        <w:t>ueno Anjo, referente ao mês de a</w:t>
      </w:r>
      <w:r w:rsidR="004829F8">
        <w:rPr>
          <w:rFonts w:ascii="Arial" w:hAnsi="Arial" w:cs="Arial"/>
          <w:bCs/>
        </w:rPr>
        <w:t>bril/2019.</w:t>
      </w:r>
      <w:r w:rsidR="005E77E6">
        <w:rPr>
          <w:rFonts w:ascii="Arial" w:hAnsi="Arial" w:cs="Arial"/>
          <w:bCs/>
        </w:rPr>
        <w:t xml:space="preserve"> </w:t>
      </w:r>
      <w:r w:rsidR="004829F8">
        <w:rPr>
          <w:rFonts w:ascii="Arial" w:hAnsi="Arial" w:cs="Arial"/>
          <w:bCs/>
        </w:rPr>
        <w:t xml:space="preserve">Sendo considerado satisfatório </w:t>
      </w:r>
      <w:r w:rsidR="00651B20">
        <w:rPr>
          <w:rFonts w:ascii="Arial" w:hAnsi="Arial" w:cs="Arial"/>
          <w:bCs/>
        </w:rPr>
        <w:t>o dossiê apresentado</w:t>
      </w:r>
      <w:r w:rsidR="004829F8">
        <w:rPr>
          <w:rFonts w:ascii="Arial" w:hAnsi="Arial" w:cs="Arial"/>
          <w:bCs/>
        </w:rPr>
        <w:t xml:space="preserve"> e</w:t>
      </w:r>
      <w:r w:rsidR="00651B20">
        <w:rPr>
          <w:rFonts w:ascii="Arial" w:hAnsi="Arial" w:cs="Arial"/>
          <w:bCs/>
        </w:rPr>
        <w:t>, portanto</w:t>
      </w:r>
      <w:r w:rsidR="004829F8">
        <w:rPr>
          <w:rFonts w:ascii="Arial" w:hAnsi="Arial" w:cs="Arial"/>
          <w:bCs/>
        </w:rPr>
        <w:t xml:space="preserve"> aprovados por está comissão.  A prestação de contas 04/2019 Pequeno Anjo carimbo e certifico em todas as cópias de FGTS,</w:t>
      </w:r>
      <w:r w:rsidR="00651B20">
        <w:rPr>
          <w:rFonts w:ascii="Arial" w:hAnsi="Arial" w:cs="Arial"/>
          <w:bCs/>
        </w:rPr>
        <w:t xml:space="preserve"> </w:t>
      </w:r>
      <w:r w:rsidR="004829F8">
        <w:rPr>
          <w:rFonts w:ascii="Arial" w:hAnsi="Arial" w:cs="Arial"/>
          <w:bCs/>
        </w:rPr>
        <w:t>extrato,</w:t>
      </w:r>
      <w:r w:rsidR="00651B20">
        <w:rPr>
          <w:rFonts w:ascii="Arial" w:hAnsi="Arial" w:cs="Arial"/>
          <w:bCs/>
        </w:rPr>
        <w:t xml:space="preserve"> </w:t>
      </w:r>
      <w:r w:rsidR="004829F8">
        <w:rPr>
          <w:rFonts w:ascii="Arial" w:hAnsi="Arial" w:cs="Arial"/>
          <w:bCs/>
        </w:rPr>
        <w:t>prest</w:t>
      </w:r>
      <w:r w:rsidR="00651B20">
        <w:rPr>
          <w:rFonts w:ascii="Arial" w:hAnsi="Arial" w:cs="Arial"/>
          <w:bCs/>
        </w:rPr>
        <w:t>ação de contas (b</w:t>
      </w:r>
      <w:r w:rsidR="004829F8">
        <w:rPr>
          <w:rFonts w:ascii="Arial" w:hAnsi="Arial" w:cs="Arial"/>
          <w:bCs/>
        </w:rPr>
        <w:t>alancete demonstrativos)</w:t>
      </w:r>
      <w:r w:rsidR="00651B20">
        <w:rPr>
          <w:rFonts w:ascii="Arial" w:hAnsi="Arial" w:cs="Arial"/>
          <w:bCs/>
        </w:rPr>
        <w:t>, Certidão N</w:t>
      </w:r>
      <w:r w:rsidR="004829F8">
        <w:rPr>
          <w:rFonts w:ascii="Arial" w:hAnsi="Arial" w:cs="Arial"/>
          <w:bCs/>
        </w:rPr>
        <w:t>egativa,</w:t>
      </w:r>
      <w:r w:rsidR="00651B20">
        <w:rPr>
          <w:rFonts w:ascii="Arial" w:hAnsi="Arial" w:cs="Arial"/>
          <w:bCs/>
        </w:rPr>
        <w:t xml:space="preserve"> tributos f</w:t>
      </w:r>
      <w:r w:rsidR="004829F8">
        <w:rPr>
          <w:rFonts w:ascii="Arial" w:hAnsi="Arial" w:cs="Arial"/>
          <w:bCs/>
        </w:rPr>
        <w:t xml:space="preserve">ederais. </w:t>
      </w:r>
      <w:r w:rsidR="005E77E6">
        <w:rPr>
          <w:rFonts w:ascii="Arial" w:hAnsi="Arial" w:cs="Arial"/>
          <w:bCs/>
        </w:rPr>
        <w:t>A prestação de contas 05/2019 onde a</w:t>
      </w:r>
      <w:r w:rsidR="004829F8">
        <w:rPr>
          <w:rFonts w:ascii="Arial" w:hAnsi="Arial" w:cs="Arial"/>
          <w:bCs/>
        </w:rPr>
        <w:t xml:space="preserve"> Prefeitura de Gaspar repassou para a Instituição Ação Social e Cidadã Pequeno Anjo o valor de R$28.350,00 reais, este recurso foi utilizado para o pagamento dos funcionários,</w:t>
      </w:r>
      <w:r w:rsidR="005E77E6">
        <w:rPr>
          <w:rFonts w:ascii="Arial" w:hAnsi="Arial" w:cs="Arial"/>
          <w:bCs/>
        </w:rPr>
        <w:t xml:space="preserve"> </w:t>
      </w:r>
      <w:r w:rsidR="004829F8">
        <w:rPr>
          <w:rFonts w:ascii="Arial" w:hAnsi="Arial" w:cs="Arial"/>
          <w:bCs/>
        </w:rPr>
        <w:t>encargos sociais e panificadora. A referida prestação de contas está de a</w:t>
      </w:r>
      <w:r w:rsidR="00651B20">
        <w:rPr>
          <w:rFonts w:ascii="Arial" w:hAnsi="Arial" w:cs="Arial"/>
          <w:bCs/>
        </w:rPr>
        <w:t xml:space="preserve">cordo com a Lei n°13.019/2014, com algumas indicações de falta de cópia do recibo da padaria. </w:t>
      </w:r>
      <w:r w:rsidR="004829F8">
        <w:rPr>
          <w:rFonts w:ascii="Arial" w:hAnsi="Arial" w:cs="Arial"/>
          <w:bCs/>
        </w:rPr>
        <w:t>Faltou carimbo de certifica em todas as cópias de FGTS</w:t>
      </w:r>
      <w:r w:rsidR="005E77E6">
        <w:rPr>
          <w:rFonts w:ascii="Arial" w:hAnsi="Arial" w:cs="Arial"/>
          <w:bCs/>
        </w:rPr>
        <w:t xml:space="preserve">, </w:t>
      </w:r>
      <w:r w:rsidR="00651B20">
        <w:rPr>
          <w:rFonts w:ascii="Arial" w:hAnsi="Arial" w:cs="Arial"/>
          <w:bCs/>
        </w:rPr>
        <w:t>tributos f</w:t>
      </w:r>
      <w:r w:rsidR="004829F8">
        <w:rPr>
          <w:rFonts w:ascii="Arial" w:hAnsi="Arial" w:cs="Arial"/>
          <w:bCs/>
        </w:rPr>
        <w:t>ederais,</w:t>
      </w:r>
      <w:r w:rsidR="005E77E6">
        <w:rPr>
          <w:rFonts w:ascii="Arial" w:hAnsi="Arial" w:cs="Arial"/>
          <w:bCs/>
        </w:rPr>
        <w:t xml:space="preserve"> </w:t>
      </w:r>
      <w:r w:rsidR="004829F8">
        <w:rPr>
          <w:rFonts w:ascii="Arial" w:hAnsi="Arial" w:cs="Arial"/>
          <w:bCs/>
        </w:rPr>
        <w:t>extratos,</w:t>
      </w:r>
      <w:r w:rsidR="005E77E6">
        <w:rPr>
          <w:rFonts w:ascii="Arial" w:hAnsi="Arial" w:cs="Arial"/>
          <w:bCs/>
        </w:rPr>
        <w:t xml:space="preserve"> </w:t>
      </w:r>
      <w:r w:rsidR="004829F8">
        <w:rPr>
          <w:rFonts w:ascii="Arial" w:hAnsi="Arial" w:cs="Arial"/>
          <w:bCs/>
        </w:rPr>
        <w:t>balancete demonstrativo. Em análise a Prestação de Contas da Ação Social e Cidadã- Abrigo Masculino, referente ao mês de Abril/2019.</w:t>
      </w:r>
      <w:r w:rsidR="005E77E6">
        <w:rPr>
          <w:rFonts w:ascii="Arial" w:hAnsi="Arial" w:cs="Arial"/>
          <w:bCs/>
        </w:rPr>
        <w:t xml:space="preserve"> </w:t>
      </w:r>
      <w:r w:rsidR="004829F8">
        <w:rPr>
          <w:rFonts w:ascii="Arial" w:hAnsi="Arial" w:cs="Arial"/>
          <w:bCs/>
        </w:rPr>
        <w:t>Sendo considerado satisfatório com algumas indicações de falta de carimbo de certifico em extrato bancário,</w:t>
      </w:r>
      <w:r w:rsidR="00DF15C5">
        <w:rPr>
          <w:rFonts w:ascii="Arial" w:hAnsi="Arial" w:cs="Arial"/>
          <w:bCs/>
        </w:rPr>
        <w:t xml:space="preserve"> </w:t>
      </w:r>
      <w:r w:rsidR="004829F8">
        <w:rPr>
          <w:rFonts w:ascii="Arial" w:hAnsi="Arial" w:cs="Arial"/>
          <w:bCs/>
        </w:rPr>
        <w:t xml:space="preserve">balancete discriminativo, holerite da Cristina Regina </w:t>
      </w:r>
      <w:proofErr w:type="spellStart"/>
      <w:r w:rsidR="004829F8">
        <w:rPr>
          <w:rFonts w:ascii="Arial" w:hAnsi="Arial" w:cs="Arial"/>
          <w:bCs/>
        </w:rPr>
        <w:t>Dechamps</w:t>
      </w:r>
      <w:proofErr w:type="spellEnd"/>
      <w:r w:rsidR="005E77E6">
        <w:rPr>
          <w:rFonts w:ascii="Arial" w:hAnsi="Arial" w:cs="Arial"/>
          <w:bCs/>
        </w:rPr>
        <w:t>,</w:t>
      </w:r>
      <w:r w:rsidR="004829F8">
        <w:rPr>
          <w:rFonts w:ascii="Arial" w:hAnsi="Arial" w:cs="Arial"/>
          <w:bCs/>
        </w:rPr>
        <w:t xml:space="preserve"> </w:t>
      </w:r>
      <w:r w:rsidR="005E77E6">
        <w:rPr>
          <w:rFonts w:ascii="Arial" w:hAnsi="Arial" w:cs="Arial"/>
          <w:bCs/>
        </w:rPr>
        <w:t>faltou</w:t>
      </w:r>
      <w:r w:rsidR="004829F8">
        <w:rPr>
          <w:rFonts w:ascii="Arial" w:hAnsi="Arial" w:cs="Arial"/>
          <w:bCs/>
        </w:rPr>
        <w:t xml:space="preserve"> assinatura no carimbo, Certidão Negativa de Tributos Federais,</w:t>
      </w:r>
      <w:r w:rsidR="005E77E6">
        <w:rPr>
          <w:rFonts w:ascii="Arial" w:hAnsi="Arial" w:cs="Arial"/>
          <w:bCs/>
        </w:rPr>
        <w:t xml:space="preserve"> </w:t>
      </w:r>
      <w:r w:rsidR="004829F8">
        <w:rPr>
          <w:rFonts w:ascii="Arial" w:hAnsi="Arial" w:cs="Arial"/>
          <w:bCs/>
        </w:rPr>
        <w:t>FGTS. Faltou cópia do recibo da panificadora,</w:t>
      </w:r>
      <w:r w:rsidR="005E77E6">
        <w:rPr>
          <w:rFonts w:ascii="Arial" w:hAnsi="Arial" w:cs="Arial"/>
          <w:bCs/>
        </w:rPr>
        <w:t xml:space="preserve"> faltou</w:t>
      </w:r>
      <w:r w:rsidR="004829F8">
        <w:rPr>
          <w:rFonts w:ascii="Arial" w:hAnsi="Arial" w:cs="Arial"/>
          <w:bCs/>
        </w:rPr>
        <w:t xml:space="preserve"> assi</w:t>
      </w:r>
      <w:r w:rsidR="00651B20">
        <w:rPr>
          <w:rFonts w:ascii="Arial" w:hAnsi="Arial" w:cs="Arial"/>
          <w:bCs/>
        </w:rPr>
        <w:t xml:space="preserve">natura na DANFE de certifico NF </w:t>
      </w:r>
      <w:r w:rsidR="004829F8">
        <w:rPr>
          <w:rFonts w:ascii="Arial" w:hAnsi="Arial" w:cs="Arial"/>
          <w:bCs/>
        </w:rPr>
        <w:t xml:space="preserve">3877. Em análise a Prestação de Contas da Ação Social e Cidadã- Abrigo Masculino, </w:t>
      </w:r>
      <w:r w:rsidR="005E77E6">
        <w:rPr>
          <w:rFonts w:ascii="Arial" w:hAnsi="Arial" w:cs="Arial"/>
          <w:bCs/>
        </w:rPr>
        <w:t>referente ao mês de m</w:t>
      </w:r>
      <w:r w:rsidR="004829F8">
        <w:rPr>
          <w:rFonts w:ascii="Arial" w:hAnsi="Arial" w:cs="Arial"/>
          <w:bCs/>
        </w:rPr>
        <w:t xml:space="preserve">aio/2019. Sendo </w:t>
      </w:r>
      <w:r w:rsidR="00651B20">
        <w:rPr>
          <w:rFonts w:ascii="Arial" w:hAnsi="Arial" w:cs="Arial"/>
          <w:bCs/>
        </w:rPr>
        <w:t>considerados satisfatórios</w:t>
      </w:r>
      <w:r w:rsidR="004829F8">
        <w:rPr>
          <w:rFonts w:ascii="Arial" w:hAnsi="Arial" w:cs="Arial"/>
          <w:bCs/>
        </w:rPr>
        <w:t xml:space="preserve"> os documentos apresentados e</w:t>
      </w:r>
      <w:r w:rsidR="002456E5">
        <w:rPr>
          <w:rFonts w:ascii="Arial" w:hAnsi="Arial" w:cs="Arial"/>
          <w:bCs/>
        </w:rPr>
        <w:t>, portanto</w:t>
      </w:r>
      <w:r w:rsidR="004829F8">
        <w:rPr>
          <w:rFonts w:ascii="Arial" w:hAnsi="Arial" w:cs="Arial"/>
          <w:bCs/>
        </w:rPr>
        <w:t xml:space="preserve"> aprovados por está comissão. A prestação de contas 05/2019</w:t>
      </w:r>
      <w:r w:rsidR="005E77E6">
        <w:rPr>
          <w:rFonts w:ascii="Arial" w:hAnsi="Arial" w:cs="Arial"/>
          <w:bCs/>
        </w:rPr>
        <w:t xml:space="preserve"> do Lar</w:t>
      </w:r>
      <w:r w:rsidR="004829F8">
        <w:rPr>
          <w:rFonts w:ascii="Arial" w:hAnsi="Arial" w:cs="Arial"/>
          <w:bCs/>
        </w:rPr>
        <w:t xml:space="preserve"> Pequeno Anjo</w:t>
      </w:r>
      <w:r w:rsidR="005E77E6">
        <w:rPr>
          <w:rFonts w:ascii="Arial" w:hAnsi="Arial" w:cs="Arial"/>
          <w:bCs/>
        </w:rPr>
        <w:t>,</w:t>
      </w:r>
      <w:r w:rsidR="00651B20">
        <w:rPr>
          <w:rFonts w:ascii="Arial" w:hAnsi="Arial" w:cs="Arial"/>
          <w:bCs/>
        </w:rPr>
        <w:t xml:space="preserve"> faltou carimbo no balancete d</w:t>
      </w:r>
      <w:r w:rsidR="004829F8">
        <w:rPr>
          <w:rFonts w:ascii="Arial" w:hAnsi="Arial" w:cs="Arial"/>
          <w:bCs/>
        </w:rPr>
        <w:t>emonstrativo,</w:t>
      </w:r>
      <w:r w:rsidR="005E77E6">
        <w:rPr>
          <w:rFonts w:ascii="Arial" w:hAnsi="Arial" w:cs="Arial"/>
          <w:bCs/>
        </w:rPr>
        <w:t xml:space="preserve"> </w:t>
      </w:r>
      <w:r w:rsidR="00651B20">
        <w:rPr>
          <w:rFonts w:ascii="Arial" w:hAnsi="Arial" w:cs="Arial"/>
          <w:bCs/>
        </w:rPr>
        <w:t>e</w:t>
      </w:r>
      <w:r w:rsidR="004829F8">
        <w:rPr>
          <w:rFonts w:ascii="Arial" w:hAnsi="Arial" w:cs="Arial"/>
          <w:bCs/>
        </w:rPr>
        <w:t>xtrato FGTS,</w:t>
      </w:r>
      <w:r w:rsidR="005E77E6">
        <w:rPr>
          <w:rFonts w:ascii="Arial" w:hAnsi="Arial" w:cs="Arial"/>
          <w:bCs/>
        </w:rPr>
        <w:t xml:space="preserve"> </w:t>
      </w:r>
      <w:r w:rsidR="00651B20">
        <w:rPr>
          <w:rFonts w:ascii="Arial" w:hAnsi="Arial" w:cs="Arial"/>
          <w:bCs/>
        </w:rPr>
        <w:t>certidão de tributos f</w:t>
      </w:r>
      <w:r w:rsidR="004829F8">
        <w:rPr>
          <w:rFonts w:ascii="Arial" w:hAnsi="Arial" w:cs="Arial"/>
          <w:bCs/>
        </w:rPr>
        <w:t>ederais. A Prestação de Contas n°04/2019, apresentou despesas com folha de pagamento, manutenção de computadores,</w:t>
      </w:r>
      <w:r w:rsidR="005E77E6">
        <w:rPr>
          <w:rFonts w:ascii="Arial" w:hAnsi="Arial" w:cs="Arial"/>
          <w:bCs/>
        </w:rPr>
        <w:t xml:space="preserve"> </w:t>
      </w:r>
      <w:r w:rsidR="004829F8">
        <w:rPr>
          <w:rFonts w:ascii="Arial" w:hAnsi="Arial" w:cs="Arial"/>
          <w:bCs/>
        </w:rPr>
        <w:t xml:space="preserve">seguro casa, material escolar, Gerencial Contabilidade e Serviços e padaria. A referida Prestação de Contas está de acordo com a Lei n°13.019/2014. Faltou carimbo de certifico em diversos documentos, sendo necessário para dar ciência de que recebeu o documento e garantir o pagamento do documento. Faltou também o carimbo de certifico nos documentos de FGTS, Certidão Negativa de Tributos Federais, balancete demonstrativo, extrato bancário e termo de quitação de recursos de contrato de trabalho. Nesta </w:t>
      </w:r>
      <w:r w:rsidR="007E6FA3">
        <w:rPr>
          <w:rFonts w:ascii="Arial" w:hAnsi="Arial" w:cs="Arial"/>
          <w:bCs/>
        </w:rPr>
        <w:t xml:space="preserve">mesma </w:t>
      </w:r>
      <w:r w:rsidR="004829F8">
        <w:rPr>
          <w:rFonts w:ascii="Arial" w:hAnsi="Arial" w:cs="Arial"/>
          <w:bCs/>
        </w:rPr>
        <w:t xml:space="preserve">data a Comissão de Finanças </w:t>
      </w:r>
      <w:r w:rsidR="007E6FA3">
        <w:rPr>
          <w:rFonts w:ascii="Arial" w:hAnsi="Arial" w:cs="Arial"/>
          <w:bCs/>
        </w:rPr>
        <w:t xml:space="preserve">pontuou </w:t>
      </w:r>
      <w:r w:rsidR="004829F8">
        <w:rPr>
          <w:rFonts w:ascii="Arial" w:hAnsi="Arial" w:cs="Arial"/>
          <w:bCs/>
        </w:rPr>
        <w:t>que havia solicitado na reunião do mês anterior (</w:t>
      </w:r>
      <w:r w:rsidR="007E6FA3">
        <w:rPr>
          <w:rFonts w:ascii="Arial" w:hAnsi="Arial" w:cs="Arial"/>
          <w:bCs/>
        </w:rPr>
        <w:t xml:space="preserve">do mês de </w:t>
      </w:r>
      <w:r w:rsidR="004829F8">
        <w:rPr>
          <w:rFonts w:ascii="Arial" w:hAnsi="Arial" w:cs="Arial"/>
          <w:bCs/>
        </w:rPr>
        <w:t xml:space="preserve">maio) a </w:t>
      </w:r>
      <w:r w:rsidR="00D170BE">
        <w:rPr>
          <w:rFonts w:ascii="Arial" w:hAnsi="Arial" w:cs="Arial"/>
          <w:bCs/>
        </w:rPr>
        <w:t>presença do Servidor Leonardo</w:t>
      </w:r>
      <w:proofErr w:type="gramStart"/>
      <w:r w:rsidR="00D170BE">
        <w:rPr>
          <w:rFonts w:ascii="Arial" w:hAnsi="Arial" w:cs="Arial"/>
          <w:bCs/>
        </w:rPr>
        <w:t xml:space="preserve">  </w:t>
      </w:r>
      <w:proofErr w:type="gramEnd"/>
      <w:r w:rsidR="00D170BE">
        <w:rPr>
          <w:rFonts w:ascii="Arial" w:hAnsi="Arial" w:cs="Arial"/>
          <w:bCs/>
        </w:rPr>
        <w:t>da C</w:t>
      </w:r>
      <w:r w:rsidR="004829F8">
        <w:rPr>
          <w:rFonts w:ascii="Arial" w:hAnsi="Arial" w:cs="Arial"/>
          <w:bCs/>
        </w:rPr>
        <w:t>ontroladoria</w:t>
      </w:r>
      <w:r w:rsidR="00D170BE">
        <w:rPr>
          <w:rFonts w:ascii="Arial" w:hAnsi="Arial" w:cs="Arial"/>
          <w:bCs/>
        </w:rPr>
        <w:t xml:space="preserve"> Geral do Município e do Servidor Marcelo da Secretaria</w:t>
      </w:r>
      <w:r w:rsidR="004829F8">
        <w:rPr>
          <w:rFonts w:ascii="Arial" w:hAnsi="Arial" w:cs="Arial"/>
          <w:bCs/>
        </w:rPr>
        <w:t xml:space="preserve"> da Fazenda e Gestão Administrativa. No entanto o Sr. Leonardo justificou sua ausência devido </w:t>
      </w:r>
      <w:proofErr w:type="gramStart"/>
      <w:r w:rsidR="00D170BE">
        <w:rPr>
          <w:rFonts w:ascii="Arial" w:hAnsi="Arial" w:cs="Arial"/>
          <w:bCs/>
        </w:rPr>
        <w:t>a</w:t>
      </w:r>
      <w:proofErr w:type="gramEnd"/>
      <w:r w:rsidR="00D170BE">
        <w:rPr>
          <w:rFonts w:ascii="Arial" w:hAnsi="Arial" w:cs="Arial"/>
          <w:bCs/>
        </w:rPr>
        <w:t xml:space="preserve"> </w:t>
      </w:r>
      <w:r w:rsidR="00D170BE">
        <w:rPr>
          <w:rFonts w:ascii="Arial" w:hAnsi="Arial" w:cs="Arial"/>
          <w:bCs/>
        </w:rPr>
        <w:lastRenderedPageBreak/>
        <w:t xml:space="preserve">ausência do </w:t>
      </w:r>
      <w:r w:rsidR="004829F8">
        <w:rPr>
          <w:rFonts w:ascii="Arial" w:hAnsi="Arial" w:cs="Arial"/>
          <w:bCs/>
        </w:rPr>
        <w:t>Contro</w:t>
      </w:r>
      <w:r w:rsidR="00D32CC0">
        <w:rPr>
          <w:rFonts w:ascii="Arial" w:hAnsi="Arial" w:cs="Arial"/>
          <w:bCs/>
        </w:rPr>
        <w:t>lador</w:t>
      </w:r>
      <w:r w:rsidR="00D170BE">
        <w:rPr>
          <w:rFonts w:ascii="Arial" w:hAnsi="Arial" w:cs="Arial"/>
          <w:bCs/>
        </w:rPr>
        <w:t>-Geral</w:t>
      </w:r>
      <w:r w:rsidR="00D32CC0">
        <w:rPr>
          <w:rFonts w:ascii="Arial" w:hAnsi="Arial" w:cs="Arial"/>
          <w:bCs/>
        </w:rPr>
        <w:t xml:space="preserve"> estar em licença mé</w:t>
      </w:r>
      <w:r w:rsidR="004829F8">
        <w:rPr>
          <w:rFonts w:ascii="Arial" w:hAnsi="Arial" w:cs="Arial"/>
          <w:bCs/>
        </w:rPr>
        <w:t>dica. Discutido sobre a exigência da Normatização da Lei n° 13.019/2014 bem como a necessidade da aprovação do Plano de Trabalho pela Comissão de Moni</w:t>
      </w:r>
      <w:r w:rsidR="00906CC4">
        <w:rPr>
          <w:rFonts w:ascii="Arial" w:hAnsi="Arial" w:cs="Arial"/>
          <w:bCs/>
        </w:rPr>
        <w:t>toramento e Avaliação da Secreta</w:t>
      </w:r>
      <w:r w:rsidR="004829F8">
        <w:rPr>
          <w:rFonts w:ascii="Arial" w:hAnsi="Arial" w:cs="Arial"/>
          <w:bCs/>
        </w:rPr>
        <w:t xml:space="preserve">ria de Assistência Social e pelo CMAS. Faltando ainda a </w:t>
      </w:r>
      <w:proofErr w:type="spellStart"/>
      <w:r w:rsidR="004829F8">
        <w:rPr>
          <w:rFonts w:ascii="Arial" w:hAnsi="Arial" w:cs="Arial"/>
          <w:bCs/>
        </w:rPr>
        <w:t>publicização</w:t>
      </w:r>
      <w:proofErr w:type="spellEnd"/>
      <w:r w:rsidR="004829F8">
        <w:rPr>
          <w:rFonts w:ascii="Arial" w:hAnsi="Arial" w:cs="Arial"/>
          <w:bCs/>
        </w:rPr>
        <w:t xml:space="preserve"> da justificativa que dispensou o Ato. Extrato do Termo de Fomento e demais documentos conforme a Lei n°13.019/2014.</w:t>
      </w:r>
      <w:r w:rsidR="007E6FA3">
        <w:rPr>
          <w:rFonts w:ascii="Arial" w:hAnsi="Arial" w:cs="Arial"/>
          <w:bCs/>
        </w:rPr>
        <w:t xml:space="preserve"> </w:t>
      </w:r>
      <w:r w:rsidR="0027026C" w:rsidRPr="00D32CC0">
        <w:rPr>
          <w:rFonts w:ascii="Arial" w:hAnsi="Arial" w:cs="Arial"/>
          <w:bCs/>
        </w:rPr>
        <w:t>Deliberado solicitar a construção das Metas Físicas pela Secretaria de Assistência Social em parceria com os Abrigos, facilitando assim as prestações de contas. Continuar depois da conversa.</w:t>
      </w:r>
      <w:r w:rsidR="0027026C">
        <w:rPr>
          <w:rFonts w:ascii="Arial" w:hAnsi="Arial" w:cs="Arial"/>
          <w:bCs/>
        </w:rPr>
        <w:t xml:space="preserve"> </w:t>
      </w:r>
      <w:r w:rsidR="0009677A">
        <w:rPr>
          <w:rFonts w:ascii="Arial" w:hAnsi="Arial" w:cs="Arial"/>
          <w:bCs/>
        </w:rPr>
        <w:t xml:space="preserve">Referente </w:t>
      </w:r>
      <w:r w:rsidR="006C4F8E">
        <w:rPr>
          <w:rFonts w:ascii="Arial" w:hAnsi="Arial" w:cs="Arial"/>
          <w:bCs/>
        </w:rPr>
        <w:t>à</w:t>
      </w:r>
      <w:r w:rsidR="0009677A">
        <w:rPr>
          <w:rFonts w:ascii="Arial" w:hAnsi="Arial" w:cs="Arial"/>
          <w:bCs/>
        </w:rPr>
        <w:t xml:space="preserve"> composição da</w:t>
      </w:r>
      <w:r w:rsidR="009377EA">
        <w:rPr>
          <w:rFonts w:ascii="Arial" w:hAnsi="Arial" w:cs="Arial"/>
          <w:bCs/>
        </w:rPr>
        <w:t>s</w:t>
      </w:r>
      <w:r w:rsidR="0009677A">
        <w:rPr>
          <w:rFonts w:ascii="Arial" w:hAnsi="Arial" w:cs="Arial"/>
          <w:bCs/>
        </w:rPr>
        <w:t xml:space="preserve"> comissões, como sugestão do conselho, o conselheiro Leonardo passa para a Comissão de Inscrição, Monitoramento </w:t>
      </w:r>
      <w:r w:rsidR="009377EA">
        <w:rPr>
          <w:rFonts w:ascii="Arial" w:hAnsi="Arial" w:cs="Arial"/>
          <w:bCs/>
        </w:rPr>
        <w:t>e A</w:t>
      </w:r>
      <w:r w:rsidR="007554BC">
        <w:rPr>
          <w:rFonts w:ascii="Arial" w:hAnsi="Arial" w:cs="Arial"/>
          <w:bCs/>
        </w:rPr>
        <w:t>companhamento</w:t>
      </w:r>
      <w:r w:rsidR="0009677A">
        <w:rPr>
          <w:rFonts w:ascii="Arial" w:hAnsi="Arial" w:cs="Arial"/>
          <w:bCs/>
        </w:rPr>
        <w:t xml:space="preserve"> e Ana Paula para a Comissão de Finanças e Orçamentos. </w:t>
      </w:r>
      <w:proofErr w:type="gramStart"/>
      <w:r w:rsidR="00275270" w:rsidRPr="00275270">
        <w:rPr>
          <w:rFonts w:ascii="Arial" w:hAnsi="Arial" w:cs="Arial"/>
          <w:b/>
          <w:u w:val="single"/>
        </w:rPr>
        <w:t>2</w:t>
      </w:r>
      <w:proofErr w:type="gramEnd"/>
      <w:r w:rsidR="00140BFF" w:rsidRPr="00275270">
        <w:rPr>
          <w:rFonts w:ascii="Arial" w:hAnsi="Arial" w:cs="Arial"/>
          <w:b/>
          <w:u w:val="single"/>
        </w:rPr>
        <w:t>) Correspondências Enviadas;</w:t>
      </w:r>
      <w:r w:rsidR="00475A1D" w:rsidRPr="00275270">
        <w:rPr>
          <w:rFonts w:ascii="Arial" w:hAnsi="Arial" w:cs="Arial"/>
          <w:b/>
          <w:u w:val="single"/>
        </w:rPr>
        <w:t xml:space="preserve"> </w:t>
      </w:r>
      <w:r w:rsidR="00275270" w:rsidRPr="00275270">
        <w:rPr>
          <w:b/>
        </w:rPr>
        <w:sym w:font="Wingdings" w:char="F0E0"/>
      </w:r>
      <w:r w:rsidR="00275270" w:rsidRPr="00275270">
        <w:rPr>
          <w:rFonts w:ascii="Arial" w:hAnsi="Arial" w:cs="Arial"/>
          <w:b/>
        </w:rPr>
        <w:t xml:space="preserve">Of. 017/2019 </w:t>
      </w:r>
      <w:r w:rsidR="00275270" w:rsidRPr="007E6FA3">
        <w:rPr>
          <w:rFonts w:ascii="Arial" w:hAnsi="Arial" w:cs="Arial"/>
        </w:rPr>
        <w:t xml:space="preserve">Ao </w:t>
      </w:r>
      <w:proofErr w:type="spellStart"/>
      <w:r w:rsidR="00275270" w:rsidRPr="007E6FA3">
        <w:rPr>
          <w:rFonts w:ascii="Arial" w:hAnsi="Arial" w:cs="Arial"/>
        </w:rPr>
        <w:t>Sr.Santiago</w:t>
      </w:r>
      <w:proofErr w:type="spellEnd"/>
      <w:r w:rsidR="00275270" w:rsidRPr="007E6FA3">
        <w:rPr>
          <w:rFonts w:ascii="Arial" w:hAnsi="Arial" w:cs="Arial"/>
        </w:rPr>
        <w:t xml:space="preserve"> Martin </w:t>
      </w:r>
      <w:proofErr w:type="spellStart"/>
      <w:r w:rsidR="00275270" w:rsidRPr="007E6FA3">
        <w:rPr>
          <w:rFonts w:ascii="Arial" w:hAnsi="Arial" w:cs="Arial"/>
        </w:rPr>
        <w:t>Navia</w:t>
      </w:r>
      <w:proofErr w:type="spellEnd"/>
      <w:r w:rsidR="00275270" w:rsidRPr="007E6FA3">
        <w:rPr>
          <w:rFonts w:ascii="Arial" w:hAnsi="Arial" w:cs="Arial"/>
        </w:rPr>
        <w:t xml:space="preserve"> Secretário </w:t>
      </w:r>
      <w:r w:rsidR="007E6FA3" w:rsidRPr="007E6FA3">
        <w:rPr>
          <w:rFonts w:ascii="Arial" w:hAnsi="Arial" w:cs="Arial"/>
        </w:rPr>
        <w:t>Municipal de Assistência Social</w:t>
      </w:r>
      <w:r w:rsidR="007554BC">
        <w:rPr>
          <w:rFonts w:ascii="Arial" w:hAnsi="Arial" w:cs="Arial"/>
        </w:rPr>
        <w:t xml:space="preserve"> em resposta ao ofí</w:t>
      </w:r>
      <w:r w:rsidR="00275270" w:rsidRPr="007E6FA3">
        <w:rPr>
          <w:rFonts w:ascii="Arial" w:hAnsi="Arial" w:cs="Arial"/>
        </w:rPr>
        <w:t>cio</w:t>
      </w:r>
      <w:r w:rsidR="00275270" w:rsidRPr="00275270">
        <w:rPr>
          <w:rFonts w:ascii="Arial" w:hAnsi="Arial" w:cs="Arial"/>
        </w:rPr>
        <w:t xml:space="preserve"> 300/2019 </w:t>
      </w:r>
      <w:r w:rsidR="007554BC">
        <w:rPr>
          <w:rFonts w:ascii="Arial" w:hAnsi="Arial" w:cs="Arial"/>
        </w:rPr>
        <w:t>SAS</w:t>
      </w:r>
      <w:r w:rsidR="007E6FA3">
        <w:rPr>
          <w:rFonts w:ascii="Arial" w:hAnsi="Arial" w:cs="Arial"/>
        </w:rPr>
        <w:t xml:space="preserve"> </w:t>
      </w:r>
      <w:r w:rsidR="00275270" w:rsidRPr="00275270">
        <w:rPr>
          <w:rFonts w:ascii="Arial" w:hAnsi="Arial" w:cs="Arial"/>
        </w:rPr>
        <w:t>encaminha</w:t>
      </w:r>
      <w:r w:rsidR="007554BC">
        <w:rPr>
          <w:rFonts w:ascii="Arial" w:hAnsi="Arial" w:cs="Arial"/>
        </w:rPr>
        <w:t>ndo</w:t>
      </w:r>
      <w:r w:rsidR="007E6FA3">
        <w:rPr>
          <w:rFonts w:ascii="Arial" w:hAnsi="Arial" w:cs="Arial"/>
        </w:rPr>
        <w:t xml:space="preserve"> as</w:t>
      </w:r>
      <w:r w:rsidR="00275270" w:rsidRPr="00275270">
        <w:rPr>
          <w:rFonts w:ascii="Arial" w:hAnsi="Arial" w:cs="Arial"/>
        </w:rPr>
        <w:t xml:space="preserve"> prestações de contas das entidades GAIAA e CEGAPAM que foram analisadas e aprovadas pela Comissão de Finanças e Orçamentos deste Conselho.</w:t>
      </w:r>
      <w:r w:rsidR="007E6FA3">
        <w:rPr>
          <w:rFonts w:ascii="Arial" w:hAnsi="Arial" w:cs="Arial"/>
        </w:rPr>
        <w:t xml:space="preserve"> </w:t>
      </w:r>
      <w:r w:rsidR="007E6FA3">
        <w:rPr>
          <w:rFonts w:ascii="Arial" w:hAnsi="Arial" w:cs="Arial"/>
          <w:color w:val="000000"/>
        </w:rPr>
        <w:t>A comissão de Finanças e Orçamentos sugere a adequação d</w:t>
      </w:r>
      <w:r w:rsidR="007554BC">
        <w:rPr>
          <w:rFonts w:ascii="Arial" w:hAnsi="Arial" w:cs="Arial"/>
          <w:color w:val="000000"/>
        </w:rPr>
        <w:t>a dotação orçamentária, onde</w:t>
      </w:r>
      <w:r w:rsidR="007E6FA3">
        <w:rPr>
          <w:rFonts w:ascii="Arial" w:hAnsi="Arial" w:cs="Arial"/>
          <w:color w:val="000000"/>
        </w:rPr>
        <w:t xml:space="preserve"> poderá ser utilizada para aquisição de material permanente, sendo que existe a possibilidade desta modalidade de aquisição, tendo em vista q</w:t>
      </w:r>
      <w:r w:rsidR="007554BC">
        <w:rPr>
          <w:rFonts w:ascii="Arial" w:hAnsi="Arial" w:cs="Arial"/>
          <w:color w:val="000000"/>
        </w:rPr>
        <w:t xml:space="preserve">ue consta no Plano de Trabalho </w:t>
      </w:r>
      <w:r w:rsidR="007E6FA3">
        <w:rPr>
          <w:rFonts w:ascii="Arial" w:hAnsi="Arial" w:cs="Arial"/>
          <w:color w:val="000000"/>
        </w:rPr>
        <w:t xml:space="preserve">a aquisição de material permanente; </w:t>
      </w:r>
      <w:r w:rsidR="00411E2B" w:rsidRPr="00275270">
        <w:rPr>
          <w:b/>
        </w:rPr>
        <w:sym w:font="Wingdings" w:char="F0E0"/>
      </w:r>
      <w:r w:rsidR="00496107" w:rsidRPr="00275270">
        <w:rPr>
          <w:rFonts w:ascii="Arial" w:hAnsi="Arial" w:cs="Arial"/>
          <w:b/>
        </w:rPr>
        <w:t>Of. 018</w:t>
      </w:r>
      <w:r w:rsidR="00411E2B" w:rsidRPr="00275270">
        <w:rPr>
          <w:rFonts w:ascii="Arial" w:hAnsi="Arial" w:cs="Arial"/>
          <w:b/>
        </w:rPr>
        <w:t xml:space="preserve">/2019 </w:t>
      </w:r>
      <w:r w:rsidR="00496107" w:rsidRPr="007E6FA3">
        <w:rPr>
          <w:rFonts w:ascii="Arial" w:hAnsi="Arial" w:cs="Arial"/>
        </w:rPr>
        <w:t>Ao Sr.</w:t>
      </w:r>
      <w:r w:rsidR="009377EA">
        <w:rPr>
          <w:rFonts w:ascii="Arial" w:hAnsi="Arial" w:cs="Arial"/>
        </w:rPr>
        <w:t xml:space="preserve"> </w:t>
      </w:r>
      <w:r w:rsidR="00496107" w:rsidRPr="007E6FA3">
        <w:rPr>
          <w:rFonts w:ascii="Arial" w:hAnsi="Arial" w:cs="Arial"/>
        </w:rPr>
        <w:t xml:space="preserve">Santiago Martin </w:t>
      </w:r>
      <w:proofErr w:type="spellStart"/>
      <w:r w:rsidR="00496107" w:rsidRPr="007E6FA3">
        <w:rPr>
          <w:rFonts w:ascii="Arial" w:hAnsi="Arial" w:cs="Arial"/>
        </w:rPr>
        <w:t>Navia</w:t>
      </w:r>
      <w:proofErr w:type="spellEnd"/>
      <w:r w:rsidR="00496107" w:rsidRPr="007E6FA3">
        <w:rPr>
          <w:rFonts w:ascii="Arial" w:hAnsi="Arial" w:cs="Arial"/>
        </w:rPr>
        <w:t xml:space="preserve"> Secretário </w:t>
      </w:r>
      <w:r w:rsidR="007E6FA3">
        <w:rPr>
          <w:rFonts w:ascii="Arial" w:hAnsi="Arial" w:cs="Arial"/>
        </w:rPr>
        <w:t>Municipal de Assistência Social</w:t>
      </w:r>
      <w:r w:rsidR="00275270" w:rsidRPr="007E6FA3">
        <w:rPr>
          <w:rFonts w:ascii="Arial" w:hAnsi="Arial" w:cs="Arial"/>
        </w:rPr>
        <w:t xml:space="preserve"> </w:t>
      </w:r>
      <w:r w:rsidR="007E6FA3">
        <w:rPr>
          <w:rFonts w:ascii="Arial" w:hAnsi="Arial" w:cs="Arial"/>
        </w:rPr>
        <w:t>em resposta ao ofí</w:t>
      </w:r>
      <w:r w:rsidR="00496107" w:rsidRPr="00275270">
        <w:rPr>
          <w:rFonts w:ascii="Arial" w:hAnsi="Arial" w:cs="Arial"/>
        </w:rPr>
        <w:t>cio 303/2019</w:t>
      </w:r>
      <w:r w:rsidR="007E6FA3">
        <w:rPr>
          <w:rFonts w:ascii="Arial" w:hAnsi="Arial" w:cs="Arial"/>
        </w:rPr>
        <w:t xml:space="preserve"> vem </w:t>
      </w:r>
      <w:r w:rsidR="00496107" w:rsidRPr="00275270">
        <w:rPr>
          <w:rFonts w:ascii="Arial" w:hAnsi="Arial" w:cs="Arial"/>
        </w:rPr>
        <w:t>informa</w:t>
      </w:r>
      <w:r w:rsidR="007E6FA3">
        <w:rPr>
          <w:rFonts w:ascii="Arial" w:hAnsi="Arial" w:cs="Arial"/>
        </w:rPr>
        <w:t>r os</w:t>
      </w:r>
      <w:r w:rsidR="00496107" w:rsidRPr="00275270">
        <w:rPr>
          <w:rFonts w:ascii="Arial" w:hAnsi="Arial" w:cs="Arial"/>
        </w:rPr>
        <w:t xml:space="preserve"> representantes para compor o SINASE,</w:t>
      </w:r>
      <w:r w:rsidR="007E6FA3">
        <w:rPr>
          <w:rFonts w:ascii="Arial" w:hAnsi="Arial" w:cs="Arial"/>
        </w:rPr>
        <w:t xml:space="preserve"> </w:t>
      </w:r>
      <w:r w:rsidR="00496107" w:rsidRPr="00275270">
        <w:rPr>
          <w:rFonts w:ascii="Arial" w:hAnsi="Arial" w:cs="Arial"/>
        </w:rPr>
        <w:t xml:space="preserve">permanecendo </w:t>
      </w:r>
      <w:r w:rsidR="00607D5E">
        <w:rPr>
          <w:rFonts w:ascii="Arial" w:hAnsi="Arial" w:cs="Arial"/>
        </w:rPr>
        <w:t xml:space="preserve">a </w:t>
      </w:r>
      <w:r w:rsidR="00496107" w:rsidRPr="00275270">
        <w:rPr>
          <w:rFonts w:ascii="Arial" w:hAnsi="Arial" w:cs="Arial"/>
        </w:rPr>
        <w:t xml:space="preserve">Sra. </w:t>
      </w:r>
      <w:proofErr w:type="spellStart"/>
      <w:r w:rsidR="00496107" w:rsidRPr="00275270">
        <w:rPr>
          <w:rFonts w:ascii="Arial" w:hAnsi="Arial" w:cs="Arial"/>
        </w:rPr>
        <w:t>Laide</w:t>
      </w:r>
      <w:proofErr w:type="spellEnd"/>
      <w:r w:rsidR="00496107" w:rsidRPr="00275270">
        <w:rPr>
          <w:rFonts w:ascii="Arial" w:hAnsi="Arial" w:cs="Arial"/>
        </w:rPr>
        <w:t xml:space="preserve"> David Vitorino representante não governamental e </w:t>
      </w:r>
      <w:r w:rsidR="00607D5E">
        <w:rPr>
          <w:rFonts w:ascii="Arial" w:hAnsi="Arial" w:cs="Arial"/>
        </w:rPr>
        <w:t xml:space="preserve">nomeada </w:t>
      </w:r>
      <w:r w:rsidR="00496107" w:rsidRPr="00275270">
        <w:rPr>
          <w:rFonts w:ascii="Arial" w:hAnsi="Arial" w:cs="Arial"/>
        </w:rPr>
        <w:t xml:space="preserve">a </w:t>
      </w:r>
      <w:r w:rsidR="00607D5E">
        <w:rPr>
          <w:rFonts w:ascii="Arial" w:hAnsi="Arial" w:cs="Arial"/>
        </w:rPr>
        <w:t xml:space="preserve">conselheira governamental </w:t>
      </w:r>
      <w:r w:rsidR="00496107" w:rsidRPr="00275270">
        <w:rPr>
          <w:rFonts w:ascii="Arial" w:hAnsi="Arial" w:cs="Arial"/>
        </w:rPr>
        <w:t xml:space="preserve">Gisele </w:t>
      </w:r>
      <w:proofErr w:type="spellStart"/>
      <w:r w:rsidR="00496107" w:rsidRPr="00275270">
        <w:rPr>
          <w:rFonts w:ascii="Arial" w:hAnsi="Arial" w:cs="Arial"/>
        </w:rPr>
        <w:t>Goedert</w:t>
      </w:r>
      <w:proofErr w:type="spellEnd"/>
      <w:r w:rsidR="007E6FA3">
        <w:rPr>
          <w:rFonts w:ascii="Arial" w:hAnsi="Arial" w:cs="Arial"/>
        </w:rPr>
        <w:t>;</w:t>
      </w:r>
      <w:r w:rsidR="00275270" w:rsidRPr="00275270">
        <w:rPr>
          <w:b/>
        </w:rPr>
        <w:t xml:space="preserve"> </w:t>
      </w:r>
      <w:r w:rsidR="00275270" w:rsidRPr="007E6FA3">
        <w:rPr>
          <w:rFonts w:ascii="Arial" w:hAnsi="Arial" w:cs="Arial"/>
          <w:b/>
        </w:rPr>
        <w:sym w:font="Wingdings" w:char="F0E0"/>
      </w:r>
      <w:r w:rsidR="00275270" w:rsidRPr="007E6FA3">
        <w:rPr>
          <w:rFonts w:ascii="Arial" w:hAnsi="Arial" w:cs="Arial"/>
          <w:b/>
        </w:rPr>
        <w:t>E-mail</w:t>
      </w:r>
      <w:r w:rsidR="000F5DB6" w:rsidRPr="007E6FA3">
        <w:rPr>
          <w:rFonts w:ascii="Arial" w:hAnsi="Arial" w:cs="Arial"/>
          <w:b/>
        </w:rPr>
        <w:t xml:space="preserve"> </w:t>
      </w:r>
      <w:r w:rsidR="000F5DB6" w:rsidRPr="007E6FA3">
        <w:rPr>
          <w:rFonts w:ascii="Arial" w:hAnsi="Arial" w:cs="Arial"/>
        </w:rPr>
        <w:t xml:space="preserve">encaminhado </w:t>
      </w:r>
      <w:r w:rsidR="007E6FA3">
        <w:rPr>
          <w:rFonts w:ascii="Arial" w:hAnsi="Arial" w:cs="Arial"/>
        </w:rPr>
        <w:t>aos</w:t>
      </w:r>
      <w:r w:rsidR="000F5DB6" w:rsidRPr="007E6FA3">
        <w:rPr>
          <w:rFonts w:ascii="Arial" w:hAnsi="Arial" w:cs="Arial"/>
        </w:rPr>
        <w:t xml:space="preserve"> Conselheiros </w:t>
      </w:r>
      <w:r w:rsidR="007E6FA3">
        <w:rPr>
          <w:rFonts w:ascii="Arial" w:hAnsi="Arial" w:cs="Arial"/>
        </w:rPr>
        <w:t>a</w:t>
      </w:r>
      <w:r w:rsidR="000F5DB6" w:rsidRPr="007E6FA3">
        <w:rPr>
          <w:rFonts w:ascii="Arial" w:hAnsi="Arial" w:cs="Arial"/>
        </w:rPr>
        <w:t xml:space="preserve"> Ata da Reunião Ordinária de 05/06 e o </w:t>
      </w:r>
      <w:proofErr w:type="spellStart"/>
      <w:r w:rsidR="000F5DB6" w:rsidRPr="007E6FA3">
        <w:rPr>
          <w:rFonts w:ascii="Arial" w:hAnsi="Arial" w:cs="Arial"/>
        </w:rPr>
        <w:t>Demonstrativo-LDO</w:t>
      </w:r>
      <w:proofErr w:type="spellEnd"/>
      <w:r w:rsidR="007E6FA3">
        <w:rPr>
          <w:rFonts w:ascii="Arial" w:hAnsi="Arial" w:cs="Arial"/>
        </w:rPr>
        <w:t xml:space="preserve"> </w:t>
      </w:r>
      <w:r w:rsidR="000F5DB6" w:rsidRPr="007E6FA3">
        <w:rPr>
          <w:rFonts w:ascii="Arial" w:hAnsi="Arial" w:cs="Arial"/>
        </w:rPr>
        <w:t>- Metas Físicas conforme deliberado em Plenária</w:t>
      </w:r>
      <w:r w:rsidR="007E6FA3">
        <w:rPr>
          <w:rFonts w:ascii="Arial" w:hAnsi="Arial" w:cs="Arial"/>
        </w:rPr>
        <w:t xml:space="preserve">; </w:t>
      </w:r>
      <w:r w:rsidR="000F5DB6" w:rsidRPr="007E6FA3">
        <w:rPr>
          <w:rFonts w:ascii="Arial" w:hAnsi="Arial" w:cs="Arial"/>
          <w:b/>
        </w:rPr>
        <w:sym w:font="Wingdings" w:char="F0E0"/>
      </w:r>
      <w:r w:rsidR="000F5DB6" w:rsidRPr="007E6FA3">
        <w:rPr>
          <w:rFonts w:ascii="Arial" w:hAnsi="Arial" w:cs="Arial"/>
          <w:b/>
        </w:rPr>
        <w:t xml:space="preserve">E-mail </w:t>
      </w:r>
      <w:r w:rsidR="000F5DB6" w:rsidRPr="007E6FA3">
        <w:rPr>
          <w:rFonts w:ascii="Arial" w:hAnsi="Arial" w:cs="Arial"/>
        </w:rPr>
        <w:t xml:space="preserve">encaminhado para Ana Paula solicitando </w:t>
      </w:r>
      <w:r w:rsidR="007E6FA3">
        <w:rPr>
          <w:rFonts w:ascii="Arial" w:hAnsi="Arial" w:cs="Arial"/>
        </w:rPr>
        <w:t xml:space="preserve">um </w:t>
      </w:r>
      <w:r w:rsidR="000F5DB6" w:rsidRPr="007E6FA3">
        <w:rPr>
          <w:rFonts w:ascii="Arial" w:hAnsi="Arial" w:cs="Arial"/>
        </w:rPr>
        <w:t xml:space="preserve">representante da Educação em substituição a Conselheira Carla </w:t>
      </w:r>
      <w:proofErr w:type="spellStart"/>
      <w:r w:rsidR="000F5DB6" w:rsidRPr="007E6FA3">
        <w:rPr>
          <w:rFonts w:ascii="Arial" w:hAnsi="Arial" w:cs="Arial"/>
        </w:rPr>
        <w:t>Stanke</w:t>
      </w:r>
      <w:proofErr w:type="spellEnd"/>
      <w:r w:rsidR="000F5DB6" w:rsidRPr="007E6FA3">
        <w:rPr>
          <w:rFonts w:ascii="Arial" w:hAnsi="Arial" w:cs="Arial"/>
        </w:rPr>
        <w:t xml:space="preserve"> que informou sua saída do Município como Servidora.  </w:t>
      </w:r>
      <w:r w:rsidR="00275270" w:rsidRPr="00275270">
        <w:rPr>
          <w:b/>
          <w:color w:val="7030A0"/>
        </w:rPr>
        <w:t xml:space="preserve"> </w:t>
      </w:r>
      <w:proofErr w:type="gramStart"/>
      <w:r w:rsidR="007D1B14">
        <w:rPr>
          <w:rFonts w:ascii="Arial" w:hAnsi="Arial" w:cs="Arial"/>
          <w:b/>
          <w:u w:val="single"/>
        </w:rPr>
        <w:t>3</w:t>
      </w:r>
      <w:proofErr w:type="gramEnd"/>
      <w:r w:rsidR="00140BFF" w:rsidRPr="007D1B14">
        <w:rPr>
          <w:rFonts w:ascii="Arial" w:hAnsi="Arial" w:cs="Arial"/>
          <w:b/>
          <w:u w:val="single"/>
        </w:rPr>
        <w:t>) Correspondências Recebidas;</w:t>
      </w:r>
      <w:r w:rsidR="0076718A" w:rsidRPr="007D1B14">
        <w:rPr>
          <w:b/>
        </w:rPr>
        <w:t xml:space="preserve"> </w:t>
      </w:r>
      <w:r w:rsidR="0076718A" w:rsidRPr="007D1B14">
        <w:rPr>
          <w:b/>
        </w:rPr>
        <w:sym w:font="Wingdings" w:char="F0E0"/>
      </w:r>
      <w:r w:rsidR="00606F32" w:rsidRPr="007D1B14">
        <w:rPr>
          <w:rFonts w:ascii="Arial" w:hAnsi="Arial" w:cs="Arial"/>
          <w:b/>
        </w:rPr>
        <w:t>Of. 353/2019</w:t>
      </w:r>
      <w:r w:rsidR="002456E5">
        <w:rPr>
          <w:rFonts w:ascii="Arial" w:hAnsi="Arial" w:cs="Arial"/>
          <w:b/>
        </w:rPr>
        <w:t xml:space="preserve"> </w:t>
      </w:r>
      <w:r w:rsidR="00275270" w:rsidRPr="007D1B14">
        <w:rPr>
          <w:rFonts w:ascii="Arial" w:hAnsi="Arial" w:cs="Arial"/>
          <w:b/>
        </w:rPr>
        <w:t>SEMED</w:t>
      </w:r>
      <w:r w:rsidR="00606F32" w:rsidRPr="007D1B14">
        <w:rPr>
          <w:rFonts w:ascii="Arial" w:hAnsi="Arial" w:cs="Arial"/>
          <w:b/>
        </w:rPr>
        <w:t xml:space="preserve"> </w:t>
      </w:r>
      <w:r w:rsidR="00606F32" w:rsidRPr="007D1B14">
        <w:rPr>
          <w:rFonts w:ascii="Arial" w:hAnsi="Arial" w:cs="Arial"/>
        </w:rPr>
        <w:t>indica</w:t>
      </w:r>
      <w:r w:rsidR="002456E5">
        <w:rPr>
          <w:rFonts w:ascii="Arial" w:hAnsi="Arial" w:cs="Arial"/>
        </w:rPr>
        <w:t>ndo</w:t>
      </w:r>
      <w:r w:rsidR="00606F32" w:rsidRPr="007D1B14">
        <w:rPr>
          <w:rFonts w:ascii="Arial" w:hAnsi="Arial" w:cs="Arial"/>
        </w:rPr>
        <w:t xml:space="preserve"> a servidora Ana Paula </w:t>
      </w:r>
      <w:proofErr w:type="spellStart"/>
      <w:r w:rsidR="00606F32" w:rsidRPr="007D1B14">
        <w:rPr>
          <w:rFonts w:ascii="Arial" w:hAnsi="Arial" w:cs="Arial"/>
        </w:rPr>
        <w:t>Schure</w:t>
      </w:r>
      <w:proofErr w:type="spellEnd"/>
      <w:r w:rsidR="00606F32" w:rsidRPr="007D1B14">
        <w:rPr>
          <w:rFonts w:ascii="Arial" w:hAnsi="Arial" w:cs="Arial"/>
        </w:rPr>
        <w:t xml:space="preserve"> como representante titular da Secretaria Municipal de Educação no CMAS em substituição a servidora Carla </w:t>
      </w:r>
      <w:proofErr w:type="spellStart"/>
      <w:r w:rsidR="00606F32" w:rsidRPr="007D1B14">
        <w:rPr>
          <w:rFonts w:ascii="Arial" w:hAnsi="Arial" w:cs="Arial"/>
        </w:rPr>
        <w:t>Stanke</w:t>
      </w:r>
      <w:proofErr w:type="spellEnd"/>
      <w:r w:rsidR="002456E5">
        <w:rPr>
          <w:rFonts w:ascii="Arial" w:hAnsi="Arial" w:cs="Arial"/>
        </w:rPr>
        <w:t>;</w:t>
      </w:r>
      <w:r w:rsidR="00606F32" w:rsidRPr="007D1B14">
        <w:rPr>
          <w:b/>
        </w:rPr>
        <w:t xml:space="preserve"> </w:t>
      </w:r>
      <w:r w:rsidR="00606F32" w:rsidRPr="007D1B14">
        <w:rPr>
          <w:b/>
        </w:rPr>
        <w:sym w:font="Wingdings" w:char="F0E0"/>
      </w:r>
      <w:r w:rsidR="00606F32" w:rsidRPr="007D1B14">
        <w:rPr>
          <w:rFonts w:ascii="Arial" w:hAnsi="Arial" w:cs="Arial"/>
          <w:b/>
        </w:rPr>
        <w:t xml:space="preserve">Of. 230/2019SAS </w:t>
      </w:r>
      <w:r w:rsidR="00606F32" w:rsidRPr="007D1B14">
        <w:rPr>
          <w:rFonts w:ascii="Arial" w:hAnsi="Arial" w:cs="Arial"/>
        </w:rPr>
        <w:t>informa</w:t>
      </w:r>
      <w:r w:rsidR="002456E5">
        <w:rPr>
          <w:rFonts w:ascii="Arial" w:hAnsi="Arial" w:cs="Arial"/>
        </w:rPr>
        <w:t>ndo</w:t>
      </w:r>
      <w:r w:rsidR="00606F32" w:rsidRPr="007D1B14">
        <w:rPr>
          <w:rFonts w:ascii="Arial" w:hAnsi="Arial" w:cs="Arial"/>
        </w:rPr>
        <w:t xml:space="preserve"> que em virtude da grande procura por vagas nas instituições de acolhimento </w:t>
      </w:r>
      <w:r w:rsidR="007D1B14" w:rsidRPr="007D1B14">
        <w:rPr>
          <w:rFonts w:ascii="Arial" w:hAnsi="Arial" w:cs="Arial"/>
        </w:rPr>
        <w:t xml:space="preserve">do Município de Gaspar por Municípios próximos </w:t>
      </w:r>
      <w:r w:rsidR="002456E5">
        <w:rPr>
          <w:rFonts w:ascii="Arial" w:hAnsi="Arial" w:cs="Arial"/>
        </w:rPr>
        <w:t xml:space="preserve">como </w:t>
      </w:r>
      <w:proofErr w:type="spellStart"/>
      <w:r w:rsidR="002456E5">
        <w:rPr>
          <w:rFonts w:ascii="Arial" w:hAnsi="Arial" w:cs="Arial"/>
        </w:rPr>
        <w:t>Ascurra</w:t>
      </w:r>
      <w:proofErr w:type="spellEnd"/>
      <w:r w:rsidR="002456E5">
        <w:rPr>
          <w:rFonts w:ascii="Arial" w:hAnsi="Arial" w:cs="Arial"/>
        </w:rPr>
        <w:t xml:space="preserve">, </w:t>
      </w:r>
      <w:proofErr w:type="spellStart"/>
      <w:r w:rsidR="002456E5">
        <w:rPr>
          <w:rFonts w:ascii="Arial" w:hAnsi="Arial" w:cs="Arial"/>
        </w:rPr>
        <w:t>Pomerode</w:t>
      </w:r>
      <w:proofErr w:type="spellEnd"/>
      <w:r w:rsidR="002456E5">
        <w:rPr>
          <w:rFonts w:ascii="Arial" w:hAnsi="Arial" w:cs="Arial"/>
        </w:rPr>
        <w:t xml:space="preserve">, </w:t>
      </w:r>
      <w:proofErr w:type="spellStart"/>
      <w:r w:rsidR="002456E5">
        <w:rPr>
          <w:rFonts w:ascii="Arial" w:hAnsi="Arial" w:cs="Arial"/>
        </w:rPr>
        <w:t>Apiúna</w:t>
      </w:r>
      <w:proofErr w:type="spellEnd"/>
      <w:r w:rsidR="002456E5">
        <w:rPr>
          <w:rFonts w:ascii="Arial" w:hAnsi="Arial" w:cs="Arial"/>
        </w:rPr>
        <w:t xml:space="preserve"> e Rodeio e em contato com a entidade Ação Social e Cidadã a mesma se mostrou</w:t>
      </w:r>
      <w:r w:rsidR="007D1B14" w:rsidRPr="007D1B14">
        <w:rPr>
          <w:rFonts w:ascii="Arial" w:hAnsi="Arial" w:cs="Arial"/>
        </w:rPr>
        <w:t xml:space="preserve"> favorável a efetivação de convenio com </w:t>
      </w:r>
      <w:r w:rsidR="002456E5">
        <w:rPr>
          <w:rFonts w:ascii="Arial" w:hAnsi="Arial" w:cs="Arial"/>
        </w:rPr>
        <w:t xml:space="preserve">os </w:t>
      </w:r>
      <w:r w:rsidR="007D1B14" w:rsidRPr="007D1B14">
        <w:rPr>
          <w:rFonts w:ascii="Arial" w:hAnsi="Arial" w:cs="Arial"/>
        </w:rPr>
        <w:t>referidos municípios</w:t>
      </w:r>
      <w:r w:rsidR="002456E5">
        <w:rPr>
          <w:rFonts w:ascii="Arial" w:hAnsi="Arial" w:cs="Arial"/>
        </w:rPr>
        <w:t>;</w:t>
      </w:r>
      <w:r w:rsidR="007D1B14" w:rsidRPr="007D1B14">
        <w:rPr>
          <w:b/>
        </w:rPr>
        <w:t xml:space="preserve"> </w:t>
      </w:r>
      <w:r w:rsidR="00DF15C5" w:rsidRPr="00DF15C5">
        <w:rPr>
          <w:rFonts w:ascii="Arial" w:hAnsi="Arial" w:cs="Arial"/>
        </w:rPr>
        <w:t xml:space="preserve">Deliberado encaminhar ofício ao secretário </w:t>
      </w:r>
      <w:r w:rsidR="00DF15C5" w:rsidRPr="00DF15C5">
        <w:rPr>
          <w:rFonts w:ascii="Arial" w:hAnsi="Arial" w:cs="Arial"/>
        </w:rPr>
        <w:lastRenderedPageBreak/>
        <w:t>solicitando mais informações como: o número de vagas e</w:t>
      </w:r>
      <w:r w:rsidR="00DF15C5">
        <w:rPr>
          <w:rFonts w:ascii="Arial" w:hAnsi="Arial" w:cs="Arial"/>
        </w:rPr>
        <w:t xml:space="preserve"> os valores pago</w:t>
      </w:r>
      <w:r w:rsidR="00DF15C5" w:rsidRPr="00DF15C5">
        <w:rPr>
          <w:rFonts w:ascii="Arial" w:hAnsi="Arial" w:cs="Arial"/>
        </w:rPr>
        <w:t>s po</w:t>
      </w:r>
      <w:r w:rsidR="00DF15C5">
        <w:rPr>
          <w:rFonts w:ascii="Arial" w:hAnsi="Arial" w:cs="Arial"/>
        </w:rPr>
        <w:t xml:space="preserve">r vaga e como se dará a prestação de contas por </w:t>
      </w:r>
      <w:r w:rsidR="00DF15C5" w:rsidRPr="00DF15C5">
        <w:rPr>
          <w:rFonts w:ascii="Arial" w:hAnsi="Arial" w:cs="Arial"/>
        </w:rPr>
        <w:t>este</w:t>
      </w:r>
      <w:r w:rsidR="00DF15C5">
        <w:rPr>
          <w:rFonts w:ascii="Arial" w:hAnsi="Arial" w:cs="Arial"/>
        </w:rPr>
        <w:t>s</w:t>
      </w:r>
      <w:r w:rsidR="00DF15C5" w:rsidRPr="00DF15C5">
        <w:rPr>
          <w:rFonts w:ascii="Arial" w:hAnsi="Arial" w:cs="Arial"/>
        </w:rPr>
        <w:t xml:space="preserve"> município</w:t>
      </w:r>
      <w:r w:rsidR="00DF15C5">
        <w:rPr>
          <w:rFonts w:ascii="Arial" w:hAnsi="Arial" w:cs="Arial"/>
        </w:rPr>
        <w:t>s;</w:t>
      </w:r>
      <w:r w:rsidR="00DF15C5" w:rsidRPr="00DF15C5">
        <w:rPr>
          <w:rFonts w:ascii="Arial" w:hAnsi="Arial" w:cs="Arial"/>
        </w:rPr>
        <w:t xml:space="preserve"> </w:t>
      </w:r>
      <w:r w:rsidR="007D1B14" w:rsidRPr="007D1B14">
        <w:rPr>
          <w:b/>
        </w:rPr>
        <w:sym w:font="Wingdings" w:char="F0E0"/>
      </w:r>
      <w:r w:rsidR="007D1B14" w:rsidRPr="007D1B14">
        <w:rPr>
          <w:rFonts w:ascii="Arial" w:hAnsi="Arial" w:cs="Arial"/>
          <w:b/>
        </w:rPr>
        <w:t xml:space="preserve">Of. 404/2019SAS </w:t>
      </w:r>
      <w:r w:rsidR="007D1B14" w:rsidRPr="007D1B14">
        <w:rPr>
          <w:rFonts w:ascii="Arial" w:hAnsi="Arial" w:cs="Arial"/>
        </w:rPr>
        <w:t>encaminha</w:t>
      </w:r>
      <w:r w:rsidR="002456E5">
        <w:rPr>
          <w:rFonts w:ascii="Arial" w:hAnsi="Arial" w:cs="Arial"/>
        </w:rPr>
        <w:t xml:space="preserve">ndo o ofício </w:t>
      </w:r>
      <w:r w:rsidR="007D1B14" w:rsidRPr="007D1B14">
        <w:rPr>
          <w:rFonts w:ascii="Arial" w:hAnsi="Arial" w:cs="Arial"/>
        </w:rPr>
        <w:t>006/2019 encaminhado pelo COEGEMAS</w:t>
      </w:r>
      <w:r w:rsidR="007B5FF8">
        <w:rPr>
          <w:rFonts w:ascii="Arial" w:hAnsi="Arial" w:cs="Arial"/>
        </w:rPr>
        <w:t xml:space="preserve"> referente ao Cofinanciamento 2019,</w:t>
      </w:r>
      <w:r w:rsidR="007D1B14" w:rsidRPr="007D1B14">
        <w:rPr>
          <w:rFonts w:ascii="Arial" w:hAnsi="Arial" w:cs="Arial"/>
        </w:rPr>
        <w:t xml:space="preserve"> para </w:t>
      </w:r>
      <w:r w:rsidR="002456E5">
        <w:rPr>
          <w:rFonts w:ascii="Arial" w:hAnsi="Arial" w:cs="Arial"/>
        </w:rPr>
        <w:t xml:space="preserve">conhecimento e </w:t>
      </w:r>
      <w:r w:rsidR="007D1B14" w:rsidRPr="007D1B14">
        <w:rPr>
          <w:rFonts w:ascii="Arial" w:hAnsi="Arial" w:cs="Arial"/>
        </w:rPr>
        <w:t xml:space="preserve">leitura em plenária.  </w:t>
      </w:r>
      <w:proofErr w:type="gramStart"/>
      <w:r w:rsidR="007D1B14" w:rsidRPr="00DF15C5">
        <w:rPr>
          <w:rFonts w:ascii="Arial" w:hAnsi="Arial" w:cs="Arial"/>
          <w:b/>
          <w:u w:val="single"/>
        </w:rPr>
        <w:t>4</w:t>
      </w:r>
      <w:proofErr w:type="gramEnd"/>
      <w:r w:rsidR="00140BFF" w:rsidRPr="00DF15C5">
        <w:rPr>
          <w:rFonts w:ascii="Arial" w:hAnsi="Arial" w:cs="Arial"/>
          <w:b/>
          <w:u w:val="single"/>
        </w:rPr>
        <w:t>) Assuntos Gerais:</w:t>
      </w:r>
      <w:r w:rsidR="00140BFF" w:rsidRPr="00CA5C90">
        <w:rPr>
          <w:rFonts w:ascii="Arial" w:hAnsi="Arial" w:cs="Arial"/>
          <w:b/>
          <w:color w:val="7030A0"/>
        </w:rPr>
        <w:t xml:space="preserve"> </w:t>
      </w:r>
      <w:r w:rsidR="006944B3" w:rsidRPr="006944B3">
        <w:rPr>
          <w:rFonts w:ascii="Arial" w:hAnsi="Arial" w:cs="Arial"/>
        </w:rPr>
        <w:t>A presidente Juliana colo</w:t>
      </w:r>
      <w:r w:rsidR="00DF15C5">
        <w:rPr>
          <w:rFonts w:ascii="Arial" w:hAnsi="Arial" w:cs="Arial"/>
        </w:rPr>
        <w:t>ca que o Decreto N</w:t>
      </w:r>
      <w:r w:rsidR="006944B3" w:rsidRPr="006944B3">
        <w:rPr>
          <w:rFonts w:ascii="Arial" w:hAnsi="Arial" w:cs="Arial"/>
        </w:rPr>
        <w:t>acional chama</w:t>
      </w:r>
      <w:r w:rsidR="00DF15C5">
        <w:rPr>
          <w:rFonts w:ascii="Arial" w:hAnsi="Arial" w:cs="Arial"/>
        </w:rPr>
        <w:t>ndo a</w:t>
      </w:r>
      <w:r w:rsidR="006944B3" w:rsidRPr="006944B3">
        <w:rPr>
          <w:rFonts w:ascii="Arial" w:hAnsi="Arial" w:cs="Arial"/>
        </w:rPr>
        <w:t xml:space="preserve"> </w:t>
      </w:r>
      <w:r w:rsidR="007D1B14" w:rsidRPr="006944B3">
        <w:rPr>
          <w:rFonts w:ascii="Arial" w:hAnsi="Arial" w:cs="Arial"/>
        </w:rPr>
        <w:t>Conferência de Assistência</w:t>
      </w:r>
      <w:r w:rsidR="00995D92" w:rsidRPr="006944B3">
        <w:rPr>
          <w:rFonts w:ascii="Arial" w:hAnsi="Arial" w:cs="Arial"/>
        </w:rPr>
        <w:t xml:space="preserve"> </w:t>
      </w:r>
      <w:r w:rsidR="00DF15C5">
        <w:rPr>
          <w:rFonts w:ascii="Arial" w:hAnsi="Arial" w:cs="Arial"/>
        </w:rPr>
        <w:t>Social foi cancelado pelo atual presidente</w:t>
      </w:r>
      <w:r w:rsidR="00995D92" w:rsidRPr="006944B3">
        <w:rPr>
          <w:rFonts w:ascii="Arial" w:hAnsi="Arial" w:cs="Arial"/>
        </w:rPr>
        <w:t>.</w:t>
      </w:r>
      <w:r w:rsidR="00DF15C5">
        <w:rPr>
          <w:rFonts w:ascii="Arial" w:hAnsi="Arial" w:cs="Arial"/>
        </w:rPr>
        <w:t xml:space="preserve"> E devido ainda ao pouco tempo hábil para realização da Conferência Municipal sugere o cancelamento da Conferência</w:t>
      </w:r>
      <w:r w:rsidR="007554BC">
        <w:rPr>
          <w:rFonts w:ascii="Arial" w:hAnsi="Arial" w:cs="Arial"/>
        </w:rPr>
        <w:t xml:space="preserve"> Municipal com possibilidade de participação na Conferência Regional</w:t>
      </w:r>
      <w:r w:rsidR="00DF15C5">
        <w:rPr>
          <w:rFonts w:ascii="Arial" w:hAnsi="Arial" w:cs="Arial"/>
        </w:rPr>
        <w:t>. Sugestão aprovada por este conselho. Deliberado encaminhar aos conselheiros, via correio eletrônico o Decreto Nacional.</w:t>
      </w:r>
      <w:r w:rsidR="009632B4" w:rsidRPr="009632B4">
        <w:rPr>
          <w:rFonts w:ascii="Arial" w:hAnsi="Arial" w:cs="Arial"/>
          <w:szCs w:val="24"/>
        </w:rPr>
        <w:t xml:space="preserve"> </w:t>
      </w:r>
      <w:r w:rsidR="009632B4" w:rsidRPr="00140BFF">
        <w:rPr>
          <w:rFonts w:ascii="Arial" w:hAnsi="Arial" w:cs="Arial"/>
          <w:szCs w:val="24"/>
        </w:rPr>
        <w:t xml:space="preserve">Não havendo mais nenhum assunto a presidente Juliana agradeceu a presença de todos, e não havendo nenhuma outra manifestação, deu-se por encerrada a presente reunião, sendo da qual eu </w:t>
      </w:r>
      <w:proofErr w:type="spellStart"/>
      <w:r w:rsidR="009632B4" w:rsidRPr="00140BFF">
        <w:rPr>
          <w:rFonts w:ascii="Arial" w:hAnsi="Arial" w:cs="Arial"/>
          <w:szCs w:val="24"/>
        </w:rPr>
        <w:t>Marilete</w:t>
      </w:r>
      <w:proofErr w:type="spellEnd"/>
      <w:r w:rsidR="009632B4" w:rsidRPr="00140BFF">
        <w:rPr>
          <w:rFonts w:ascii="Arial" w:hAnsi="Arial" w:cs="Arial"/>
          <w:szCs w:val="24"/>
        </w:rPr>
        <w:t xml:space="preserve"> </w:t>
      </w:r>
      <w:proofErr w:type="spellStart"/>
      <w:r w:rsidR="009632B4" w:rsidRPr="00140BFF">
        <w:rPr>
          <w:rFonts w:ascii="Arial" w:hAnsi="Arial" w:cs="Arial"/>
          <w:szCs w:val="24"/>
        </w:rPr>
        <w:t>Zimmermann</w:t>
      </w:r>
      <w:proofErr w:type="spellEnd"/>
      <w:r w:rsidR="009632B4" w:rsidRPr="00140BFF">
        <w:rPr>
          <w:rFonts w:ascii="Arial" w:hAnsi="Arial" w:cs="Arial"/>
          <w:szCs w:val="24"/>
        </w:rPr>
        <w:t xml:space="preserve">, lavro </w:t>
      </w:r>
      <w:proofErr w:type="gramStart"/>
      <w:r w:rsidR="009632B4" w:rsidRPr="00140BFF">
        <w:rPr>
          <w:rFonts w:ascii="Arial" w:hAnsi="Arial" w:cs="Arial"/>
          <w:szCs w:val="24"/>
        </w:rPr>
        <w:t>a presente</w:t>
      </w:r>
      <w:proofErr w:type="gramEnd"/>
      <w:r w:rsidR="009632B4" w:rsidRPr="00140BFF">
        <w:rPr>
          <w:rFonts w:ascii="Arial" w:hAnsi="Arial" w:cs="Arial"/>
          <w:szCs w:val="24"/>
        </w:rPr>
        <w:t xml:space="preserve"> Ata que será assinada pelos conselheiros presentes.</w:t>
      </w:r>
    </w:p>
    <w:p w:rsidR="00995D92" w:rsidRPr="006944B3" w:rsidRDefault="00995D92" w:rsidP="003B3623">
      <w:pPr>
        <w:tabs>
          <w:tab w:val="left" w:pos="5385"/>
        </w:tabs>
        <w:spacing w:after="0" w:line="360" w:lineRule="auto"/>
        <w:jc w:val="both"/>
        <w:rPr>
          <w:rFonts w:ascii="Arial" w:hAnsi="Arial" w:cs="Arial"/>
        </w:rPr>
      </w:pPr>
    </w:p>
    <w:p w:rsidR="00343F33" w:rsidRPr="00A8500A" w:rsidRDefault="00343F33" w:rsidP="003B3623">
      <w:pPr>
        <w:widowControl w:val="0"/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 w:rsidRPr="00A8500A">
        <w:rPr>
          <w:rFonts w:ascii="Arial" w:hAnsi="Arial" w:cs="Arial"/>
          <w:szCs w:val="24"/>
        </w:rPr>
        <w:t>Valdíria</w:t>
      </w:r>
      <w:proofErr w:type="spellEnd"/>
      <w:r w:rsidRPr="00A8500A">
        <w:rPr>
          <w:rFonts w:ascii="Arial" w:hAnsi="Arial" w:cs="Arial"/>
          <w:szCs w:val="24"/>
        </w:rPr>
        <w:t xml:space="preserve"> </w:t>
      </w:r>
      <w:proofErr w:type="spellStart"/>
      <w:r w:rsidRPr="00A8500A">
        <w:rPr>
          <w:rFonts w:ascii="Arial" w:hAnsi="Arial" w:cs="Arial"/>
          <w:szCs w:val="24"/>
        </w:rPr>
        <w:t>Stanke</w:t>
      </w:r>
      <w:proofErr w:type="spellEnd"/>
      <w:r w:rsidRPr="00A8500A">
        <w:rPr>
          <w:rFonts w:ascii="Arial" w:hAnsi="Arial" w:cs="Arial"/>
          <w:szCs w:val="24"/>
        </w:rPr>
        <w:t xml:space="preserve"> Pamplona______________________________________________________</w:t>
      </w:r>
    </w:p>
    <w:p w:rsidR="003516EA" w:rsidRPr="00A8500A" w:rsidRDefault="003516EA" w:rsidP="003B3623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8500A">
        <w:rPr>
          <w:rFonts w:ascii="Arial" w:hAnsi="Arial" w:cs="Arial"/>
          <w:sz w:val="24"/>
          <w:szCs w:val="24"/>
        </w:rPr>
        <w:t>Rubiana</w:t>
      </w:r>
      <w:proofErr w:type="spellEnd"/>
      <w:r w:rsidRPr="00A8500A">
        <w:rPr>
          <w:rFonts w:ascii="Arial" w:hAnsi="Arial" w:cs="Arial"/>
          <w:sz w:val="24"/>
          <w:szCs w:val="24"/>
        </w:rPr>
        <w:t xml:space="preserve"> Azambuja Proença Becker________</w:t>
      </w:r>
      <w:r w:rsidR="00642EA9" w:rsidRPr="00A8500A">
        <w:rPr>
          <w:rFonts w:ascii="Arial" w:hAnsi="Arial" w:cs="Arial"/>
          <w:sz w:val="24"/>
          <w:szCs w:val="24"/>
        </w:rPr>
        <w:t>________________________________</w:t>
      </w:r>
    </w:p>
    <w:p w:rsidR="00CF73C1" w:rsidRPr="00A8500A" w:rsidRDefault="00115C98" w:rsidP="003B3623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00A">
        <w:rPr>
          <w:rFonts w:ascii="Arial" w:hAnsi="Arial" w:cs="Arial"/>
          <w:sz w:val="24"/>
          <w:szCs w:val="24"/>
        </w:rPr>
        <w:t>Juliana Menezes Lapa</w:t>
      </w:r>
      <w:r w:rsidR="00CF73C1" w:rsidRPr="00A8500A">
        <w:rPr>
          <w:rFonts w:ascii="Arial" w:hAnsi="Arial" w:cs="Arial"/>
          <w:sz w:val="24"/>
          <w:szCs w:val="24"/>
        </w:rPr>
        <w:t>_________________________</w:t>
      </w:r>
      <w:r w:rsidR="00642EA9" w:rsidRPr="00A8500A">
        <w:rPr>
          <w:rFonts w:ascii="Arial" w:hAnsi="Arial" w:cs="Arial"/>
          <w:sz w:val="24"/>
          <w:szCs w:val="24"/>
        </w:rPr>
        <w:t>__________________________</w:t>
      </w:r>
    </w:p>
    <w:p w:rsidR="00343F33" w:rsidRPr="00A8500A" w:rsidRDefault="00343F33" w:rsidP="003B3623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00A">
        <w:rPr>
          <w:rFonts w:ascii="Arial" w:hAnsi="Arial" w:cs="Arial"/>
          <w:sz w:val="24"/>
          <w:szCs w:val="24"/>
        </w:rPr>
        <w:t xml:space="preserve">Gisele </w:t>
      </w:r>
      <w:proofErr w:type="spellStart"/>
      <w:r w:rsidRPr="00A8500A">
        <w:rPr>
          <w:rFonts w:ascii="Arial" w:hAnsi="Arial" w:cs="Arial"/>
          <w:sz w:val="24"/>
          <w:szCs w:val="24"/>
        </w:rPr>
        <w:t>Goedert</w:t>
      </w:r>
      <w:proofErr w:type="spellEnd"/>
      <w:r w:rsidRPr="00A8500A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2D2EDD" w:rsidRPr="00A8500A" w:rsidRDefault="00995D92" w:rsidP="003B3623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00A">
        <w:rPr>
          <w:rFonts w:ascii="Arial" w:hAnsi="Arial" w:cs="Arial"/>
          <w:sz w:val="24"/>
          <w:szCs w:val="24"/>
        </w:rPr>
        <w:t>Ana</w:t>
      </w:r>
      <w:r w:rsidR="005E77E6">
        <w:rPr>
          <w:rFonts w:ascii="Arial" w:hAnsi="Arial" w:cs="Arial"/>
          <w:sz w:val="24"/>
          <w:szCs w:val="24"/>
        </w:rPr>
        <w:t xml:space="preserve"> </w:t>
      </w:r>
      <w:r w:rsidRPr="00A8500A">
        <w:rPr>
          <w:rFonts w:ascii="Arial" w:hAnsi="Arial" w:cs="Arial"/>
          <w:sz w:val="24"/>
          <w:szCs w:val="24"/>
        </w:rPr>
        <w:t>Paula</w:t>
      </w:r>
      <w:r w:rsidR="005E77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500A">
        <w:rPr>
          <w:rFonts w:ascii="Arial" w:hAnsi="Arial" w:cs="Arial"/>
          <w:sz w:val="24"/>
          <w:szCs w:val="24"/>
        </w:rPr>
        <w:t>Schure</w:t>
      </w:r>
      <w:proofErr w:type="spellEnd"/>
      <w:r w:rsidR="00DB2C5B" w:rsidRPr="00A8500A">
        <w:rPr>
          <w:rFonts w:ascii="Arial" w:hAnsi="Arial" w:cs="Arial"/>
          <w:sz w:val="24"/>
          <w:szCs w:val="24"/>
        </w:rPr>
        <w:t>__________</w:t>
      </w:r>
      <w:r w:rsidR="00115C98" w:rsidRPr="00A8500A">
        <w:rPr>
          <w:rFonts w:ascii="Arial" w:hAnsi="Arial" w:cs="Arial"/>
          <w:sz w:val="24"/>
          <w:szCs w:val="24"/>
        </w:rPr>
        <w:t>_</w:t>
      </w:r>
      <w:r w:rsidR="00CF73C1" w:rsidRPr="00A8500A">
        <w:rPr>
          <w:rFonts w:ascii="Arial" w:hAnsi="Arial" w:cs="Arial"/>
          <w:sz w:val="24"/>
          <w:szCs w:val="24"/>
        </w:rPr>
        <w:t>__</w:t>
      </w:r>
      <w:r w:rsidR="002D2EDD" w:rsidRPr="00A8500A">
        <w:rPr>
          <w:rFonts w:ascii="Arial" w:hAnsi="Arial" w:cs="Arial"/>
          <w:sz w:val="24"/>
          <w:szCs w:val="24"/>
        </w:rPr>
        <w:t>__________________</w:t>
      </w:r>
      <w:r w:rsidRPr="00A8500A">
        <w:rPr>
          <w:rFonts w:ascii="Arial" w:hAnsi="Arial" w:cs="Arial"/>
          <w:sz w:val="24"/>
          <w:szCs w:val="24"/>
        </w:rPr>
        <w:t>_______________________</w:t>
      </w:r>
    </w:p>
    <w:p w:rsidR="00DB2C5B" w:rsidRPr="00A8500A" w:rsidRDefault="00EA3CBA" w:rsidP="003B3623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8500A">
        <w:rPr>
          <w:rFonts w:ascii="Arial" w:hAnsi="Arial" w:cs="Arial"/>
          <w:sz w:val="24"/>
          <w:szCs w:val="24"/>
        </w:rPr>
        <w:t>Kárita</w:t>
      </w:r>
      <w:proofErr w:type="spellEnd"/>
      <w:r w:rsidRPr="00A8500A">
        <w:rPr>
          <w:rFonts w:ascii="Arial" w:hAnsi="Arial" w:cs="Arial"/>
          <w:sz w:val="24"/>
          <w:szCs w:val="24"/>
        </w:rPr>
        <w:t xml:space="preserve"> Lucy Hernandes de Mello</w:t>
      </w:r>
      <w:r w:rsidR="00DB2C5B" w:rsidRPr="00A8500A">
        <w:rPr>
          <w:rFonts w:ascii="Arial" w:hAnsi="Arial" w:cs="Arial"/>
          <w:sz w:val="24"/>
          <w:szCs w:val="24"/>
        </w:rPr>
        <w:t>_________________</w:t>
      </w:r>
      <w:r w:rsidR="00642EA9" w:rsidRPr="00A8500A">
        <w:rPr>
          <w:rFonts w:ascii="Arial" w:hAnsi="Arial" w:cs="Arial"/>
          <w:sz w:val="24"/>
          <w:szCs w:val="24"/>
        </w:rPr>
        <w:t>__________________________</w:t>
      </w:r>
    </w:p>
    <w:p w:rsidR="00343F33" w:rsidRPr="00A8500A" w:rsidRDefault="00343F33" w:rsidP="003B3623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00A">
        <w:rPr>
          <w:rFonts w:ascii="Arial" w:hAnsi="Arial" w:cs="Arial"/>
          <w:sz w:val="24"/>
          <w:szCs w:val="24"/>
        </w:rPr>
        <w:t>José Lázaro da Silva Junior______________________________________________</w:t>
      </w:r>
    </w:p>
    <w:p w:rsidR="00AE0F39" w:rsidRPr="00A8500A" w:rsidRDefault="00EA3CBA" w:rsidP="003B3623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00A">
        <w:rPr>
          <w:rFonts w:ascii="Arial" w:hAnsi="Arial" w:cs="Arial"/>
          <w:sz w:val="24"/>
          <w:szCs w:val="24"/>
        </w:rPr>
        <w:t>Vicente de Paula Sousa</w:t>
      </w:r>
      <w:r w:rsidR="00AE0F39" w:rsidRPr="00A8500A">
        <w:rPr>
          <w:rFonts w:ascii="Arial" w:hAnsi="Arial" w:cs="Arial"/>
          <w:sz w:val="24"/>
          <w:szCs w:val="24"/>
        </w:rPr>
        <w:t>_________________________________________________</w:t>
      </w:r>
    </w:p>
    <w:p w:rsidR="00343F33" w:rsidRPr="00A8500A" w:rsidRDefault="00343F33" w:rsidP="003B3623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00A">
        <w:rPr>
          <w:rFonts w:ascii="Arial" w:hAnsi="Arial" w:cs="Arial"/>
          <w:sz w:val="24"/>
          <w:szCs w:val="24"/>
        </w:rPr>
        <w:t>Sonia Regina de Souza_________________________________________________</w:t>
      </w:r>
    </w:p>
    <w:p w:rsidR="00AE0F39" w:rsidRPr="00343F33" w:rsidRDefault="00AE0F39" w:rsidP="003B3623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00A">
        <w:rPr>
          <w:rFonts w:ascii="Arial" w:hAnsi="Arial" w:cs="Arial"/>
          <w:sz w:val="24"/>
          <w:szCs w:val="24"/>
        </w:rPr>
        <w:t xml:space="preserve">Andréia Carla Miranda </w:t>
      </w:r>
      <w:proofErr w:type="spellStart"/>
      <w:r w:rsidRPr="00A8500A">
        <w:rPr>
          <w:rFonts w:ascii="Arial" w:hAnsi="Arial" w:cs="Arial"/>
          <w:sz w:val="24"/>
          <w:szCs w:val="24"/>
        </w:rPr>
        <w:t>Bachmann</w:t>
      </w:r>
      <w:proofErr w:type="spellEnd"/>
      <w:r w:rsidRPr="00A8500A">
        <w:rPr>
          <w:rFonts w:ascii="Arial" w:hAnsi="Arial" w:cs="Arial"/>
          <w:sz w:val="24"/>
          <w:szCs w:val="24"/>
        </w:rPr>
        <w:t>_________________________________________</w:t>
      </w:r>
    </w:p>
    <w:sectPr w:rsidR="00AE0F39" w:rsidRPr="00343F33" w:rsidSect="00B97824">
      <w:headerReference w:type="default" r:id="rId8"/>
      <w:footerReference w:type="default" r:id="rId9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CC0" w:rsidRDefault="00D32CC0" w:rsidP="00B8702D">
      <w:pPr>
        <w:spacing w:after="0" w:line="240" w:lineRule="auto"/>
      </w:pPr>
      <w:r>
        <w:separator/>
      </w:r>
    </w:p>
  </w:endnote>
  <w:endnote w:type="continuationSeparator" w:id="1">
    <w:p w:rsidR="00D32CC0" w:rsidRDefault="00D32CC0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C0" w:rsidRDefault="00D32CC0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D32CC0" w:rsidRDefault="00D32CC0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D32CC0" w:rsidRDefault="00D32CC0" w:rsidP="00B8702D">
    <w:pPr>
      <w:pStyle w:val="Rodap"/>
    </w:pPr>
  </w:p>
  <w:p w:rsidR="00D32CC0" w:rsidRDefault="00D32C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CC0" w:rsidRDefault="00D32CC0" w:rsidP="00B8702D">
      <w:pPr>
        <w:spacing w:after="0" w:line="240" w:lineRule="auto"/>
      </w:pPr>
      <w:r>
        <w:separator/>
      </w:r>
    </w:p>
  </w:footnote>
  <w:footnote w:type="continuationSeparator" w:id="1">
    <w:p w:rsidR="00D32CC0" w:rsidRDefault="00D32CC0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C0" w:rsidRDefault="00D32CC0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D32CC0" w:rsidRDefault="00D32CC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0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8"/>
  </w:num>
  <w:num w:numId="5">
    <w:abstractNumId w:val="17"/>
  </w:num>
  <w:num w:numId="6">
    <w:abstractNumId w:val="2"/>
  </w:num>
  <w:num w:numId="7">
    <w:abstractNumId w:val="9"/>
  </w:num>
  <w:num w:numId="8">
    <w:abstractNumId w:val="20"/>
  </w:num>
  <w:num w:numId="9">
    <w:abstractNumId w:val="15"/>
  </w:num>
  <w:num w:numId="10">
    <w:abstractNumId w:val="5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19"/>
  </w:num>
  <w:num w:numId="16">
    <w:abstractNumId w:val="16"/>
  </w:num>
  <w:num w:numId="17">
    <w:abstractNumId w:val="6"/>
  </w:num>
  <w:num w:numId="18">
    <w:abstractNumId w:val="12"/>
  </w:num>
  <w:num w:numId="19">
    <w:abstractNumId w:val="8"/>
  </w:num>
  <w:num w:numId="20">
    <w:abstractNumId w:val="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211C7"/>
    <w:rsid w:val="00021931"/>
    <w:rsid w:val="0002229C"/>
    <w:rsid w:val="00023154"/>
    <w:rsid w:val="00023B41"/>
    <w:rsid w:val="00025355"/>
    <w:rsid w:val="00025976"/>
    <w:rsid w:val="00027237"/>
    <w:rsid w:val="000276AF"/>
    <w:rsid w:val="000279CC"/>
    <w:rsid w:val="00030096"/>
    <w:rsid w:val="000308E8"/>
    <w:rsid w:val="00030DF0"/>
    <w:rsid w:val="000311D6"/>
    <w:rsid w:val="00031392"/>
    <w:rsid w:val="000330C9"/>
    <w:rsid w:val="0003328F"/>
    <w:rsid w:val="000339E9"/>
    <w:rsid w:val="00034475"/>
    <w:rsid w:val="0003565A"/>
    <w:rsid w:val="000358FA"/>
    <w:rsid w:val="000362FC"/>
    <w:rsid w:val="000369BE"/>
    <w:rsid w:val="000378B1"/>
    <w:rsid w:val="00037A9F"/>
    <w:rsid w:val="00037DCB"/>
    <w:rsid w:val="0004041B"/>
    <w:rsid w:val="00040E34"/>
    <w:rsid w:val="0004108A"/>
    <w:rsid w:val="00042BC6"/>
    <w:rsid w:val="00042FC3"/>
    <w:rsid w:val="00043235"/>
    <w:rsid w:val="0004462C"/>
    <w:rsid w:val="0004475F"/>
    <w:rsid w:val="000464A8"/>
    <w:rsid w:val="0004698D"/>
    <w:rsid w:val="000500C0"/>
    <w:rsid w:val="00050DBA"/>
    <w:rsid w:val="0005217B"/>
    <w:rsid w:val="000532C4"/>
    <w:rsid w:val="00053424"/>
    <w:rsid w:val="0005449A"/>
    <w:rsid w:val="00055383"/>
    <w:rsid w:val="00055C51"/>
    <w:rsid w:val="0005784C"/>
    <w:rsid w:val="00060972"/>
    <w:rsid w:val="000609D2"/>
    <w:rsid w:val="00060E07"/>
    <w:rsid w:val="00062390"/>
    <w:rsid w:val="000628D8"/>
    <w:rsid w:val="00063803"/>
    <w:rsid w:val="0006393C"/>
    <w:rsid w:val="000642CD"/>
    <w:rsid w:val="000654BA"/>
    <w:rsid w:val="00065746"/>
    <w:rsid w:val="00067526"/>
    <w:rsid w:val="000678A2"/>
    <w:rsid w:val="000712EB"/>
    <w:rsid w:val="00073233"/>
    <w:rsid w:val="000734A9"/>
    <w:rsid w:val="00073635"/>
    <w:rsid w:val="00073AE0"/>
    <w:rsid w:val="000742A9"/>
    <w:rsid w:val="000743A5"/>
    <w:rsid w:val="00075311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6A6A"/>
    <w:rsid w:val="000873DD"/>
    <w:rsid w:val="000901E5"/>
    <w:rsid w:val="00090BC3"/>
    <w:rsid w:val="00090FFF"/>
    <w:rsid w:val="000926DF"/>
    <w:rsid w:val="00093BFE"/>
    <w:rsid w:val="0009422E"/>
    <w:rsid w:val="0009488E"/>
    <w:rsid w:val="00095813"/>
    <w:rsid w:val="0009677A"/>
    <w:rsid w:val="000A0AB1"/>
    <w:rsid w:val="000A1CAD"/>
    <w:rsid w:val="000A1E42"/>
    <w:rsid w:val="000A274E"/>
    <w:rsid w:val="000A3838"/>
    <w:rsid w:val="000A40C6"/>
    <w:rsid w:val="000A40E6"/>
    <w:rsid w:val="000A4136"/>
    <w:rsid w:val="000A4888"/>
    <w:rsid w:val="000A6306"/>
    <w:rsid w:val="000A66DB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A21"/>
    <w:rsid w:val="000C0E8E"/>
    <w:rsid w:val="000C0F94"/>
    <w:rsid w:val="000C1CD5"/>
    <w:rsid w:val="000C1EB3"/>
    <w:rsid w:val="000C3303"/>
    <w:rsid w:val="000C3633"/>
    <w:rsid w:val="000C365F"/>
    <w:rsid w:val="000C3A32"/>
    <w:rsid w:val="000C3D43"/>
    <w:rsid w:val="000C5411"/>
    <w:rsid w:val="000C5B05"/>
    <w:rsid w:val="000C7541"/>
    <w:rsid w:val="000D029D"/>
    <w:rsid w:val="000D046C"/>
    <w:rsid w:val="000D056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2603"/>
    <w:rsid w:val="000E2A68"/>
    <w:rsid w:val="000E3FFD"/>
    <w:rsid w:val="000E40E8"/>
    <w:rsid w:val="000E4583"/>
    <w:rsid w:val="000E47CE"/>
    <w:rsid w:val="000E596C"/>
    <w:rsid w:val="000E66FF"/>
    <w:rsid w:val="000E6B50"/>
    <w:rsid w:val="000E7227"/>
    <w:rsid w:val="000E7FD0"/>
    <w:rsid w:val="000F0BBF"/>
    <w:rsid w:val="000F1616"/>
    <w:rsid w:val="000F1C6D"/>
    <w:rsid w:val="000F1DFA"/>
    <w:rsid w:val="000F3F62"/>
    <w:rsid w:val="000F5770"/>
    <w:rsid w:val="000F5DB6"/>
    <w:rsid w:val="000F7F36"/>
    <w:rsid w:val="0010034D"/>
    <w:rsid w:val="0010053A"/>
    <w:rsid w:val="00101016"/>
    <w:rsid w:val="00102083"/>
    <w:rsid w:val="00102F7C"/>
    <w:rsid w:val="00103EA9"/>
    <w:rsid w:val="00104127"/>
    <w:rsid w:val="00107DA9"/>
    <w:rsid w:val="001111F9"/>
    <w:rsid w:val="00111601"/>
    <w:rsid w:val="001118B7"/>
    <w:rsid w:val="00111E40"/>
    <w:rsid w:val="001134E7"/>
    <w:rsid w:val="0011370F"/>
    <w:rsid w:val="00114060"/>
    <w:rsid w:val="001158ED"/>
    <w:rsid w:val="00115C98"/>
    <w:rsid w:val="00117FF8"/>
    <w:rsid w:val="0012117D"/>
    <w:rsid w:val="00121F86"/>
    <w:rsid w:val="00123351"/>
    <w:rsid w:val="001242BA"/>
    <w:rsid w:val="00124F2D"/>
    <w:rsid w:val="001250B6"/>
    <w:rsid w:val="0012526E"/>
    <w:rsid w:val="001259BA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7291"/>
    <w:rsid w:val="0014035A"/>
    <w:rsid w:val="00140AE8"/>
    <w:rsid w:val="00140BEF"/>
    <w:rsid w:val="00140BF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FAC"/>
    <w:rsid w:val="00151637"/>
    <w:rsid w:val="00151B74"/>
    <w:rsid w:val="00151DB6"/>
    <w:rsid w:val="001535C0"/>
    <w:rsid w:val="00154B19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4005"/>
    <w:rsid w:val="00164045"/>
    <w:rsid w:val="00164951"/>
    <w:rsid w:val="00164C85"/>
    <w:rsid w:val="0016648D"/>
    <w:rsid w:val="00170353"/>
    <w:rsid w:val="00170663"/>
    <w:rsid w:val="001716D9"/>
    <w:rsid w:val="001735D6"/>
    <w:rsid w:val="00173CFE"/>
    <w:rsid w:val="00174150"/>
    <w:rsid w:val="0017429F"/>
    <w:rsid w:val="00174A18"/>
    <w:rsid w:val="00174CA8"/>
    <w:rsid w:val="001759EB"/>
    <w:rsid w:val="00175FAF"/>
    <w:rsid w:val="00177223"/>
    <w:rsid w:val="00180F77"/>
    <w:rsid w:val="0018101E"/>
    <w:rsid w:val="001816B4"/>
    <w:rsid w:val="00181AA5"/>
    <w:rsid w:val="00184768"/>
    <w:rsid w:val="0018784F"/>
    <w:rsid w:val="00190F47"/>
    <w:rsid w:val="00191087"/>
    <w:rsid w:val="001913AB"/>
    <w:rsid w:val="00191CE7"/>
    <w:rsid w:val="001930D9"/>
    <w:rsid w:val="001935C0"/>
    <w:rsid w:val="00196837"/>
    <w:rsid w:val="00196A8B"/>
    <w:rsid w:val="00196F33"/>
    <w:rsid w:val="001975D7"/>
    <w:rsid w:val="001A1183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7A3D"/>
    <w:rsid w:val="001B02F2"/>
    <w:rsid w:val="001B04A7"/>
    <w:rsid w:val="001B0B17"/>
    <w:rsid w:val="001B101C"/>
    <w:rsid w:val="001B1C87"/>
    <w:rsid w:val="001B2C82"/>
    <w:rsid w:val="001B33B8"/>
    <w:rsid w:val="001B3786"/>
    <w:rsid w:val="001B3DB1"/>
    <w:rsid w:val="001B4484"/>
    <w:rsid w:val="001B50C1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3AFF"/>
    <w:rsid w:val="001C498E"/>
    <w:rsid w:val="001C5CCD"/>
    <w:rsid w:val="001C6416"/>
    <w:rsid w:val="001C672E"/>
    <w:rsid w:val="001C6C99"/>
    <w:rsid w:val="001C7D6C"/>
    <w:rsid w:val="001D051B"/>
    <w:rsid w:val="001D0D26"/>
    <w:rsid w:val="001D1108"/>
    <w:rsid w:val="001D1889"/>
    <w:rsid w:val="001D2DA4"/>
    <w:rsid w:val="001D3879"/>
    <w:rsid w:val="001D3DBB"/>
    <w:rsid w:val="001D637A"/>
    <w:rsid w:val="001D6E05"/>
    <w:rsid w:val="001D7627"/>
    <w:rsid w:val="001D78B6"/>
    <w:rsid w:val="001E0CEB"/>
    <w:rsid w:val="001E0D4F"/>
    <w:rsid w:val="001E1E0F"/>
    <w:rsid w:val="001E43E0"/>
    <w:rsid w:val="001E7832"/>
    <w:rsid w:val="001F107E"/>
    <w:rsid w:val="001F1732"/>
    <w:rsid w:val="001F187F"/>
    <w:rsid w:val="001F3F88"/>
    <w:rsid w:val="001F48F7"/>
    <w:rsid w:val="001F4FDD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EC1"/>
    <w:rsid w:val="0020705F"/>
    <w:rsid w:val="00212047"/>
    <w:rsid w:val="00212051"/>
    <w:rsid w:val="00212089"/>
    <w:rsid w:val="00212149"/>
    <w:rsid w:val="00212861"/>
    <w:rsid w:val="0021300F"/>
    <w:rsid w:val="0021371C"/>
    <w:rsid w:val="00215672"/>
    <w:rsid w:val="002157B1"/>
    <w:rsid w:val="00216BF2"/>
    <w:rsid w:val="00216F66"/>
    <w:rsid w:val="00216FBE"/>
    <w:rsid w:val="00217087"/>
    <w:rsid w:val="00217237"/>
    <w:rsid w:val="00217E83"/>
    <w:rsid w:val="00217EFE"/>
    <w:rsid w:val="002200BB"/>
    <w:rsid w:val="00220DD1"/>
    <w:rsid w:val="00220E85"/>
    <w:rsid w:val="00220E95"/>
    <w:rsid w:val="00221752"/>
    <w:rsid w:val="00221DAF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BFE"/>
    <w:rsid w:val="00230C82"/>
    <w:rsid w:val="00232B7B"/>
    <w:rsid w:val="00232CF0"/>
    <w:rsid w:val="002331B5"/>
    <w:rsid w:val="002331E7"/>
    <w:rsid w:val="00233446"/>
    <w:rsid w:val="00233BAE"/>
    <w:rsid w:val="00235573"/>
    <w:rsid w:val="002363D3"/>
    <w:rsid w:val="00236B2C"/>
    <w:rsid w:val="0023770E"/>
    <w:rsid w:val="00237725"/>
    <w:rsid w:val="002379ED"/>
    <w:rsid w:val="00237B38"/>
    <w:rsid w:val="00237CD5"/>
    <w:rsid w:val="002409C7"/>
    <w:rsid w:val="00241DCC"/>
    <w:rsid w:val="002456E5"/>
    <w:rsid w:val="00245DB2"/>
    <w:rsid w:val="00247C62"/>
    <w:rsid w:val="0025072F"/>
    <w:rsid w:val="00250756"/>
    <w:rsid w:val="00250F48"/>
    <w:rsid w:val="00251E56"/>
    <w:rsid w:val="00252C6E"/>
    <w:rsid w:val="00254D32"/>
    <w:rsid w:val="0025578E"/>
    <w:rsid w:val="002563ED"/>
    <w:rsid w:val="002568B7"/>
    <w:rsid w:val="00256B2A"/>
    <w:rsid w:val="00257449"/>
    <w:rsid w:val="002615E3"/>
    <w:rsid w:val="002621C9"/>
    <w:rsid w:val="002632BF"/>
    <w:rsid w:val="00264879"/>
    <w:rsid w:val="00265341"/>
    <w:rsid w:val="002655DE"/>
    <w:rsid w:val="00266F18"/>
    <w:rsid w:val="0027026C"/>
    <w:rsid w:val="00272CCD"/>
    <w:rsid w:val="00273CB9"/>
    <w:rsid w:val="00274EF6"/>
    <w:rsid w:val="00275270"/>
    <w:rsid w:val="00275D6F"/>
    <w:rsid w:val="00276AC2"/>
    <w:rsid w:val="00277A66"/>
    <w:rsid w:val="0028053F"/>
    <w:rsid w:val="00281136"/>
    <w:rsid w:val="00281810"/>
    <w:rsid w:val="00281ABE"/>
    <w:rsid w:val="00281D3D"/>
    <w:rsid w:val="00281E50"/>
    <w:rsid w:val="00282AE9"/>
    <w:rsid w:val="00283292"/>
    <w:rsid w:val="00285E9C"/>
    <w:rsid w:val="00285ED6"/>
    <w:rsid w:val="00286658"/>
    <w:rsid w:val="00287ACF"/>
    <w:rsid w:val="00291E2D"/>
    <w:rsid w:val="0029303C"/>
    <w:rsid w:val="0029450B"/>
    <w:rsid w:val="00295172"/>
    <w:rsid w:val="002951FC"/>
    <w:rsid w:val="002957DF"/>
    <w:rsid w:val="0029609E"/>
    <w:rsid w:val="00297511"/>
    <w:rsid w:val="00297CBC"/>
    <w:rsid w:val="00297FE8"/>
    <w:rsid w:val="002A0243"/>
    <w:rsid w:val="002A1FA2"/>
    <w:rsid w:val="002A2255"/>
    <w:rsid w:val="002A2361"/>
    <w:rsid w:val="002A2979"/>
    <w:rsid w:val="002A3D92"/>
    <w:rsid w:val="002A4739"/>
    <w:rsid w:val="002A4D5C"/>
    <w:rsid w:val="002A51BF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4E22"/>
    <w:rsid w:val="002B4F7A"/>
    <w:rsid w:val="002B5FEA"/>
    <w:rsid w:val="002B661E"/>
    <w:rsid w:val="002B67B4"/>
    <w:rsid w:val="002B67F8"/>
    <w:rsid w:val="002B6805"/>
    <w:rsid w:val="002B7A98"/>
    <w:rsid w:val="002C0454"/>
    <w:rsid w:val="002C0CD9"/>
    <w:rsid w:val="002C112F"/>
    <w:rsid w:val="002C1B3C"/>
    <w:rsid w:val="002C236C"/>
    <w:rsid w:val="002C2929"/>
    <w:rsid w:val="002C336C"/>
    <w:rsid w:val="002C338F"/>
    <w:rsid w:val="002C3A90"/>
    <w:rsid w:val="002C3AAC"/>
    <w:rsid w:val="002C4607"/>
    <w:rsid w:val="002C47B3"/>
    <w:rsid w:val="002C5550"/>
    <w:rsid w:val="002C7636"/>
    <w:rsid w:val="002D1F64"/>
    <w:rsid w:val="002D2EDD"/>
    <w:rsid w:val="002D3270"/>
    <w:rsid w:val="002D3436"/>
    <w:rsid w:val="002D4615"/>
    <w:rsid w:val="002D5D41"/>
    <w:rsid w:val="002D7F6B"/>
    <w:rsid w:val="002E1D53"/>
    <w:rsid w:val="002E215C"/>
    <w:rsid w:val="002E260A"/>
    <w:rsid w:val="002E2B03"/>
    <w:rsid w:val="002E2E70"/>
    <w:rsid w:val="002E47E9"/>
    <w:rsid w:val="002E6650"/>
    <w:rsid w:val="002E7174"/>
    <w:rsid w:val="002E76E9"/>
    <w:rsid w:val="002E7D38"/>
    <w:rsid w:val="002F0472"/>
    <w:rsid w:val="002F1E7B"/>
    <w:rsid w:val="002F2733"/>
    <w:rsid w:val="002F2C69"/>
    <w:rsid w:val="002F4AE5"/>
    <w:rsid w:val="002F5E37"/>
    <w:rsid w:val="002F714D"/>
    <w:rsid w:val="002F7BF7"/>
    <w:rsid w:val="003009C3"/>
    <w:rsid w:val="00301525"/>
    <w:rsid w:val="0030290F"/>
    <w:rsid w:val="00304831"/>
    <w:rsid w:val="00304D18"/>
    <w:rsid w:val="00305A35"/>
    <w:rsid w:val="0031045D"/>
    <w:rsid w:val="00311594"/>
    <w:rsid w:val="003129D5"/>
    <w:rsid w:val="00312E3F"/>
    <w:rsid w:val="0031310F"/>
    <w:rsid w:val="00315325"/>
    <w:rsid w:val="00315586"/>
    <w:rsid w:val="003160B3"/>
    <w:rsid w:val="00317E48"/>
    <w:rsid w:val="003203B1"/>
    <w:rsid w:val="00320420"/>
    <w:rsid w:val="00321595"/>
    <w:rsid w:val="0032251D"/>
    <w:rsid w:val="00324DBE"/>
    <w:rsid w:val="00324F7A"/>
    <w:rsid w:val="003253F7"/>
    <w:rsid w:val="00325602"/>
    <w:rsid w:val="00325AF9"/>
    <w:rsid w:val="00326D26"/>
    <w:rsid w:val="00326E1B"/>
    <w:rsid w:val="00326E3A"/>
    <w:rsid w:val="003272FA"/>
    <w:rsid w:val="00332219"/>
    <w:rsid w:val="00332D88"/>
    <w:rsid w:val="00333CD9"/>
    <w:rsid w:val="00334409"/>
    <w:rsid w:val="003358D2"/>
    <w:rsid w:val="0033598C"/>
    <w:rsid w:val="0033682A"/>
    <w:rsid w:val="0034003A"/>
    <w:rsid w:val="00340049"/>
    <w:rsid w:val="003423C9"/>
    <w:rsid w:val="00342DA3"/>
    <w:rsid w:val="00342F82"/>
    <w:rsid w:val="00343F33"/>
    <w:rsid w:val="0034444E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788"/>
    <w:rsid w:val="00353898"/>
    <w:rsid w:val="00354A39"/>
    <w:rsid w:val="00354C12"/>
    <w:rsid w:val="00355203"/>
    <w:rsid w:val="00355965"/>
    <w:rsid w:val="00356073"/>
    <w:rsid w:val="00356D30"/>
    <w:rsid w:val="0035753E"/>
    <w:rsid w:val="003577FB"/>
    <w:rsid w:val="003611A0"/>
    <w:rsid w:val="00361467"/>
    <w:rsid w:val="003618B0"/>
    <w:rsid w:val="00361AD8"/>
    <w:rsid w:val="00361C38"/>
    <w:rsid w:val="0036460F"/>
    <w:rsid w:val="0036484D"/>
    <w:rsid w:val="00366095"/>
    <w:rsid w:val="003665C1"/>
    <w:rsid w:val="00367FAB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0B3"/>
    <w:rsid w:val="00375131"/>
    <w:rsid w:val="00376639"/>
    <w:rsid w:val="00377A9D"/>
    <w:rsid w:val="00383C77"/>
    <w:rsid w:val="0038402C"/>
    <w:rsid w:val="00384F9A"/>
    <w:rsid w:val="003872FB"/>
    <w:rsid w:val="00387D04"/>
    <w:rsid w:val="00390593"/>
    <w:rsid w:val="00391033"/>
    <w:rsid w:val="00392991"/>
    <w:rsid w:val="003934EB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DD2"/>
    <w:rsid w:val="003A5EC9"/>
    <w:rsid w:val="003A64F6"/>
    <w:rsid w:val="003B01D7"/>
    <w:rsid w:val="003B070C"/>
    <w:rsid w:val="003B0CDB"/>
    <w:rsid w:val="003B0D19"/>
    <w:rsid w:val="003B102E"/>
    <w:rsid w:val="003B2304"/>
    <w:rsid w:val="003B253C"/>
    <w:rsid w:val="003B35D0"/>
    <w:rsid w:val="003B3623"/>
    <w:rsid w:val="003B380F"/>
    <w:rsid w:val="003B3828"/>
    <w:rsid w:val="003B59E1"/>
    <w:rsid w:val="003B5BA0"/>
    <w:rsid w:val="003B7AAF"/>
    <w:rsid w:val="003C070B"/>
    <w:rsid w:val="003C2434"/>
    <w:rsid w:val="003C2DCF"/>
    <w:rsid w:val="003C3EA8"/>
    <w:rsid w:val="003C41E6"/>
    <w:rsid w:val="003C51CA"/>
    <w:rsid w:val="003C5D85"/>
    <w:rsid w:val="003C60E2"/>
    <w:rsid w:val="003C761F"/>
    <w:rsid w:val="003C7D64"/>
    <w:rsid w:val="003D0B5A"/>
    <w:rsid w:val="003D0B75"/>
    <w:rsid w:val="003D1059"/>
    <w:rsid w:val="003D41BE"/>
    <w:rsid w:val="003D4A01"/>
    <w:rsid w:val="003D59DD"/>
    <w:rsid w:val="003D6C80"/>
    <w:rsid w:val="003D7A4E"/>
    <w:rsid w:val="003D7B35"/>
    <w:rsid w:val="003E071B"/>
    <w:rsid w:val="003E0ADF"/>
    <w:rsid w:val="003E1C38"/>
    <w:rsid w:val="003E2921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3E51"/>
    <w:rsid w:val="003F43EF"/>
    <w:rsid w:val="003F5B50"/>
    <w:rsid w:val="003F6BC1"/>
    <w:rsid w:val="003F79AD"/>
    <w:rsid w:val="00401875"/>
    <w:rsid w:val="004027AB"/>
    <w:rsid w:val="00402EBD"/>
    <w:rsid w:val="00406115"/>
    <w:rsid w:val="00406EB3"/>
    <w:rsid w:val="004078B0"/>
    <w:rsid w:val="00407CC2"/>
    <w:rsid w:val="00411E2B"/>
    <w:rsid w:val="00412363"/>
    <w:rsid w:val="004123A1"/>
    <w:rsid w:val="0041297A"/>
    <w:rsid w:val="00413804"/>
    <w:rsid w:val="00413CA8"/>
    <w:rsid w:val="0041644F"/>
    <w:rsid w:val="0041697D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7406"/>
    <w:rsid w:val="004279ED"/>
    <w:rsid w:val="00430B1B"/>
    <w:rsid w:val="00430E7F"/>
    <w:rsid w:val="00431367"/>
    <w:rsid w:val="00431685"/>
    <w:rsid w:val="004317B9"/>
    <w:rsid w:val="004319F7"/>
    <w:rsid w:val="00431A4A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77DD"/>
    <w:rsid w:val="00440D81"/>
    <w:rsid w:val="00441249"/>
    <w:rsid w:val="00441464"/>
    <w:rsid w:val="00441F3B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D8C"/>
    <w:rsid w:val="00451C35"/>
    <w:rsid w:val="00451D26"/>
    <w:rsid w:val="00451D3F"/>
    <w:rsid w:val="004524FB"/>
    <w:rsid w:val="00452C27"/>
    <w:rsid w:val="004531B9"/>
    <w:rsid w:val="00454A75"/>
    <w:rsid w:val="00454C18"/>
    <w:rsid w:val="004550B6"/>
    <w:rsid w:val="0045540B"/>
    <w:rsid w:val="00456681"/>
    <w:rsid w:val="00457A6C"/>
    <w:rsid w:val="00461447"/>
    <w:rsid w:val="00462104"/>
    <w:rsid w:val="00462B87"/>
    <w:rsid w:val="00463ACF"/>
    <w:rsid w:val="0046474E"/>
    <w:rsid w:val="004654AE"/>
    <w:rsid w:val="00465628"/>
    <w:rsid w:val="0046722F"/>
    <w:rsid w:val="004674FB"/>
    <w:rsid w:val="00470419"/>
    <w:rsid w:val="00471FAF"/>
    <w:rsid w:val="00475360"/>
    <w:rsid w:val="0047573F"/>
    <w:rsid w:val="00475A1D"/>
    <w:rsid w:val="004764C4"/>
    <w:rsid w:val="00476908"/>
    <w:rsid w:val="004779E1"/>
    <w:rsid w:val="00477FAD"/>
    <w:rsid w:val="004806CB"/>
    <w:rsid w:val="00482342"/>
    <w:rsid w:val="004823F7"/>
    <w:rsid w:val="004829F8"/>
    <w:rsid w:val="00483373"/>
    <w:rsid w:val="004835C4"/>
    <w:rsid w:val="0048386E"/>
    <w:rsid w:val="00483A77"/>
    <w:rsid w:val="00483D98"/>
    <w:rsid w:val="00484AF8"/>
    <w:rsid w:val="004858F2"/>
    <w:rsid w:val="004862D6"/>
    <w:rsid w:val="004870AE"/>
    <w:rsid w:val="00490496"/>
    <w:rsid w:val="00490696"/>
    <w:rsid w:val="00491884"/>
    <w:rsid w:val="004921EA"/>
    <w:rsid w:val="0049296C"/>
    <w:rsid w:val="00493899"/>
    <w:rsid w:val="00493BCB"/>
    <w:rsid w:val="00494078"/>
    <w:rsid w:val="00494235"/>
    <w:rsid w:val="004946B4"/>
    <w:rsid w:val="00494D8B"/>
    <w:rsid w:val="00496107"/>
    <w:rsid w:val="00496ECB"/>
    <w:rsid w:val="0049757F"/>
    <w:rsid w:val="004979A5"/>
    <w:rsid w:val="004A0965"/>
    <w:rsid w:val="004A1361"/>
    <w:rsid w:val="004A1A6A"/>
    <w:rsid w:val="004A1CD1"/>
    <w:rsid w:val="004A24D6"/>
    <w:rsid w:val="004A28B6"/>
    <w:rsid w:val="004A3356"/>
    <w:rsid w:val="004A3C1F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500F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06F"/>
    <w:rsid w:val="004C5291"/>
    <w:rsid w:val="004C58AC"/>
    <w:rsid w:val="004C5ED3"/>
    <w:rsid w:val="004C6005"/>
    <w:rsid w:val="004C67C7"/>
    <w:rsid w:val="004C7C22"/>
    <w:rsid w:val="004D2817"/>
    <w:rsid w:val="004D2BD7"/>
    <w:rsid w:val="004D2F02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7725"/>
    <w:rsid w:val="004E7853"/>
    <w:rsid w:val="004F092C"/>
    <w:rsid w:val="004F123C"/>
    <w:rsid w:val="004F39E6"/>
    <w:rsid w:val="004F3C8E"/>
    <w:rsid w:val="004F3E05"/>
    <w:rsid w:val="004F62DD"/>
    <w:rsid w:val="004F6AA3"/>
    <w:rsid w:val="004F7146"/>
    <w:rsid w:val="004F71CE"/>
    <w:rsid w:val="005016B4"/>
    <w:rsid w:val="00501CCF"/>
    <w:rsid w:val="00502247"/>
    <w:rsid w:val="0050373C"/>
    <w:rsid w:val="00504C92"/>
    <w:rsid w:val="005050A7"/>
    <w:rsid w:val="005056E1"/>
    <w:rsid w:val="005075DE"/>
    <w:rsid w:val="00510122"/>
    <w:rsid w:val="00510CB6"/>
    <w:rsid w:val="005128C1"/>
    <w:rsid w:val="00513FA3"/>
    <w:rsid w:val="00514BBF"/>
    <w:rsid w:val="00516A32"/>
    <w:rsid w:val="00517071"/>
    <w:rsid w:val="005175DE"/>
    <w:rsid w:val="00517AEA"/>
    <w:rsid w:val="00521320"/>
    <w:rsid w:val="00523AF6"/>
    <w:rsid w:val="00525771"/>
    <w:rsid w:val="005261D1"/>
    <w:rsid w:val="00526317"/>
    <w:rsid w:val="005264E8"/>
    <w:rsid w:val="00526E45"/>
    <w:rsid w:val="00530347"/>
    <w:rsid w:val="00531C92"/>
    <w:rsid w:val="005332B4"/>
    <w:rsid w:val="00533F5E"/>
    <w:rsid w:val="0053472A"/>
    <w:rsid w:val="00535487"/>
    <w:rsid w:val="00536F28"/>
    <w:rsid w:val="00540DD7"/>
    <w:rsid w:val="0054105F"/>
    <w:rsid w:val="0054160B"/>
    <w:rsid w:val="00542A2B"/>
    <w:rsid w:val="00543581"/>
    <w:rsid w:val="00544A75"/>
    <w:rsid w:val="005466FD"/>
    <w:rsid w:val="00546D34"/>
    <w:rsid w:val="005514B9"/>
    <w:rsid w:val="005517CE"/>
    <w:rsid w:val="005571B5"/>
    <w:rsid w:val="00557770"/>
    <w:rsid w:val="005601DD"/>
    <w:rsid w:val="00560BD0"/>
    <w:rsid w:val="0056195C"/>
    <w:rsid w:val="0056197B"/>
    <w:rsid w:val="00561986"/>
    <w:rsid w:val="00561E4E"/>
    <w:rsid w:val="005625DF"/>
    <w:rsid w:val="005628D4"/>
    <w:rsid w:val="00562E56"/>
    <w:rsid w:val="00562ED4"/>
    <w:rsid w:val="00563594"/>
    <w:rsid w:val="00565D48"/>
    <w:rsid w:val="00565DC7"/>
    <w:rsid w:val="00566A06"/>
    <w:rsid w:val="00567172"/>
    <w:rsid w:val="00570AE7"/>
    <w:rsid w:val="00572140"/>
    <w:rsid w:val="00573D0A"/>
    <w:rsid w:val="0057589F"/>
    <w:rsid w:val="005759F3"/>
    <w:rsid w:val="00575D37"/>
    <w:rsid w:val="00575EE3"/>
    <w:rsid w:val="00576570"/>
    <w:rsid w:val="005824C9"/>
    <w:rsid w:val="00582554"/>
    <w:rsid w:val="005826C6"/>
    <w:rsid w:val="00582EF2"/>
    <w:rsid w:val="0058345B"/>
    <w:rsid w:val="0058383F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65D8"/>
    <w:rsid w:val="00596B63"/>
    <w:rsid w:val="00596F5E"/>
    <w:rsid w:val="00597F3B"/>
    <w:rsid w:val="00597F80"/>
    <w:rsid w:val="005A06DC"/>
    <w:rsid w:val="005A1393"/>
    <w:rsid w:val="005A2104"/>
    <w:rsid w:val="005A2D8D"/>
    <w:rsid w:val="005A4336"/>
    <w:rsid w:val="005A4E2A"/>
    <w:rsid w:val="005A562D"/>
    <w:rsid w:val="005A5639"/>
    <w:rsid w:val="005A5E39"/>
    <w:rsid w:val="005A67E6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3B72"/>
    <w:rsid w:val="005B3CB0"/>
    <w:rsid w:val="005B62E4"/>
    <w:rsid w:val="005B6379"/>
    <w:rsid w:val="005B6C5C"/>
    <w:rsid w:val="005B6F06"/>
    <w:rsid w:val="005B7281"/>
    <w:rsid w:val="005C13DA"/>
    <w:rsid w:val="005C20CB"/>
    <w:rsid w:val="005C20F6"/>
    <w:rsid w:val="005C40DA"/>
    <w:rsid w:val="005C43E9"/>
    <w:rsid w:val="005C47C8"/>
    <w:rsid w:val="005C4C4A"/>
    <w:rsid w:val="005C4E50"/>
    <w:rsid w:val="005C56E7"/>
    <w:rsid w:val="005C583C"/>
    <w:rsid w:val="005C60F4"/>
    <w:rsid w:val="005C6AE7"/>
    <w:rsid w:val="005C704A"/>
    <w:rsid w:val="005D03E1"/>
    <w:rsid w:val="005D0FDA"/>
    <w:rsid w:val="005D12C6"/>
    <w:rsid w:val="005D238D"/>
    <w:rsid w:val="005D2978"/>
    <w:rsid w:val="005D2EA6"/>
    <w:rsid w:val="005D3C04"/>
    <w:rsid w:val="005D4C37"/>
    <w:rsid w:val="005D4CA4"/>
    <w:rsid w:val="005D50B2"/>
    <w:rsid w:val="005D5706"/>
    <w:rsid w:val="005D7C1E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E7B"/>
    <w:rsid w:val="005E772C"/>
    <w:rsid w:val="005E77E6"/>
    <w:rsid w:val="005E7821"/>
    <w:rsid w:val="005F1DB3"/>
    <w:rsid w:val="005F2C35"/>
    <w:rsid w:val="005F3F87"/>
    <w:rsid w:val="005F44C0"/>
    <w:rsid w:val="005F69F1"/>
    <w:rsid w:val="005F69F3"/>
    <w:rsid w:val="00601692"/>
    <w:rsid w:val="00601FDB"/>
    <w:rsid w:val="00602B3C"/>
    <w:rsid w:val="006044AA"/>
    <w:rsid w:val="0060453A"/>
    <w:rsid w:val="00604CA8"/>
    <w:rsid w:val="00604ED3"/>
    <w:rsid w:val="006050DA"/>
    <w:rsid w:val="006054C2"/>
    <w:rsid w:val="006054E7"/>
    <w:rsid w:val="00605705"/>
    <w:rsid w:val="00605833"/>
    <w:rsid w:val="00606BF4"/>
    <w:rsid w:val="00606D34"/>
    <w:rsid w:val="00606F32"/>
    <w:rsid w:val="00607D5E"/>
    <w:rsid w:val="00610358"/>
    <w:rsid w:val="006114ED"/>
    <w:rsid w:val="00612272"/>
    <w:rsid w:val="0061248D"/>
    <w:rsid w:val="00616671"/>
    <w:rsid w:val="00616C16"/>
    <w:rsid w:val="00616FD0"/>
    <w:rsid w:val="00617FD4"/>
    <w:rsid w:val="00620C68"/>
    <w:rsid w:val="00621D3D"/>
    <w:rsid w:val="00624277"/>
    <w:rsid w:val="00624482"/>
    <w:rsid w:val="006252F6"/>
    <w:rsid w:val="0062754F"/>
    <w:rsid w:val="00632777"/>
    <w:rsid w:val="00632A7E"/>
    <w:rsid w:val="006334CB"/>
    <w:rsid w:val="00633D29"/>
    <w:rsid w:val="00634FCD"/>
    <w:rsid w:val="006366AB"/>
    <w:rsid w:val="00637FB6"/>
    <w:rsid w:val="006405CF"/>
    <w:rsid w:val="00640E2A"/>
    <w:rsid w:val="00642EA9"/>
    <w:rsid w:val="00643B7D"/>
    <w:rsid w:val="006445D4"/>
    <w:rsid w:val="00647425"/>
    <w:rsid w:val="00651B20"/>
    <w:rsid w:val="0065284B"/>
    <w:rsid w:val="006556E4"/>
    <w:rsid w:val="00655ED0"/>
    <w:rsid w:val="00656374"/>
    <w:rsid w:val="00656438"/>
    <w:rsid w:val="00657D3C"/>
    <w:rsid w:val="00657E46"/>
    <w:rsid w:val="0066210E"/>
    <w:rsid w:val="0066217E"/>
    <w:rsid w:val="0066283E"/>
    <w:rsid w:val="00663004"/>
    <w:rsid w:val="00663FE6"/>
    <w:rsid w:val="00666214"/>
    <w:rsid w:val="00666280"/>
    <w:rsid w:val="006667BC"/>
    <w:rsid w:val="00667405"/>
    <w:rsid w:val="00671F6A"/>
    <w:rsid w:val="00672C12"/>
    <w:rsid w:val="0067324B"/>
    <w:rsid w:val="00674887"/>
    <w:rsid w:val="006763B9"/>
    <w:rsid w:val="00676E10"/>
    <w:rsid w:val="00681644"/>
    <w:rsid w:val="00682CCB"/>
    <w:rsid w:val="00683189"/>
    <w:rsid w:val="00683223"/>
    <w:rsid w:val="00683C5B"/>
    <w:rsid w:val="00686E5C"/>
    <w:rsid w:val="0068702A"/>
    <w:rsid w:val="006905FA"/>
    <w:rsid w:val="00691609"/>
    <w:rsid w:val="00691629"/>
    <w:rsid w:val="00693CC2"/>
    <w:rsid w:val="006944B3"/>
    <w:rsid w:val="006960E4"/>
    <w:rsid w:val="00696254"/>
    <w:rsid w:val="0069671A"/>
    <w:rsid w:val="00696F24"/>
    <w:rsid w:val="00697B3A"/>
    <w:rsid w:val="00697BB5"/>
    <w:rsid w:val="00697ED8"/>
    <w:rsid w:val="006A013D"/>
    <w:rsid w:val="006A068A"/>
    <w:rsid w:val="006A1453"/>
    <w:rsid w:val="006A2DDF"/>
    <w:rsid w:val="006A2E38"/>
    <w:rsid w:val="006A2F25"/>
    <w:rsid w:val="006A43B6"/>
    <w:rsid w:val="006A46FA"/>
    <w:rsid w:val="006A5003"/>
    <w:rsid w:val="006A6096"/>
    <w:rsid w:val="006A7F97"/>
    <w:rsid w:val="006B002D"/>
    <w:rsid w:val="006B16B8"/>
    <w:rsid w:val="006B243E"/>
    <w:rsid w:val="006B2B83"/>
    <w:rsid w:val="006B2DBF"/>
    <w:rsid w:val="006B48CF"/>
    <w:rsid w:val="006B5B7D"/>
    <w:rsid w:val="006B6CEA"/>
    <w:rsid w:val="006C020C"/>
    <w:rsid w:val="006C1672"/>
    <w:rsid w:val="006C1AF5"/>
    <w:rsid w:val="006C3AFE"/>
    <w:rsid w:val="006C3F63"/>
    <w:rsid w:val="006C4606"/>
    <w:rsid w:val="006C4F8E"/>
    <w:rsid w:val="006C57BA"/>
    <w:rsid w:val="006C7193"/>
    <w:rsid w:val="006C728B"/>
    <w:rsid w:val="006C769E"/>
    <w:rsid w:val="006C789A"/>
    <w:rsid w:val="006D000A"/>
    <w:rsid w:val="006D05F2"/>
    <w:rsid w:val="006D25FA"/>
    <w:rsid w:val="006D2C10"/>
    <w:rsid w:val="006D4AC8"/>
    <w:rsid w:val="006D4DE7"/>
    <w:rsid w:val="006D5557"/>
    <w:rsid w:val="006D692E"/>
    <w:rsid w:val="006D69D8"/>
    <w:rsid w:val="006D70A3"/>
    <w:rsid w:val="006D7CE4"/>
    <w:rsid w:val="006E2192"/>
    <w:rsid w:val="006E3A9B"/>
    <w:rsid w:val="006E3D76"/>
    <w:rsid w:val="006E3EEF"/>
    <w:rsid w:val="006E3F6C"/>
    <w:rsid w:val="006E4624"/>
    <w:rsid w:val="006E60F2"/>
    <w:rsid w:val="006F0C25"/>
    <w:rsid w:val="006F18A7"/>
    <w:rsid w:val="006F20F0"/>
    <w:rsid w:val="006F32E2"/>
    <w:rsid w:val="006F3585"/>
    <w:rsid w:val="006F422C"/>
    <w:rsid w:val="006F51C6"/>
    <w:rsid w:val="006F52F3"/>
    <w:rsid w:val="006F633D"/>
    <w:rsid w:val="006F7790"/>
    <w:rsid w:val="006F7B37"/>
    <w:rsid w:val="007001A0"/>
    <w:rsid w:val="00700479"/>
    <w:rsid w:val="00701207"/>
    <w:rsid w:val="007014F0"/>
    <w:rsid w:val="00702043"/>
    <w:rsid w:val="007022C8"/>
    <w:rsid w:val="00702C89"/>
    <w:rsid w:val="00702E5B"/>
    <w:rsid w:val="00702F8A"/>
    <w:rsid w:val="007038B5"/>
    <w:rsid w:val="007039F0"/>
    <w:rsid w:val="00704535"/>
    <w:rsid w:val="007055DA"/>
    <w:rsid w:val="00705BA8"/>
    <w:rsid w:val="007063E4"/>
    <w:rsid w:val="007067A8"/>
    <w:rsid w:val="00706A26"/>
    <w:rsid w:val="0070776C"/>
    <w:rsid w:val="00707D7D"/>
    <w:rsid w:val="007117C1"/>
    <w:rsid w:val="00712F24"/>
    <w:rsid w:val="007134CD"/>
    <w:rsid w:val="00713B14"/>
    <w:rsid w:val="00714F78"/>
    <w:rsid w:val="00717BD0"/>
    <w:rsid w:val="00717D2E"/>
    <w:rsid w:val="00720CD1"/>
    <w:rsid w:val="00722FFA"/>
    <w:rsid w:val="00723683"/>
    <w:rsid w:val="00723E76"/>
    <w:rsid w:val="007243CD"/>
    <w:rsid w:val="00724658"/>
    <w:rsid w:val="00724BB5"/>
    <w:rsid w:val="00724F0A"/>
    <w:rsid w:val="00724FA9"/>
    <w:rsid w:val="007279E9"/>
    <w:rsid w:val="00731913"/>
    <w:rsid w:val="00731E4B"/>
    <w:rsid w:val="00733AF8"/>
    <w:rsid w:val="007341D8"/>
    <w:rsid w:val="007368C2"/>
    <w:rsid w:val="00736EA2"/>
    <w:rsid w:val="007447D8"/>
    <w:rsid w:val="00746BBD"/>
    <w:rsid w:val="0074740B"/>
    <w:rsid w:val="00747A80"/>
    <w:rsid w:val="00747E01"/>
    <w:rsid w:val="00750630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4BC"/>
    <w:rsid w:val="00755D65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6718A"/>
    <w:rsid w:val="0077244C"/>
    <w:rsid w:val="00773754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3A51"/>
    <w:rsid w:val="00784057"/>
    <w:rsid w:val="007840F4"/>
    <w:rsid w:val="007845F6"/>
    <w:rsid w:val="00784A8A"/>
    <w:rsid w:val="00785676"/>
    <w:rsid w:val="00787796"/>
    <w:rsid w:val="00787F27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41C2"/>
    <w:rsid w:val="007A42EA"/>
    <w:rsid w:val="007A692A"/>
    <w:rsid w:val="007A6F59"/>
    <w:rsid w:val="007A761D"/>
    <w:rsid w:val="007A7F39"/>
    <w:rsid w:val="007B07ED"/>
    <w:rsid w:val="007B1556"/>
    <w:rsid w:val="007B1A85"/>
    <w:rsid w:val="007B2BD1"/>
    <w:rsid w:val="007B2F75"/>
    <w:rsid w:val="007B346C"/>
    <w:rsid w:val="007B37C8"/>
    <w:rsid w:val="007B4697"/>
    <w:rsid w:val="007B48AC"/>
    <w:rsid w:val="007B5FF8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55E8"/>
    <w:rsid w:val="007C5CE1"/>
    <w:rsid w:val="007C74F2"/>
    <w:rsid w:val="007D07AB"/>
    <w:rsid w:val="007D0D0B"/>
    <w:rsid w:val="007D1B14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65A9"/>
    <w:rsid w:val="007D7AA8"/>
    <w:rsid w:val="007E08FF"/>
    <w:rsid w:val="007E269A"/>
    <w:rsid w:val="007E36E4"/>
    <w:rsid w:val="007E3910"/>
    <w:rsid w:val="007E42FD"/>
    <w:rsid w:val="007E4FA7"/>
    <w:rsid w:val="007E6221"/>
    <w:rsid w:val="007E6352"/>
    <w:rsid w:val="007E6FA3"/>
    <w:rsid w:val="007E7A08"/>
    <w:rsid w:val="007E7B5E"/>
    <w:rsid w:val="007E7D2A"/>
    <w:rsid w:val="007E7FE1"/>
    <w:rsid w:val="007F04AF"/>
    <w:rsid w:val="007F0B24"/>
    <w:rsid w:val="007F11ED"/>
    <w:rsid w:val="007F2202"/>
    <w:rsid w:val="007F2FCE"/>
    <w:rsid w:val="007F30A0"/>
    <w:rsid w:val="007F3476"/>
    <w:rsid w:val="007F38DC"/>
    <w:rsid w:val="007F4A97"/>
    <w:rsid w:val="007F4F83"/>
    <w:rsid w:val="007F65F8"/>
    <w:rsid w:val="0080064F"/>
    <w:rsid w:val="00802136"/>
    <w:rsid w:val="008025A3"/>
    <w:rsid w:val="00802945"/>
    <w:rsid w:val="00802A78"/>
    <w:rsid w:val="00802B04"/>
    <w:rsid w:val="00803125"/>
    <w:rsid w:val="00804E15"/>
    <w:rsid w:val="008051E3"/>
    <w:rsid w:val="00805F44"/>
    <w:rsid w:val="00810836"/>
    <w:rsid w:val="00811FC8"/>
    <w:rsid w:val="00812AFC"/>
    <w:rsid w:val="0081316A"/>
    <w:rsid w:val="008134C9"/>
    <w:rsid w:val="00814832"/>
    <w:rsid w:val="00814C77"/>
    <w:rsid w:val="00815C5D"/>
    <w:rsid w:val="00816ED9"/>
    <w:rsid w:val="00817D1F"/>
    <w:rsid w:val="00820CBD"/>
    <w:rsid w:val="008239AD"/>
    <w:rsid w:val="00823D16"/>
    <w:rsid w:val="0082437B"/>
    <w:rsid w:val="008249E3"/>
    <w:rsid w:val="0082642A"/>
    <w:rsid w:val="008268E8"/>
    <w:rsid w:val="00826A76"/>
    <w:rsid w:val="00826F8D"/>
    <w:rsid w:val="008270F8"/>
    <w:rsid w:val="0082745E"/>
    <w:rsid w:val="008275F6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43998"/>
    <w:rsid w:val="0084612C"/>
    <w:rsid w:val="00851FAA"/>
    <w:rsid w:val="008521AF"/>
    <w:rsid w:val="00852742"/>
    <w:rsid w:val="00852D7A"/>
    <w:rsid w:val="008542A3"/>
    <w:rsid w:val="008542A8"/>
    <w:rsid w:val="008544B0"/>
    <w:rsid w:val="00855C63"/>
    <w:rsid w:val="008619BE"/>
    <w:rsid w:val="008620C8"/>
    <w:rsid w:val="0086495F"/>
    <w:rsid w:val="0086530B"/>
    <w:rsid w:val="0086567D"/>
    <w:rsid w:val="00865A6E"/>
    <w:rsid w:val="00865FBF"/>
    <w:rsid w:val="00866479"/>
    <w:rsid w:val="00870EFA"/>
    <w:rsid w:val="00871623"/>
    <w:rsid w:val="008717B1"/>
    <w:rsid w:val="00871A8E"/>
    <w:rsid w:val="008721E3"/>
    <w:rsid w:val="008725B5"/>
    <w:rsid w:val="008729B2"/>
    <w:rsid w:val="00872BB5"/>
    <w:rsid w:val="00872CD1"/>
    <w:rsid w:val="00872FC9"/>
    <w:rsid w:val="00873840"/>
    <w:rsid w:val="008744F7"/>
    <w:rsid w:val="00874F45"/>
    <w:rsid w:val="008752C4"/>
    <w:rsid w:val="00876091"/>
    <w:rsid w:val="00876D0A"/>
    <w:rsid w:val="00876F4A"/>
    <w:rsid w:val="008777FC"/>
    <w:rsid w:val="00877E54"/>
    <w:rsid w:val="00881C2A"/>
    <w:rsid w:val="00882540"/>
    <w:rsid w:val="008832AA"/>
    <w:rsid w:val="00883AF8"/>
    <w:rsid w:val="008849B8"/>
    <w:rsid w:val="00886230"/>
    <w:rsid w:val="0088659A"/>
    <w:rsid w:val="008873CF"/>
    <w:rsid w:val="00887579"/>
    <w:rsid w:val="00887C91"/>
    <w:rsid w:val="008902F4"/>
    <w:rsid w:val="00890C5B"/>
    <w:rsid w:val="00892F5F"/>
    <w:rsid w:val="00894D65"/>
    <w:rsid w:val="00895AF5"/>
    <w:rsid w:val="00896959"/>
    <w:rsid w:val="00897877"/>
    <w:rsid w:val="008978CA"/>
    <w:rsid w:val="00897F03"/>
    <w:rsid w:val="008A074F"/>
    <w:rsid w:val="008A0C1F"/>
    <w:rsid w:val="008A0FE0"/>
    <w:rsid w:val="008A18D3"/>
    <w:rsid w:val="008A56CB"/>
    <w:rsid w:val="008A5F21"/>
    <w:rsid w:val="008A5FA6"/>
    <w:rsid w:val="008A61B1"/>
    <w:rsid w:val="008A6793"/>
    <w:rsid w:val="008A7EE5"/>
    <w:rsid w:val="008B03C0"/>
    <w:rsid w:val="008B0E41"/>
    <w:rsid w:val="008B0FB9"/>
    <w:rsid w:val="008B104F"/>
    <w:rsid w:val="008B147C"/>
    <w:rsid w:val="008B2A77"/>
    <w:rsid w:val="008B30B2"/>
    <w:rsid w:val="008B40D4"/>
    <w:rsid w:val="008B425C"/>
    <w:rsid w:val="008B4C31"/>
    <w:rsid w:val="008B53D3"/>
    <w:rsid w:val="008B57EC"/>
    <w:rsid w:val="008B5FAE"/>
    <w:rsid w:val="008B6052"/>
    <w:rsid w:val="008B6A5C"/>
    <w:rsid w:val="008C101A"/>
    <w:rsid w:val="008C10FA"/>
    <w:rsid w:val="008C3A12"/>
    <w:rsid w:val="008C43C3"/>
    <w:rsid w:val="008C4BFF"/>
    <w:rsid w:val="008C4C25"/>
    <w:rsid w:val="008C5547"/>
    <w:rsid w:val="008C71A0"/>
    <w:rsid w:val="008D0985"/>
    <w:rsid w:val="008D16AA"/>
    <w:rsid w:val="008D1768"/>
    <w:rsid w:val="008D1A05"/>
    <w:rsid w:val="008D35AE"/>
    <w:rsid w:val="008D5097"/>
    <w:rsid w:val="008D66EF"/>
    <w:rsid w:val="008D6B60"/>
    <w:rsid w:val="008D6DC1"/>
    <w:rsid w:val="008D77F1"/>
    <w:rsid w:val="008E043B"/>
    <w:rsid w:val="008E052B"/>
    <w:rsid w:val="008E0ABA"/>
    <w:rsid w:val="008E0D62"/>
    <w:rsid w:val="008E33BC"/>
    <w:rsid w:val="008E4519"/>
    <w:rsid w:val="008E4E96"/>
    <w:rsid w:val="008E510F"/>
    <w:rsid w:val="008E6233"/>
    <w:rsid w:val="008E63F7"/>
    <w:rsid w:val="008E7B00"/>
    <w:rsid w:val="008F033F"/>
    <w:rsid w:val="008F1724"/>
    <w:rsid w:val="008F2E11"/>
    <w:rsid w:val="008F3968"/>
    <w:rsid w:val="008F5112"/>
    <w:rsid w:val="008F65B4"/>
    <w:rsid w:val="008F7980"/>
    <w:rsid w:val="0090018D"/>
    <w:rsid w:val="0090068A"/>
    <w:rsid w:val="009008E3"/>
    <w:rsid w:val="00900CE2"/>
    <w:rsid w:val="009011AD"/>
    <w:rsid w:val="00901C86"/>
    <w:rsid w:val="00902182"/>
    <w:rsid w:val="009029F5"/>
    <w:rsid w:val="00902C91"/>
    <w:rsid w:val="00902E8D"/>
    <w:rsid w:val="00902ED8"/>
    <w:rsid w:val="009030F2"/>
    <w:rsid w:val="00903A16"/>
    <w:rsid w:val="00905DFC"/>
    <w:rsid w:val="00905E5E"/>
    <w:rsid w:val="00906556"/>
    <w:rsid w:val="00906CC4"/>
    <w:rsid w:val="0091084C"/>
    <w:rsid w:val="00912B42"/>
    <w:rsid w:val="00912DDD"/>
    <w:rsid w:val="00913AED"/>
    <w:rsid w:val="00913C27"/>
    <w:rsid w:val="0091543D"/>
    <w:rsid w:val="0091602A"/>
    <w:rsid w:val="00916412"/>
    <w:rsid w:val="009168DF"/>
    <w:rsid w:val="00916E08"/>
    <w:rsid w:val="00921661"/>
    <w:rsid w:val="009219E1"/>
    <w:rsid w:val="00922F50"/>
    <w:rsid w:val="009258F5"/>
    <w:rsid w:val="00925ED7"/>
    <w:rsid w:val="00926CBD"/>
    <w:rsid w:val="00926DC4"/>
    <w:rsid w:val="00927B7C"/>
    <w:rsid w:val="00930005"/>
    <w:rsid w:val="0093231E"/>
    <w:rsid w:val="00933E33"/>
    <w:rsid w:val="009342E1"/>
    <w:rsid w:val="00934997"/>
    <w:rsid w:val="00935458"/>
    <w:rsid w:val="00935615"/>
    <w:rsid w:val="0093605B"/>
    <w:rsid w:val="00936AE4"/>
    <w:rsid w:val="009377EA"/>
    <w:rsid w:val="00941529"/>
    <w:rsid w:val="00941CA6"/>
    <w:rsid w:val="0094215B"/>
    <w:rsid w:val="009428DC"/>
    <w:rsid w:val="00942CBD"/>
    <w:rsid w:val="00943C13"/>
    <w:rsid w:val="00945236"/>
    <w:rsid w:val="009477AD"/>
    <w:rsid w:val="009479D6"/>
    <w:rsid w:val="00947BFE"/>
    <w:rsid w:val="00947F45"/>
    <w:rsid w:val="00950306"/>
    <w:rsid w:val="00950615"/>
    <w:rsid w:val="00950A8E"/>
    <w:rsid w:val="00952C58"/>
    <w:rsid w:val="00953150"/>
    <w:rsid w:val="00953BE0"/>
    <w:rsid w:val="0095407B"/>
    <w:rsid w:val="0095601A"/>
    <w:rsid w:val="0095728A"/>
    <w:rsid w:val="00957941"/>
    <w:rsid w:val="00957CC3"/>
    <w:rsid w:val="009600AE"/>
    <w:rsid w:val="009632B4"/>
    <w:rsid w:val="00964646"/>
    <w:rsid w:val="00965EE4"/>
    <w:rsid w:val="0096630E"/>
    <w:rsid w:val="0096756C"/>
    <w:rsid w:val="00967A01"/>
    <w:rsid w:val="00970735"/>
    <w:rsid w:val="00970C92"/>
    <w:rsid w:val="009723AC"/>
    <w:rsid w:val="00972561"/>
    <w:rsid w:val="009725F0"/>
    <w:rsid w:val="009727EC"/>
    <w:rsid w:val="009745B9"/>
    <w:rsid w:val="00974FA8"/>
    <w:rsid w:val="00975D89"/>
    <w:rsid w:val="00976574"/>
    <w:rsid w:val="00976F39"/>
    <w:rsid w:val="00977932"/>
    <w:rsid w:val="009814D4"/>
    <w:rsid w:val="00981A03"/>
    <w:rsid w:val="00982136"/>
    <w:rsid w:val="0098383A"/>
    <w:rsid w:val="00983A75"/>
    <w:rsid w:val="00983C4F"/>
    <w:rsid w:val="00984496"/>
    <w:rsid w:val="0098562F"/>
    <w:rsid w:val="00986B0F"/>
    <w:rsid w:val="00987D0D"/>
    <w:rsid w:val="00987D25"/>
    <w:rsid w:val="009902FB"/>
    <w:rsid w:val="00990E12"/>
    <w:rsid w:val="009922AA"/>
    <w:rsid w:val="009930EF"/>
    <w:rsid w:val="00993A77"/>
    <w:rsid w:val="00993F23"/>
    <w:rsid w:val="00994840"/>
    <w:rsid w:val="00994D7A"/>
    <w:rsid w:val="00994F57"/>
    <w:rsid w:val="00995D92"/>
    <w:rsid w:val="00996BCC"/>
    <w:rsid w:val="00997BAA"/>
    <w:rsid w:val="00997EA7"/>
    <w:rsid w:val="009A1022"/>
    <w:rsid w:val="009A20DF"/>
    <w:rsid w:val="009A307C"/>
    <w:rsid w:val="009A4495"/>
    <w:rsid w:val="009A464F"/>
    <w:rsid w:val="009A46DA"/>
    <w:rsid w:val="009A52C7"/>
    <w:rsid w:val="009A5B90"/>
    <w:rsid w:val="009A61C5"/>
    <w:rsid w:val="009A6527"/>
    <w:rsid w:val="009A7917"/>
    <w:rsid w:val="009A7A59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A4E"/>
    <w:rsid w:val="009B6132"/>
    <w:rsid w:val="009B77AD"/>
    <w:rsid w:val="009C1623"/>
    <w:rsid w:val="009C1690"/>
    <w:rsid w:val="009C1E50"/>
    <w:rsid w:val="009C2C19"/>
    <w:rsid w:val="009C2C65"/>
    <w:rsid w:val="009C41D6"/>
    <w:rsid w:val="009C4A23"/>
    <w:rsid w:val="009C62FE"/>
    <w:rsid w:val="009C6C46"/>
    <w:rsid w:val="009C6C6F"/>
    <w:rsid w:val="009C7EE2"/>
    <w:rsid w:val="009D02B9"/>
    <w:rsid w:val="009D07F5"/>
    <w:rsid w:val="009D0AC6"/>
    <w:rsid w:val="009D0C83"/>
    <w:rsid w:val="009D0E8B"/>
    <w:rsid w:val="009D16DF"/>
    <w:rsid w:val="009D254D"/>
    <w:rsid w:val="009D3A62"/>
    <w:rsid w:val="009D3CB3"/>
    <w:rsid w:val="009D3E56"/>
    <w:rsid w:val="009D4148"/>
    <w:rsid w:val="009D4285"/>
    <w:rsid w:val="009D5587"/>
    <w:rsid w:val="009D58D3"/>
    <w:rsid w:val="009D5F96"/>
    <w:rsid w:val="009D7390"/>
    <w:rsid w:val="009D7C64"/>
    <w:rsid w:val="009D7FA1"/>
    <w:rsid w:val="009E0F59"/>
    <w:rsid w:val="009E19DB"/>
    <w:rsid w:val="009E1C8D"/>
    <w:rsid w:val="009E23F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48C4"/>
    <w:rsid w:val="009F50B6"/>
    <w:rsid w:val="009F5F51"/>
    <w:rsid w:val="009F6224"/>
    <w:rsid w:val="009F6775"/>
    <w:rsid w:val="009F72FC"/>
    <w:rsid w:val="00A00D4E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11430"/>
    <w:rsid w:val="00A1230F"/>
    <w:rsid w:val="00A13083"/>
    <w:rsid w:val="00A13786"/>
    <w:rsid w:val="00A13988"/>
    <w:rsid w:val="00A1466E"/>
    <w:rsid w:val="00A1521E"/>
    <w:rsid w:val="00A15E17"/>
    <w:rsid w:val="00A17E84"/>
    <w:rsid w:val="00A17E8B"/>
    <w:rsid w:val="00A2036B"/>
    <w:rsid w:val="00A21E74"/>
    <w:rsid w:val="00A22B17"/>
    <w:rsid w:val="00A23D8A"/>
    <w:rsid w:val="00A24188"/>
    <w:rsid w:val="00A2458D"/>
    <w:rsid w:val="00A248B7"/>
    <w:rsid w:val="00A24E06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437D"/>
    <w:rsid w:val="00A344A5"/>
    <w:rsid w:val="00A34A06"/>
    <w:rsid w:val="00A3548D"/>
    <w:rsid w:val="00A3571A"/>
    <w:rsid w:val="00A3590D"/>
    <w:rsid w:val="00A3781E"/>
    <w:rsid w:val="00A40892"/>
    <w:rsid w:val="00A4200D"/>
    <w:rsid w:val="00A42256"/>
    <w:rsid w:val="00A42743"/>
    <w:rsid w:val="00A42B9E"/>
    <w:rsid w:val="00A435D3"/>
    <w:rsid w:val="00A4473B"/>
    <w:rsid w:val="00A45814"/>
    <w:rsid w:val="00A469AD"/>
    <w:rsid w:val="00A46D23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5893"/>
    <w:rsid w:val="00A66766"/>
    <w:rsid w:val="00A668F7"/>
    <w:rsid w:val="00A672F8"/>
    <w:rsid w:val="00A70DF0"/>
    <w:rsid w:val="00A72E28"/>
    <w:rsid w:val="00A72FBC"/>
    <w:rsid w:val="00A74D41"/>
    <w:rsid w:val="00A76438"/>
    <w:rsid w:val="00A76AA6"/>
    <w:rsid w:val="00A774CF"/>
    <w:rsid w:val="00A803FA"/>
    <w:rsid w:val="00A80E3A"/>
    <w:rsid w:val="00A83936"/>
    <w:rsid w:val="00A8500A"/>
    <w:rsid w:val="00A85CD4"/>
    <w:rsid w:val="00A867E2"/>
    <w:rsid w:val="00A86BA7"/>
    <w:rsid w:val="00A903BE"/>
    <w:rsid w:val="00A91048"/>
    <w:rsid w:val="00A92CCB"/>
    <w:rsid w:val="00A9363D"/>
    <w:rsid w:val="00A93A1D"/>
    <w:rsid w:val="00A93C87"/>
    <w:rsid w:val="00A958BE"/>
    <w:rsid w:val="00A960F9"/>
    <w:rsid w:val="00A970EA"/>
    <w:rsid w:val="00AA0163"/>
    <w:rsid w:val="00AA0445"/>
    <w:rsid w:val="00AA07EA"/>
    <w:rsid w:val="00AA2C78"/>
    <w:rsid w:val="00AA2EE5"/>
    <w:rsid w:val="00AA38CC"/>
    <w:rsid w:val="00AA475B"/>
    <w:rsid w:val="00AA5B76"/>
    <w:rsid w:val="00AA6798"/>
    <w:rsid w:val="00AA6887"/>
    <w:rsid w:val="00AA6B96"/>
    <w:rsid w:val="00AA6D71"/>
    <w:rsid w:val="00AA7D3D"/>
    <w:rsid w:val="00AB0E0A"/>
    <w:rsid w:val="00AB18CA"/>
    <w:rsid w:val="00AB1BAF"/>
    <w:rsid w:val="00AB2996"/>
    <w:rsid w:val="00AB302E"/>
    <w:rsid w:val="00AB4B65"/>
    <w:rsid w:val="00AB56FC"/>
    <w:rsid w:val="00AB5E5A"/>
    <w:rsid w:val="00AB626B"/>
    <w:rsid w:val="00AB67C2"/>
    <w:rsid w:val="00AC053C"/>
    <w:rsid w:val="00AC1155"/>
    <w:rsid w:val="00AC25D6"/>
    <w:rsid w:val="00AC27A3"/>
    <w:rsid w:val="00AC42CD"/>
    <w:rsid w:val="00AC5ACC"/>
    <w:rsid w:val="00AC620A"/>
    <w:rsid w:val="00AC62BA"/>
    <w:rsid w:val="00AC6A0D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6A69"/>
    <w:rsid w:val="00AD6FBD"/>
    <w:rsid w:val="00AD70E7"/>
    <w:rsid w:val="00AD765E"/>
    <w:rsid w:val="00AE09BC"/>
    <w:rsid w:val="00AE0F39"/>
    <w:rsid w:val="00AE2231"/>
    <w:rsid w:val="00AE656E"/>
    <w:rsid w:val="00AE72F4"/>
    <w:rsid w:val="00AE7EAE"/>
    <w:rsid w:val="00AF244B"/>
    <w:rsid w:val="00AF2838"/>
    <w:rsid w:val="00AF2CEF"/>
    <w:rsid w:val="00AF42ED"/>
    <w:rsid w:val="00AF7F63"/>
    <w:rsid w:val="00B002A9"/>
    <w:rsid w:val="00B004EA"/>
    <w:rsid w:val="00B00554"/>
    <w:rsid w:val="00B00C8B"/>
    <w:rsid w:val="00B011A0"/>
    <w:rsid w:val="00B01738"/>
    <w:rsid w:val="00B0379E"/>
    <w:rsid w:val="00B03A44"/>
    <w:rsid w:val="00B04074"/>
    <w:rsid w:val="00B040B4"/>
    <w:rsid w:val="00B0496C"/>
    <w:rsid w:val="00B053DB"/>
    <w:rsid w:val="00B0541B"/>
    <w:rsid w:val="00B0585C"/>
    <w:rsid w:val="00B05B3B"/>
    <w:rsid w:val="00B0630B"/>
    <w:rsid w:val="00B06E05"/>
    <w:rsid w:val="00B0767D"/>
    <w:rsid w:val="00B1204A"/>
    <w:rsid w:val="00B12279"/>
    <w:rsid w:val="00B12A1B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43C4"/>
    <w:rsid w:val="00B246A5"/>
    <w:rsid w:val="00B24754"/>
    <w:rsid w:val="00B24E19"/>
    <w:rsid w:val="00B264A7"/>
    <w:rsid w:val="00B31042"/>
    <w:rsid w:val="00B31057"/>
    <w:rsid w:val="00B311AB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40131"/>
    <w:rsid w:val="00B403D8"/>
    <w:rsid w:val="00B41352"/>
    <w:rsid w:val="00B41A3F"/>
    <w:rsid w:val="00B41FDA"/>
    <w:rsid w:val="00B4272C"/>
    <w:rsid w:val="00B42AC1"/>
    <w:rsid w:val="00B42E4A"/>
    <w:rsid w:val="00B43501"/>
    <w:rsid w:val="00B43889"/>
    <w:rsid w:val="00B5053B"/>
    <w:rsid w:val="00B512AD"/>
    <w:rsid w:val="00B527A9"/>
    <w:rsid w:val="00B529DD"/>
    <w:rsid w:val="00B52A08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8F0"/>
    <w:rsid w:val="00B62C12"/>
    <w:rsid w:val="00B644C4"/>
    <w:rsid w:val="00B657BD"/>
    <w:rsid w:val="00B65907"/>
    <w:rsid w:val="00B65F20"/>
    <w:rsid w:val="00B66932"/>
    <w:rsid w:val="00B67194"/>
    <w:rsid w:val="00B67564"/>
    <w:rsid w:val="00B70D61"/>
    <w:rsid w:val="00B71BEE"/>
    <w:rsid w:val="00B72080"/>
    <w:rsid w:val="00B7272B"/>
    <w:rsid w:val="00B7288A"/>
    <w:rsid w:val="00B74129"/>
    <w:rsid w:val="00B745B1"/>
    <w:rsid w:val="00B7703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3A22"/>
    <w:rsid w:val="00B93DF3"/>
    <w:rsid w:val="00B95315"/>
    <w:rsid w:val="00B95460"/>
    <w:rsid w:val="00B95805"/>
    <w:rsid w:val="00B9659A"/>
    <w:rsid w:val="00B97824"/>
    <w:rsid w:val="00B97E90"/>
    <w:rsid w:val="00BA0743"/>
    <w:rsid w:val="00BA1B62"/>
    <w:rsid w:val="00BA22E7"/>
    <w:rsid w:val="00BA27D6"/>
    <w:rsid w:val="00BA2AF3"/>
    <w:rsid w:val="00BA2C53"/>
    <w:rsid w:val="00BA2D77"/>
    <w:rsid w:val="00BA73E2"/>
    <w:rsid w:val="00BB11C6"/>
    <w:rsid w:val="00BB3CA5"/>
    <w:rsid w:val="00BB55CE"/>
    <w:rsid w:val="00BB6277"/>
    <w:rsid w:val="00BB6420"/>
    <w:rsid w:val="00BB79E1"/>
    <w:rsid w:val="00BC05F5"/>
    <w:rsid w:val="00BC06DD"/>
    <w:rsid w:val="00BC0E09"/>
    <w:rsid w:val="00BC2DEE"/>
    <w:rsid w:val="00BC2F5C"/>
    <w:rsid w:val="00BC4216"/>
    <w:rsid w:val="00BC44B7"/>
    <w:rsid w:val="00BC5557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D0"/>
    <w:rsid w:val="00BE19FB"/>
    <w:rsid w:val="00BE3BB3"/>
    <w:rsid w:val="00BE3D44"/>
    <w:rsid w:val="00BE6EE2"/>
    <w:rsid w:val="00BE7339"/>
    <w:rsid w:val="00BF00BE"/>
    <w:rsid w:val="00BF01D3"/>
    <w:rsid w:val="00BF0A97"/>
    <w:rsid w:val="00BF1650"/>
    <w:rsid w:val="00BF5581"/>
    <w:rsid w:val="00BF65CE"/>
    <w:rsid w:val="00BF67E7"/>
    <w:rsid w:val="00BF6DC4"/>
    <w:rsid w:val="00BF7154"/>
    <w:rsid w:val="00BF7258"/>
    <w:rsid w:val="00C001EA"/>
    <w:rsid w:val="00C059D4"/>
    <w:rsid w:val="00C05B19"/>
    <w:rsid w:val="00C071C3"/>
    <w:rsid w:val="00C07B04"/>
    <w:rsid w:val="00C07D9D"/>
    <w:rsid w:val="00C11138"/>
    <w:rsid w:val="00C11A64"/>
    <w:rsid w:val="00C11EAC"/>
    <w:rsid w:val="00C131C3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4025"/>
    <w:rsid w:val="00C2434C"/>
    <w:rsid w:val="00C24523"/>
    <w:rsid w:val="00C24B75"/>
    <w:rsid w:val="00C25A17"/>
    <w:rsid w:val="00C26576"/>
    <w:rsid w:val="00C268C4"/>
    <w:rsid w:val="00C2731C"/>
    <w:rsid w:val="00C27427"/>
    <w:rsid w:val="00C2749D"/>
    <w:rsid w:val="00C329C6"/>
    <w:rsid w:val="00C3325D"/>
    <w:rsid w:val="00C3636A"/>
    <w:rsid w:val="00C36A61"/>
    <w:rsid w:val="00C37F38"/>
    <w:rsid w:val="00C40CA3"/>
    <w:rsid w:val="00C411B1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47A0B"/>
    <w:rsid w:val="00C50B98"/>
    <w:rsid w:val="00C51683"/>
    <w:rsid w:val="00C517C4"/>
    <w:rsid w:val="00C52681"/>
    <w:rsid w:val="00C535F9"/>
    <w:rsid w:val="00C53B33"/>
    <w:rsid w:val="00C53F0E"/>
    <w:rsid w:val="00C55032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4A27"/>
    <w:rsid w:val="00C65411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1221"/>
    <w:rsid w:val="00C712E3"/>
    <w:rsid w:val="00C72B54"/>
    <w:rsid w:val="00C7403A"/>
    <w:rsid w:val="00C7492E"/>
    <w:rsid w:val="00C75129"/>
    <w:rsid w:val="00C75507"/>
    <w:rsid w:val="00C7597D"/>
    <w:rsid w:val="00C77944"/>
    <w:rsid w:val="00C801ED"/>
    <w:rsid w:val="00C80250"/>
    <w:rsid w:val="00C8165D"/>
    <w:rsid w:val="00C82AD0"/>
    <w:rsid w:val="00C84F4C"/>
    <w:rsid w:val="00C853AE"/>
    <w:rsid w:val="00C8551D"/>
    <w:rsid w:val="00C859DB"/>
    <w:rsid w:val="00C86060"/>
    <w:rsid w:val="00C862E6"/>
    <w:rsid w:val="00C86CFD"/>
    <w:rsid w:val="00C8714F"/>
    <w:rsid w:val="00C87AA4"/>
    <w:rsid w:val="00C87C55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9DF"/>
    <w:rsid w:val="00C974E0"/>
    <w:rsid w:val="00C97B88"/>
    <w:rsid w:val="00CA0484"/>
    <w:rsid w:val="00CA07E2"/>
    <w:rsid w:val="00CA12B8"/>
    <w:rsid w:val="00CA1C31"/>
    <w:rsid w:val="00CA354F"/>
    <w:rsid w:val="00CA5C90"/>
    <w:rsid w:val="00CB2065"/>
    <w:rsid w:val="00CB2207"/>
    <w:rsid w:val="00CB2338"/>
    <w:rsid w:val="00CB36FE"/>
    <w:rsid w:val="00CB4801"/>
    <w:rsid w:val="00CB4D9C"/>
    <w:rsid w:val="00CB57A2"/>
    <w:rsid w:val="00CB7B13"/>
    <w:rsid w:val="00CC1BC5"/>
    <w:rsid w:val="00CC1CDB"/>
    <w:rsid w:val="00CC1F5B"/>
    <w:rsid w:val="00CC2352"/>
    <w:rsid w:val="00CC293B"/>
    <w:rsid w:val="00CC3A3F"/>
    <w:rsid w:val="00CC44E4"/>
    <w:rsid w:val="00CC46D8"/>
    <w:rsid w:val="00CC46DB"/>
    <w:rsid w:val="00CC57C5"/>
    <w:rsid w:val="00CC657F"/>
    <w:rsid w:val="00CC6789"/>
    <w:rsid w:val="00CC6D3C"/>
    <w:rsid w:val="00CC6D45"/>
    <w:rsid w:val="00CC715A"/>
    <w:rsid w:val="00CD11E5"/>
    <w:rsid w:val="00CD1C30"/>
    <w:rsid w:val="00CD3866"/>
    <w:rsid w:val="00CD408D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556E"/>
    <w:rsid w:val="00CE55A0"/>
    <w:rsid w:val="00CE74C3"/>
    <w:rsid w:val="00CE7C47"/>
    <w:rsid w:val="00CF04E8"/>
    <w:rsid w:val="00CF1542"/>
    <w:rsid w:val="00CF17AC"/>
    <w:rsid w:val="00CF1BBF"/>
    <w:rsid w:val="00CF2879"/>
    <w:rsid w:val="00CF4F5D"/>
    <w:rsid w:val="00CF591E"/>
    <w:rsid w:val="00CF5ABD"/>
    <w:rsid w:val="00CF62F2"/>
    <w:rsid w:val="00CF73C1"/>
    <w:rsid w:val="00D00375"/>
    <w:rsid w:val="00D0086D"/>
    <w:rsid w:val="00D0148D"/>
    <w:rsid w:val="00D01663"/>
    <w:rsid w:val="00D029B4"/>
    <w:rsid w:val="00D032E8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0BE"/>
    <w:rsid w:val="00D17B8C"/>
    <w:rsid w:val="00D20DCF"/>
    <w:rsid w:val="00D2343D"/>
    <w:rsid w:val="00D23AB1"/>
    <w:rsid w:val="00D256EB"/>
    <w:rsid w:val="00D25BCA"/>
    <w:rsid w:val="00D25CA3"/>
    <w:rsid w:val="00D2657E"/>
    <w:rsid w:val="00D27DCC"/>
    <w:rsid w:val="00D3078F"/>
    <w:rsid w:val="00D31326"/>
    <w:rsid w:val="00D32CC0"/>
    <w:rsid w:val="00D36ABA"/>
    <w:rsid w:val="00D36F1E"/>
    <w:rsid w:val="00D403E4"/>
    <w:rsid w:val="00D40A8E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50568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31FB"/>
    <w:rsid w:val="00D5400E"/>
    <w:rsid w:val="00D554CC"/>
    <w:rsid w:val="00D55B72"/>
    <w:rsid w:val="00D56F94"/>
    <w:rsid w:val="00D578C4"/>
    <w:rsid w:val="00D57C94"/>
    <w:rsid w:val="00D57E22"/>
    <w:rsid w:val="00D619FF"/>
    <w:rsid w:val="00D61F22"/>
    <w:rsid w:val="00D63288"/>
    <w:rsid w:val="00D634CA"/>
    <w:rsid w:val="00D63679"/>
    <w:rsid w:val="00D65D92"/>
    <w:rsid w:val="00D65F51"/>
    <w:rsid w:val="00D66126"/>
    <w:rsid w:val="00D66851"/>
    <w:rsid w:val="00D6754A"/>
    <w:rsid w:val="00D67C8A"/>
    <w:rsid w:val="00D70637"/>
    <w:rsid w:val="00D71628"/>
    <w:rsid w:val="00D71ED7"/>
    <w:rsid w:val="00D726D2"/>
    <w:rsid w:val="00D73CD6"/>
    <w:rsid w:val="00D7449E"/>
    <w:rsid w:val="00D76E8A"/>
    <w:rsid w:val="00D777DC"/>
    <w:rsid w:val="00D7791D"/>
    <w:rsid w:val="00D812CD"/>
    <w:rsid w:val="00D82732"/>
    <w:rsid w:val="00D82A04"/>
    <w:rsid w:val="00D82ABB"/>
    <w:rsid w:val="00D837D6"/>
    <w:rsid w:val="00D844D4"/>
    <w:rsid w:val="00D868A4"/>
    <w:rsid w:val="00D87ADC"/>
    <w:rsid w:val="00D90FA4"/>
    <w:rsid w:val="00D9100E"/>
    <w:rsid w:val="00D91D1B"/>
    <w:rsid w:val="00D9249C"/>
    <w:rsid w:val="00D9251C"/>
    <w:rsid w:val="00D93952"/>
    <w:rsid w:val="00D94CB3"/>
    <w:rsid w:val="00D955A6"/>
    <w:rsid w:val="00D97960"/>
    <w:rsid w:val="00DA014A"/>
    <w:rsid w:val="00DA11CE"/>
    <w:rsid w:val="00DA2632"/>
    <w:rsid w:val="00DA2CAC"/>
    <w:rsid w:val="00DA2D3B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158B"/>
    <w:rsid w:val="00DB1886"/>
    <w:rsid w:val="00DB2C5B"/>
    <w:rsid w:val="00DB3081"/>
    <w:rsid w:val="00DB4112"/>
    <w:rsid w:val="00DB6D9E"/>
    <w:rsid w:val="00DC0929"/>
    <w:rsid w:val="00DC0D01"/>
    <w:rsid w:val="00DC14E4"/>
    <w:rsid w:val="00DC16E8"/>
    <w:rsid w:val="00DC1B27"/>
    <w:rsid w:val="00DC21F2"/>
    <w:rsid w:val="00DC2796"/>
    <w:rsid w:val="00DC5619"/>
    <w:rsid w:val="00DC680B"/>
    <w:rsid w:val="00DC7758"/>
    <w:rsid w:val="00DD0F13"/>
    <w:rsid w:val="00DD1178"/>
    <w:rsid w:val="00DD1BE6"/>
    <w:rsid w:val="00DD1D61"/>
    <w:rsid w:val="00DD3258"/>
    <w:rsid w:val="00DD360A"/>
    <w:rsid w:val="00DD36C5"/>
    <w:rsid w:val="00DD39D1"/>
    <w:rsid w:val="00DD449D"/>
    <w:rsid w:val="00DD4BE9"/>
    <w:rsid w:val="00DD6118"/>
    <w:rsid w:val="00DD615E"/>
    <w:rsid w:val="00DD62F1"/>
    <w:rsid w:val="00DD6760"/>
    <w:rsid w:val="00DD7CC6"/>
    <w:rsid w:val="00DD7D64"/>
    <w:rsid w:val="00DE0167"/>
    <w:rsid w:val="00DE1402"/>
    <w:rsid w:val="00DE1718"/>
    <w:rsid w:val="00DE4E56"/>
    <w:rsid w:val="00DE515A"/>
    <w:rsid w:val="00DE517A"/>
    <w:rsid w:val="00DE5775"/>
    <w:rsid w:val="00DE5B1F"/>
    <w:rsid w:val="00DE7A81"/>
    <w:rsid w:val="00DF0548"/>
    <w:rsid w:val="00DF15C5"/>
    <w:rsid w:val="00DF1840"/>
    <w:rsid w:val="00DF2216"/>
    <w:rsid w:val="00DF347F"/>
    <w:rsid w:val="00DF5B82"/>
    <w:rsid w:val="00DF62A3"/>
    <w:rsid w:val="00DF6618"/>
    <w:rsid w:val="00E005E8"/>
    <w:rsid w:val="00E0070C"/>
    <w:rsid w:val="00E00BFB"/>
    <w:rsid w:val="00E0152A"/>
    <w:rsid w:val="00E0189B"/>
    <w:rsid w:val="00E01DDD"/>
    <w:rsid w:val="00E02715"/>
    <w:rsid w:val="00E02ECF"/>
    <w:rsid w:val="00E035B7"/>
    <w:rsid w:val="00E04345"/>
    <w:rsid w:val="00E04B8A"/>
    <w:rsid w:val="00E04BD9"/>
    <w:rsid w:val="00E067F1"/>
    <w:rsid w:val="00E072AB"/>
    <w:rsid w:val="00E07803"/>
    <w:rsid w:val="00E1013B"/>
    <w:rsid w:val="00E10B72"/>
    <w:rsid w:val="00E113E5"/>
    <w:rsid w:val="00E11559"/>
    <w:rsid w:val="00E14A7E"/>
    <w:rsid w:val="00E153D3"/>
    <w:rsid w:val="00E16C67"/>
    <w:rsid w:val="00E1700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68D7"/>
    <w:rsid w:val="00E36E67"/>
    <w:rsid w:val="00E40CE2"/>
    <w:rsid w:val="00E4135C"/>
    <w:rsid w:val="00E414AB"/>
    <w:rsid w:val="00E418BC"/>
    <w:rsid w:val="00E42A29"/>
    <w:rsid w:val="00E43F1E"/>
    <w:rsid w:val="00E453F0"/>
    <w:rsid w:val="00E46373"/>
    <w:rsid w:val="00E46586"/>
    <w:rsid w:val="00E46679"/>
    <w:rsid w:val="00E46B35"/>
    <w:rsid w:val="00E46F4E"/>
    <w:rsid w:val="00E4781E"/>
    <w:rsid w:val="00E5174F"/>
    <w:rsid w:val="00E5291B"/>
    <w:rsid w:val="00E5539C"/>
    <w:rsid w:val="00E573CA"/>
    <w:rsid w:val="00E60630"/>
    <w:rsid w:val="00E60F6A"/>
    <w:rsid w:val="00E611C2"/>
    <w:rsid w:val="00E62B80"/>
    <w:rsid w:val="00E62EBA"/>
    <w:rsid w:val="00E63211"/>
    <w:rsid w:val="00E64274"/>
    <w:rsid w:val="00E644B3"/>
    <w:rsid w:val="00E6565D"/>
    <w:rsid w:val="00E659AC"/>
    <w:rsid w:val="00E66923"/>
    <w:rsid w:val="00E6709A"/>
    <w:rsid w:val="00E7001D"/>
    <w:rsid w:val="00E706FB"/>
    <w:rsid w:val="00E70EFB"/>
    <w:rsid w:val="00E71CE6"/>
    <w:rsid w:val="00E71CF3"/>
    <w:rsid w:val="00E7280F"/>
    <w:rsid w:val="00E72F3F"/>
    <w:rsid w:val="00E73510"/>
    <w:rsid w:val="00E73AF6"/>
    <w:rsid w:val="00E7545E"/>
    <w:rsid w:val="00E7576F"/>
    <w:rsid w:val="00E76DDA"/>
    <w:rsid w:val="00E77169"/>
    <w:rsid w:val="00E82473"/>
    <w:rsid w:val="00E83692"/>
    <w:rsid w:val="00E85070"/>
    <w:rsid w:val="00E85BD4"/>
    <w:rsid w:val="00E87EEC"/>
    <w:rsid w:val="00E910E1"/>
    <w:rsid w:val="00E921D5"/>
    <w:rsid w:val="00E929E5"/>
    <w:rsid w:val="00E92EBE"/>
    <w:rsid w:val="00E96CE3"/>
    <w:rsid w:val="00E96F19"/>
    <w:rsid w:val="00E9700F"/>
    <w:rsid w:val="00E97239"/>
    <w:rsid w:val="00E97721"/>
    <w:rsid w:val="00EA0194"/>
    <w:rsid w:val="00EA02F9"/>
    <w:rsid w:val="00EA0E0B"/>
    <w:rsid w:val="00EA154C"/>
    <w:rsid w:val="00EA1AE9"/>
    <w:rsid w:val="00EA286D"/>
    <w:rsid w:val="00EA2FA3"/>
    <w:rsid w:val="00EA3CBA"/>
    <w:rsid w:val="00EA4226"/>
    <w:rsid w:val="00EA7281"/>
    <w:rsid w:val="00EA7F3C"/>
    <w:rsid w:val="00EB004B"/>
    <w:rsid w:val="00EB19DD"/>
    <w:rsid w:val="00EB1FC7"/>
    <w:rsid w:val="00EB2EA5"/>
    <w:rsid w:val="00EB3DC2"/>
    <w:rsid w:val="00EB3F2C"/>
    <w:rsid w:val="00EB4E8B"/>
    <w:rsid w:val="00EB4F21"/>
    <w:rsid w:val="00EB5643"/>
    <w:rsid w:val="00EB65A7"/>
    <w:rsid w:val="00EB7AB7"/>
    <w:rsid w:val="00EC0652"/>
    <w:rsid w:val="00EC1376"/>
    <w:rsid w:val="00EC1699"/>
    <w:rsid w:val="00EC1D93"/>
    <w:rsid w:val="00EC3149"/>
    <w:rsid w:val="00EC3853"/>
    <w:rsid w:val="00EC4C7F"/>
    <w:rsid w:val="00EC4CF0"/>
    <w:rsid w:val="00EC5AC3"/>
    <w:rsid w:val="00EC5E61"/>
    <w:rsid w:val="00EC6278"/>
    <w:rsid w:val="00EC6C37"/>
    <w:rsid w:val="00ED03AE"/>
    <w:rsid w:val="00ED152D"/>
    <w:rsid w:val="00ED1585"/>
    <w:rsid w:val="00ED1E29"/>
    <w:rsid w:val="00ED223F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5E84"/>
    <w:rsid w:val="00EE6D97"/>
    <w:rsid w:val="00EF02AA"/>
    <w:rsid w:val="00EF02D2"/>
    <w:rsid w:val="00EF0D1C"/>
    <w:rsid w:val="00EF0E11"/>
    <w:rsid w:val="00EF157F"/>
    <w:rsid w:val="00EF1722"/>
    <w:rsid w:val="00EF1A9E"/>
    <w:rsid w:val="00EF22D7"/>
    <w:rsid w:val="00EF236D"/>
    <w:rsid w:val="00EF2EC9"/>
    <w:rsid w:val="00EF32DE"/>
    <w:rsid w:val="00EF474D"/>
    <w:rsid w:val="00EF4E16"/>
    <w:rsid w:val="00EF5E21"/>
    <w:rsid w:val="00EF69F3"/>
    <w:rsid w:val="00EF7392"/>
    <w:rsid w:val="00EF7F98"/>
    <w:rsid w:val="00F00122"/>
    <w:rsid w:val="00F00521"/>
    <w:rsid w:val="00F01078"/>
    <w:rsid w:val="00F011CD"/>
    <w:rsid w:val="00F01A6C"/>
    <w:rsid w:val="00F022CC"/>
    <w:rsid w:val="00F03D0A"/>
    <w:rsid w:val="00F0441E"/>
    <w:rsid w:val="00F04EC8"/>
    <w:rsid w:val="00F05BAB"/>
    <w:rsid w:val="00F07732"/>
    <w:rsid w:val="00F11CDF"/>
    <w:rsid w:val="00F1281F"/>
    <w:rsid w:val="00F1386A"/>
    <w:rsid w:val="00F15461"/>
    <w:rsid w:val="00F15A5F"/>
    <w:rsid w:val="00F164D1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33DAB"/>
    <w:rsid w:val="00F34ABE"/>
    <w:rsid w:val="00F34E08"/>
    <w:rsid w:val="00F35622"/>
    <w:rsid w:val="00F3661C"/>
    <w:rsid w:val="00F3671D"/>
    <w:rsid w:val="00F3697F"/>
    <w:rsid w:val="00F37776"/>
    <w:rsid w:val="00F4035D"/>
    <w:rsid w:val="00F4199D"/>
    <w:rsid w:val="00F42015"/>
    <w:rsid w:val="00F42326"/>
    <w:rsid w:val="00F42374"/>
    <w:rsid w:val="00F434FB"/>
    <w:rsid w:val="00F444C2"/>
    <w:rsid w:val="00F45A95"/>
    <w:rsid w:val="00F46984"/>
    <w:rsid w:val="00F46B31"/>
    <w:rsid w:val="00F47ABA"/>
    <w:rsid w:val="00F47EE9"/>
    <w:rsid w:val="00F506E6"/>
    <w:rsid w:val="00F50FEA"/>
    <w:rsid w:val="00F516E2"/>
    <w:rsid w:val="00F52BE1"/>
    <w:rsid w:val="00F5349F"/>
    <w:rsid w:val="00F53EC1"/>
    <w:rsid w:val="00F54634"/>
    <w:rsid w:val="00F54FD5"/>
    <w:rsid w:val="00F55061"/>
    <w:rsid w:val="00F550F4"/>
    <w:rsid w:val="00F56E6C"/>
    <w:rsid w:val="00F57895"/>
    <w:rsid w:val="00F57A3B"/>
    <w:rsid w:val="00F57EC1"/>
    <w:rsid w:val="00F6217F"/>
    <w:rsid w:val="00F632DA"/>
    <w:rsid w:val="00F633AA"/>
    <w:rsid w:val="00F64885"/>
    <w:rsid w:val="00F6495B"/>
    <w:rsid w:val="00F64DDE"/>
    <w:rsid w:val="00F661C5"/>
    <w:rsid w:val="00F668F1"/>
    <w:rsid w:val="00F670CB"/>
    <w:rsid w:val="00F67B61"/>
    <w:rsid w:val="00F709FB"/>
    <w:rsid w:val="00F73597"/>
    <w:rsid w:val="00F735CE"/>
    <w:rsid w:val="00F73A40"/>
    <w:rsid w:val="00F73F99"/>
    <w:rsid w:val="00F740F3"/>
    <w:rsid w:val="00F7520C"/>
    <w:rsid w:val="00F76B98"/>
    <w:rsid w:val="00F77536"/>
    <w:rsid w:val="00F777D1"/>
    <w:rsid w:val="00F80F38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91A6B"/>
    <w:rsid w:val="00F9303F"/>
    <w:rsid w:val="00F959A8"/>
    <w:rsid w:val="00F96594"/>
    <w:rsid w:val="00F973B8"/>
    <w:rsid w:val="00F97884"/>
    <w:rsid w:val="00FA0243"/>
    <w:rsid w:val="00FA0A1F"/>
    <w:rsid w:val="00FA22CD"/>
    <w:rsid w:val="00FA2638"/>
    <w:rsid w:val="00FA27B7"/>
    <w:rsid w:val="00FA35A9"/>
    <w:rsid w:val="00FA3994"/>
    <w:rsid w:val="00FA39E4"/>
    <w:rsid w:val="00FA7EDA"/>
    <w:rsid w:val="00FB0A04"/>
    <w:rsid w:val="00FB1599"/>
    <w:rsid w:val="00FB473E"/>
    <w:rsid w:val="00FB4CAF"/>
    <w:rsid w:val="00FB517C"/>
    <w:rsid w:val="00FB5DF4"/>
    <w:rsid w:val="00FB6592"/>
    <w:rsid w:val="00FB6AE0"/>
    <w:rsid w:val="00FC41D5"/>
    <w:rsid w:val="00FC4309"/>
    <w:rsid w:val="00FC4B5D"/>
    <w:rsid w:val="00FC4D22"/>
    <w:rsid w:val="00FC4D88"/>
    <w:rsid w:val="00FC56CE"/>
    <w:rsid w:val="00FC6CC4"/>
    <w:rsid w:val="00FC746E"/>
    <w:rsid w:val="00FC7E60"/>
    <w:rsid w:val="00FD0DF2"/>
    <w:rsid w:val="00FD0F4E"/>
    <w:rsid w:val="00FD1042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91"/>
    <w:rsid w:val="00FE661B"/>
    <w:rsid w:val="00FE6FF0"/>
    <w:rsid w:val="00FE75FF"/>
    <w:rsid w:val="00FF04F4"/>
    <w:rsid w:val="00FF051A"/>
    <w:rsid w:val="00FF07ED"/>
    <w:rsid w:val="00FF0B36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3122-15D3-49ED-9E89-B8CF90E7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1488</Words>
  <Characters>8040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Usuário</cp:lastModifiedBy>
  <cp:revision>31</cp:revision>
  <cp:lastPrinted>2018-12-14T17:06:00Z</cp:lastPrinted>
  <dcterms:created xsi:type="dcterms:W3CDTF">2019-07-03T11:37:00Z</dcterms:created>
  <dcterms:modified xsi:type="dcterms:W3CDTF">2019-08-05T17:33:00Z</dcterms:modified>
</cp:coreProperties>
</file>